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035" w:rsidRPr="0035623B" w:rsidRDefault="00AF447F" w:rsidP="00AF447F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u w:val="single"/>
        </w:rPr>
        <w:drawing>
          <wp:inline distT="0" distB="0" distL="0" distR="0">
            <wp:extent cx="6658323" cy="10013659"/>
            <wp:effectExtent l="19050" t="0" r="9177" b="0"/>
            <wp:docPr id="1" name="Рисунок 0" descr="img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1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4276" cy="10022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5035"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lastRenderedPageBreak/>
        <w:t>Содержание плана работы: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Анализ </w:t>
      </w:r>
      <w:r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работы ДОУ за 201</w:t>
      </w:r>
      <w:r w:rsidR="005C1DA2"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6</w:t>
      </w:r>
      <w:r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- 201</w:t>
      </w:r>
      <w:r w:rsidR="005C1DA2"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7</w:t>
      </w:r>
      <w:r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учебный год</w:t>
      </w: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.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 аналитическая справка о выполнени</w:t>
      </w:r>
      <w:r w:rsidR="00BE3A52"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и задач годового плана работы МК</w:t>
      </w: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</w:t>
      </w:r>
      <w:proofErr w:type="spellStart"/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/с </w:t>
      </w:r>
      <w:r w:rsidR="005C1DA2"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«Юлдуз» за 2016</w:t>
      </w: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-201</w:t>
      </w:r>
      <w:r w:rsidR="005C1DA2"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год.</w:t>
      </w:r>
    </w:p>
    <w:p w:rsidR="006547BB" w:rsidRPr="0035623B" w:rsidRDefault="006547BB" w:rsidP="006547B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Общие сведения</w:t>
      </w:r>
    </w:p>
    <w:p w:rsidR="005C1DA2" w:rsidRPr="0035623B" w:rsidRDefault="005C1DA2" w:rsidP="005C1D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 xml:space="preserve">Юридический адрес: 368554, Российская Федерация, Республика    Дагестан, Каякентский район, с. </w:t>
      </w:r>
      <w:proofErr w:type="spellStart"/>
      <w:r w:rsidRPr="0035623B">
        <w:rPr>
          <w:rFonts w:ascii="Times New Roman" w:hAnsi="Times New Roman" w:cs="Times New Roman"/>
          <w:sz w:val="28"/>
          <w:szCs w:val="28"/>
          <w:lang w:eastAsia="ru-RU"/>
        </w:rPr>
        <w:t>Каякент</w:t>
      </w:r>
      <w:proofErr w:type="spellEnd"/>
      <w:r w:rsidRPr="0035623B">
        <w:rPr>
          <w:rFonts w:ascii="Times New Roman" w:hAnsi="Times New Roman" w:cs="Times New Roman"/>
          <w:sz w:val="28"/>
          <w:szCs w:val="28"/>
          <w:lang w:eastAsia="ru-RU"/>
        </w:rPr>
        <w:t xml:space="preserve">, ул. </w:t>
      </w:r>
      <w:proofErr w:type="spellStart"/>
      <w:r w:rsidRPr="0035623B">
        <w:rPr>
          <w:rFonts w:ascii="Times New Roman" w:hAnsi="Times New Roman" w:cs="Times New Roman"/>
          <w:sz w:val="28"/>
          <w:szCs w:val="28"/>
          <w:lang w:eastAsia="ru-RU"/>
        </w:rPr>
        <w:t>Гасаналиева</w:t>
      </w:r>
      <w:proofErr w:type="spellEnd"/>
      <w:r w:rsidRPr="0035623B">
        <w:rPr>
          <w:rFonts w:ascii="Times New Roman" w:hAnsi="Times New Roman" w:cs="Times New Roman"/>
          <w:sz w:val="28"/>
          <w:szCs w:val="28"/>
          <w:lang w:eastAsia="ru-RU"/>
        </w:rPr>
        <w:t xml:space="preserve"> 24</w:t>
      </w:r>
    </w:p>
    <w:p w:rsidR="005C1DA2" w:rsidRPr="0035623B" w:rsidRDefault="005C1DA2" w:rsidP="005C1D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>Адрес электронной почты: </w:t>
      </w:r>
      <w:r w:rsidR="00AF447F" w:rsidRPr="00AF447F">
        <w:rPr>
          <w:rFonts w:ascii="Times New Roman" w:hAnsi="Times New Roman" w:cs="Times New Roman"/>
          <w:sz w:val="28"/>
          <w:szCs w:val="28"/>
          <w:lang w:eastAsia="ru-RU"/>
        </w:rPr>
        <w:t>dskayakent.yulduz@yandex.ru</w:t>
      </w:r>
    </w:p>
    <w:p w:rsidR="005C1DA2" w:rsidRPr="0035623B" w:rsidRDefault="005C1DA2" w:rsidP="005C1D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>Телефон: 8(903)469-42-46</w:t>
      </w:r>
    </w:p>
    <w:p w:rsidR="005C1DA2" w:rsidRPr="0035623B" w:rsidRDefault="005C1DA2" w:rsidP="005C1D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>Выходные дни: Воскресенье</w:t>
      </w:r>
    </w:p>
    <w:p w:rsidR="005C1DA2" w:rsidRPr="0035623B" w:rsidRDefault="005C1DA2" w:rsidP="005C1D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>Год постройки: 1975г.</w:t>
      </w:r>
    </w:p>
    <w:p w:rsidR="005C1DA2" w:rsidRPr="0035623B" w:rsidRDefault="005C1DA2" w:rsidP="005C1D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>Количество групп: 22</w:t>
      </w:r>
    </w:p>
    <w:p w:rsidR="005C1DA2" w:rsidRPr="0035623B" w:rsidRDefault="005C1DA2" w:rsidP="005C1D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>Наполняемость: 425 детей</w:t>
      </w:r>
    </w:p>
    <w:p w:rsidR="005C1DA2" w:rsidRPr="0035623B" w:rsidRDefault="005C1DA2" w:rsidP="005C1D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 xml:space="preserve">Возраст детей, посещающих </w:t>
      </w:r>
      <w:proofErr w:type="spellStart"/>
      <w:r w:rsidRPr="0035623B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35623B">
        <w:rPr>
          <w:rFonts w:ascii="Times New Roman" w:hAnsi="Times New Roman" w:cs="Times New Roman"/>
          <w:sz w:val="28"/>
          <w:szCs w:val="28"/>
          <w:lang w:eastAsia="ru-RU"/>
        </w:rPr>
        <w:t>/с: от 3 до 7 лет</w:t>
      </w:r>
    </w:p>
    <w:p w:rsidR="005C1DA2" w:rsidRPr="0035623B" w:rsidRDefault="005C1DA2" w:rsidP="005C1D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>Специализация</w:t>
      </w:r>
      <w:proofErr w:type="gramStart"/>
      <w:r w:rsidRPr="0035623B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35623B">
        <w:rPr>
          <w:rFonts w:ascii="Times New Roman" w:hAnsi="Times New Roman" w:cs="Times New Roman"/>
          <w:sz w:val="28"/>
          <w:szCs w:val="28"/>
          <w:lang w:eastAsia="ru-RU"/>
        </w:rPr>
        <w:t xml:space="preserve"> детский сад </w:t>
      </w:r>
      <w:proofErr w:type="spellStart"/>
      <w:r w:rsidRPr="0035623B">
        <w:rPr>
          <w:rFonts w:ascii="Times New Roman" w:hAnsi="Times New Roman" w:cs="Times New Roman"/>
          <w:sz w:val="28"/>
          <w:szCs w:val="28"/>
          <w:lang w:eastAsia="ru-RU"/>
        </w:rPr>
        <w:t>общеразвивающего</w:t>
      </w:r>
      <w:proofErr w:type="spellEnd"/>
      <w:r w:rsidRPr="0035623B">
        <w:rPr>
          <w:rFonts w:ascii="Times New Roman" w:hAnsi="Times New Roman" w:cs="Times New Roman"/>
          <w:sz w:val="28"/>
          <w:szCs w:val="28"/>
          <w:lang w:eastAsia="ru-RU"/>
        </w:rPr>
        <w:t xml:space="preserve"> вида.</w:t>
      </w:r>
    </w:p>
    <w:p w:rsidR="005C1DA2" w:rsidRPr="0035623B" w:rsidRDefault="005C1DA2" w:rsidP="005C1D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>Учредитель: администрация МР «Каякентский район»</w:t>
      </w:r>
    </w:p>
    <w:p w:rsidR="005C1DA2" w:rsidRPr="0035623B" w:rsidRDefault="005C1DA2" w:rsidP="005C1DA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1DA2" w:rsidRPr="0035623B" w:rsidRDefault="005C1DA2" w:rsidP="005C1DA2">
      <w:pPr>
        <w:pStyle w:val="a4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 xml:space="preserve"> Здание детского сада типовое, техническое состояние удовлетворительное. В ДОУ функционирует 22 группы.  Списочный состав воспитанников    человека. На основании Устава МКДОУ «Детский сад «Юлдуз» с. </w:t>
      </w:r>
      <w:proofErr w:type="spellStart"/>
      <w:r w:rsidRPr="0035623B">
        <w:rPr>
          <w:rFonts w:ascii="Times New Roman" w:hAnsi="Times New Roman" w:cs="Times New Roman"/>
          <w:sz w:val="28"/>
          <w:szCs w:val="28"/>
          <w:lang w:eastAsia="ru-RU"/>
        </w:rPr>
        <w:t>Каякент</w:t>
      </w:r>
      <w:proofErr w:type="spellEnd"/>
      <w:r w:rsidRPr="0035623B">
        <w:rPr>
          <w:rFonts w:ascii="Times New Roman" w:hAnsi="Times New Roman" w:cs="Times New Roman"/>
          <w:sz w:val="28"/>
          <w:szCs w:val="28"/>
          <w:lang w:eastAsia="ru-RU"/>
        </w:rPr>
        <w:t>» работает в 10-ти часовом режиме  с 7.30 до 17.30 часов, при шестидневной рабочей неделе.          </w:t>
      </w:r>
    </w:p>
    <w:p w:rsidR="005C1DA2" w:rsidRPr="0035623B" w:rsidRDefault="005C1DA2" w:rsidP="005C1DA2">
      <w:pPr>
        <w:pStyle w:val="a4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>Всю работу учреждение осуществляет в соответствии с годовым планом работы, который охватывал все направления деятельности образовательного учреждения. Педагоги и специалисты ведут  календарно-перспективное планирование.</w:t>
      </w:r>
    </w:p>
    <w:p w:rsidR="006547BB" w:rsidRPr="0035623B" w:rsidRDefault="006547BB" w:rsidP="006547BB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547BB" w:rsidRPr="0035623B" w:rsidRDefault="006547BB" w:rsidP="00963AB2">
      <w:pPr>
        <w:pStyle w:val="2"/>
        <w:rPr>
          <w:rFonts w:ascii="Times New Roman" w:eastAsia="Times New Roman" w:hAnsi="Times New Roman" w:cs="Times New Roman"/>
          <w:b w:val="0"/>
          <w:color w:val="auto"/>
          <w:szCs w:val="28"/>
        </w:rPr>
      </w:pPr>
      <w:r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>М</w:t>
      </w:r>
      <w:r w:rsidR="005C1DA2"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>К</w:t>
      </w:r>
      <w:r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>Д</w:t>
      </w:r>
      <w:r w:rsidR="005C1DA2"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>ОУ имеет свою лицензию, серия 05Л01 № 0002246 выдана: 12.12.2014</w:t>
      </w:r>
      <w:r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 xml:space="preserve">г Министерством образования и науки Республики Дагестан. Срок действия лицензии: </w:t>
      </w:r>
      <w:proofErr w:type="gramStart"/>
      <w:r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>бессрочная</w:t>
      </w:r>
      <w:proofErr w:type="gramEnd"/>
      <w:r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>.</w:t>
      </w:r>
    </w:p>
    <w:p w:rsidR="006547BB" w:rsidRPr="0035623B" w:rsidRDefault="006547BB" w:rsidP="00963AB2">
      <w:pPr>
        <w:pStyle w:val="2"/>
        <w:rPr>
          <w:rFonts w:ascii="Times New Roman" w:eastAsia="Times New Roman" w:hAnsi="Times New Roman" w:cs="Times New Roman"/>
          <w:b w:val="0"/>
          <w:color w:val="auto"/>
          <w:szCs w:val="28"/>
        </w:rPr>
      </w:pPr>
      <w:r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>Зав</w:t>
      </w:r>
      <w:r w:rsidR="005C1DA2"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>едующий МК</w:t>
      </w:r>
      <w:r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 xml:space="preserve">ДОУ </w:t>
      </w:r>
      <w:r w:rsidR="005C1DA2"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 xml:space="preserve">Гаджимурадова </w:t>
      </w:r>
      <w:proofErr w:type="spellStart"/>
      <w:r w:rsidR="005C1DA2"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>Айнаханум</w:t>
      </w:r>
      <w:proofErr w:type="spellEnd"/>
      <w:r w:rsidR="005C1DA2"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 xml:space="preserve"> Магомедовна </w:t>
      </w:r>
      <w:r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>имеет высшее педагогическое образование</w:t>
      </w:r>
      <w:r w:rsidR="005C1DA2"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 xml:space="preserve">. Стаж работы   </w:t>
      </w:r>
      <w:r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>лет.</w:t>
      </w:r>
    </w:p>
    <w:p w:rsidR="006547BB" w:rsidRPr="0035623B" w:rsidRDefault="005C1DA2" w:rsidP="00963AB2">
      <w:pPr>
        <w:pStyle w:val="2"/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</w:pPr>
      <w:r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>Зам</w:t>
      </w:r>
      <w:proofErr w:type="gramStart"/>
      <w:r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>.п</w:t>
      </w:r>
      <w:proofErr w:type="gramEnd"/>
      <w:r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 xml:space="preserve">о УВР Курбанова </w:t>
      </w:r>
      <w:proofErr w:type="spellStart"/>
      <w:r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>Джансият</w:t>
      </w:r>
      <w:proofErr w:type="spellEnd"/>
      <w:r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 xml:space="preserve"> </w:t>
      </w:r>
      <w:proofErr w:type="spellStart"/>
      <w:r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>Исламутдиновна</w:t>
      </w:r>
      <w:proofErr w:type="spellEnd"/>
      <w:r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 xml:space="preserve"> </w:t>
      </w:r>
      <w:r w:rsidR="006547BB"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 xml:space="preserve"> имеет высшее педагогическое образование. Педагоги</w:t>
      </w:r>
      <w:r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>ческий стаж работы составляет 35</w:t>
      </w:r>
      <w:r w:rsidR="006547BB" w:rsidRPr="0035623B">
        <w:rPr>
          <w:rFonts w:ascii="Times New Roman" w:eastAsia="Times New Roman" w:hAnsi="Times New Roman" w:cs="Times New Roman"/>
          <w:b w:val="0"/>
          <w:color w:val="auto"/>
          <w:sz w:val="24"/>
          <w:szCs w:val="28"/>
        </w:rPr>
        <w:t xml:space="preserve"> лет.</w:t>
      </w:r>
    </w:p>
    <w:p w:rsidR="00963AB2" w:rsidRPr="0035623B" w:rsidRDefault="00963AB2" w:rsidP="00963AB2">
      <w:pPr>
        <w:pStyle w:val="2"/>
        <w:rPr>
          <w:rFonts w:ascii="Times New Roman" w:eastAsia="Times New Roman" w:hAnsi="Times New Roman" w:cs="Times New Roman"/>
          <w:b w:val="0"/>
          <w:color w:val="auto"/>
          <w:sz w:val="24"/>
          <w:szCs w:val="28"/>
          <w:lang w:val="en-US"/>
        </w:rPr>
      </w:pPr>
    </w:p>
    <w:p w:rsidR="00B3182F" w:rsidRPr="0035623B" w:rsidRDefault="00B3182F" w:rsidP="00B3182F">
      <w:pPr>
        <w:rPr>
          <w:rFonts w:ascii="Times New Roman" w:hAnsi="Times New Roman" w:cs="Times New Roman"/>
          <w:lang w:val="en-US"/>
        </w:rPr>
      </w:pPr>
    </w:p>
    <w:p w:rsidR="00963AB2" w:rsidRDefault="00963AB2" w:rsidP="00963AB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5623B" w:rsidRDefault="0035623B" w:rsidP="00963AB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5623B" w:rsidRPr="0035623B" w:rsidRDefault="0035623B" w:rsidP="00963AB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63AB2" w:rsidRPr="0035623B" w:rsidRDefault="00963AB2" w:rsidP="00963AB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Кадровый потенциал</w:t>
      </w:r>
    </w:p>
    <w:p w:rsidR="00963AB2" w:rsidRPr="0035623B" w:rsidRDefault="00963AB2" w:rsidP="00963AB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>В ДОУ развивающую деятельность воспитанников осуществляют</w:t>
      </w:r>
      <w:proofErr w:type="gramStart"/>
      <w:r w:rsidRPr="0035623B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963AB2" w:rsidRPr="0035623B" w:rsidRDefault="00963AB2" w:rsidP="00E465BB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>Заведующая;</w:t>
      </w:r>
    </w:p>
    <w:p w:rsidR="00963AB2" w:rsidRPr="0035623B" w:rsidRDefault="00963AB2" w:rsidP="00E465BB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>Заместитель по УВР;</w:t>
      </w:r>
    </w:p>
    <w:p w:rsidR="00963AB2" w:rsidRPr="0035623B" w:rsidRDefault="00963AB2" w:rsidP="00E465BB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>37 воспитателей.</w:t>
      </w:r>
    </w:p>
    <w:p w:rsidR="00963AB2" w:rsidRPr="0035623B" w:rsidRDefault="00963AB2" w:rsidP="00E465BB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>5 музыкальных руководител</w:t>
      </w:r>
      <w:r w:rsidR="00AF447F"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Pr="0035623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63AB2" w:rsidRPr="0035623B" w:rsidRDefault="00963AB2" w:rsidP="00E465BB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>3  инструктора  по физической культуре;</w:t>
      </w:r>
    </w:p>
    <w:p w:rsidR="00963AB2" w:rsidRPr="0035623B" w:rsidRDefault="00963AB2" w:rsidP="00E465BB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>3 учителя</w:t>
      </w:r>
      <w:r w:rsidRPr="0035623B">
        <w:rPr>
          <w:rFonts w:ascii="Times New Roman" w:hAnsi="Times New Roman" w:cs="Times New Roman"/>
          <w:sz w:val="28"/>
          <w:szCs w:val="28"/>
          <w:lang w:eastAsia="ru-RU"/>
        </w:rPr>
        <w:softHyphen/>
        <w:t>-логопеда;</w:t>
      </w:r>
    </w:p>
    <w:p w:rsidR="00963AB2" w:rsidRPr="0035623B" w:rsidRDefault="00963AB2" w:rsidP="00E465BB">
      <w:pPr>
        <w:pStyle w:val="a4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softHyphen/>
        <w:t>2 педагог</w:t>
      </w:r>
      <w:r w:rsidR="00AF447F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35623B">
        <w:rPr>
          <w:rFonts w:ascii="Times New Roman" w:hAnsi="Times New Roman" w:cs="Times New Roman"/>
          <w:sz w:val="28"/>
          <w:szCs w:val="28"/>
          <w:lang w:eastAsia="ru-RU"/>
        </w:rPr>
        <w:t>-психолога;</w:t>
      </w:r>
    </w:p>
    <w:p w:rsidR="00963AB2" w:rsidRPr="0035623B" w:rsidRDefault="00963AB2" w:rsidP="00963AB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b/>
          <w:sz w:val="28"/>
          <w:szCs w:val="28"/>
          <w:lang w:eastAsia="ru-RU"/>
        </w:rPr>
        <w:t>Сведения о педагогических работниках.</w:t>
      </w:r>
    </w:p>
    <w:p w:rsidR="00963AB2" w:rsidRPr="0035623B" w:rsidRDefault="00963AB2" w:rsidP="00963AB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>Из них имеют:</w:t>
      </w:r>
    </w:p>
    <w:p w:rsidR="00963AB2" w:rsidRPr="0035623B" w:rsidRDefault="00963AB2" w:rsidP="00E465BB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>высшее образование – 30 чел.</w:t>
      </w:r>
    </w:p>
    <w:p w:rsidR="00963AB2" w:rsidRPr="0035623B" w:rsidRDefault="00963AB2" w:rsidP="00E465BB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>среднее специальное педагогическое  образование    –   19  чел.;</w:t>
      </w:r>
    </w:p>
    <w:p w:rsidR="00963AB2" w:rsidRPr="0035623B" w:rsidRDefault="00963AB2" w:rsidP="00E465BB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 xml:space="preserve">другое педагогическое – 3;  </w:t>
      </w:r>
    </w:p>
    <w:p w:rsidR="00963AB2" w:rsidRPr="0035623B" w:rsidRDefault="00963AB2" w:rsidP="00E465BB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>высшую квалификационную категорию  –    8  чел;</w:t>
      </w:r>
    </w:p>
    <w:p w:rsidR="00963AB2" w:rsidRPr="0035623B" w:rsidRDefault="00963AB2" w:rsidP="00E465BB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>первую квалификационную категорию    –  31 чел.</w:t>
      </w:r>
    </w:p>
    <w:p w:rsidR="00963AB2" w:rsidRPr="0035623B" w:rsidRDefault="00963AB2" w:rsidP="00963AB2">
      <w:pPr>
        <w:shd w:val="clear" w:color="auto" w:fill="FFFFFF"/>
        <w:spacing w:after="0" w:line="177" w:lineRule="atLeast"/>
        <w:ind w:right="177"/>
        <w:rPr>
          <w:rFonts w:ascii="Times New Roman" w:eastAsia="Times New Roman" w:hAnsi="Times New Roman" w:cs="Times New Roman"/>
          <w:sz w:val="28"/>
          <w:szCs w:val="28"/>
        </w:rPr>
      </w:pPr>
    </w:p>
    <w:p w:rsidR="00963AB2" w:rsidRPr="0035623B" w:rsidRDefault="00963AB2" w:rsidP="00963AB2">
      <w:pPr>
        <w:pStyle w:val="a4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>Воспитательно-образовательный процесс в ДОУ строился на основании решения поставленной цели и годовых задач.</w:t>
      </w:r>
    </w:p>
    <w:p w:rsidR="00963AB2" w:rsidRPr="0035623B" w:rsidRDefault="00963AB2" w:rsidP="00963AB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b/>
          <w:bCs/>
          <w:lang w:eastAsia="ru-RU"/>
        </w:rPr>
        <w:t xml:space="preserve">      </w:t>
      </w:r>
      <w:r w:rsidRPr="003562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образовательного процесса</w:t>
      </w:r>
      <w:r w:rsidRPr="0035623B">
        <w:rPr>
          <w:rFonts w:ascii="Times New Roman" w:hAnsi="Times New Roman" w:cs="Times New Roman"/>
          <w:sz w:val="28"/>
          <w:szCs w:val="28"/>
          <w:lang w:eastAsia="ru-RU"/>
        </w:rPr>
        <w:t xml:space="preserve"> строилось на основе основной общеобразовательной программы дошкольного образования «От рождения до школы» под редакцией  Е.Н. </w:t>
      </w:r>
      <w:proofErr w:type="spellStart"/>
      <w:r w:rsidRPr="0035623B">
        <w:rPr>
          <w:rFonts w:ascii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35623B">
        <w:rPr>
          <w:rFonts w:ascii="Times New Roman" w:hAnsi="Times New Roman" w:cs="Times New Roman"/>
          <w:sz w:val="28"/>
          <w:szCs w:val="28"/>
          <w:lang w:eastAsia="ru-RU"/>
        </w:rPr>
        <w:t>, Т.С.Комаровой, М.А.Васильевой.</w:t>
      </w:r>
    </w:p>
    <w:p w:rsidR="00963AB2" w:rsidRPr="0035623B" w:rsidRDefault="00963AB2" w:rsidP="00963AB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sz w:val="28"/>
          <w:szCs w:val="28"/>
          <w:lang w:eastAsia="ru-RU"/>
        </w:rPr>
        <w:t>В детском саду развивающую деятельность воспитанников  осуществляло 22 возрастные группы:       </w:t>
      </w:r>
    </w:p>
    <w:p w:rsidR="00963AB2" w:rsidRPr="0035623B" w:rsidRDefault="00963AB2" w:rsidP="00963AB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младшая группа (от 3 – 4 лет);</w:t>
      </w:r>
    </w:p>
    <w:p w:rsidR="00963AB2" w:rsidRPr="0035623B" w:rsidRDefault="00963AB2" w:rsidP="00963AB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средняя группа (4 – 5 лет);</w:t>
      </w:r>
    </w:p>
    <w:p w:rsidR="00963AB2" w:rsidRPr="0035623B" w:rsidRDefault="00963AB2" w:rsidP="00963AB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623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старшая группа  </w:t>
      </w:r>
      <w:proofErr w:type="gramStart"/>
      <w:r w:rsidRPr="0035623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 w:rsidRPr="0035623B">
        <w:rPr>
          <w:rFonts w:ascii="Times New Roman" w:hAnsi="Times New Roman" w:cs="Times New Roman"/>
          <w:b/>
          <w:sz w:val="28"/>
          <w:szCs w:val="28"/>
          <w:lang w:eastAsia="ru-RU"/>
        </w:rPr>
        <w:t>5 – 6 лет);</w:t>
      </w:r>
    </w:p>
    <w:p w:rsidR="00963AB2" w:rsidRPr="0035623B" w:rsidRDefault="00963AB2" w:rsidP="00963AB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3AB2" w:rsidRPr="0035623B" w:rsidRDefault="00963AB2" w:rsidP="006547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547BB" w:rsidRPr="0035623B" w:rsidRDefault="006547BB" w:rsidP="006547BB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63AB2" w:rsidRPr="0035623B" w:rsidRDefault="00963AB2" w:rsidP="006547BB">
      <w:pPr>
        <w:shd w:val="clear" w:color="auto" w:fill="FFFFFF"/>
        <w:spacing w:before="100" w:beforeAutospacing="1" w:after="7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3AB2" w:rsidRPr="0035623B" w:rsidRDefault="00963AB2" w:rsidP="006547BB">
      <w:pPr>
        <w:shd w:val="clear" w:color="auto" w:fill="FFFFFF"/>
        <w:spacing w:before="100" w:beforeAutospacing="1" w:after="7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35C5F" w:rsidRPr="0035623B" w:rsidRDefault="00935C5F" w:rsidP="006547BB">
      <w:pPr>
        <w:shd w:val="clear" w:color="auto" w:fill="FFFFFF"/>
        <w:spacing w:before="100" w:beforeAutospacing="1" w:after="7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35C5F" w:rsidRPr="0035623B" w:rsidRDefault="00935C5F" w:rsidP="006547BB">
      <w:pPr>
        <w:shd w:val="clear" w:color="auto" w:fill="FFFFFF"/>
        <w:spacing w:before="100" w:beforeAutospacing="1" w:after="7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35C5F" w:rsidRPr="0035623B" w:rsidRDefault="00935C5F" w:rsidP="006547BB">
      <w:pPr>
        <w:shd w:val="clear" w:color="auto" w:fill="FFFFFF"/>
        <w:spacing w:before="100" w:beforeAutospacing="1" w:after="7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35C5F" w:rsidRDefault="00935C5F" w:rsidP="006547BB">
      <w:pPr>
        <w:shd w:val="clear" w:color="auto" w:fill="FFFFFF"/>
        <w:spacing w:before="100" w:beforeAutospacing="1" w:after="72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</w:pPr>
    </w:p>
    <w:p w:rsidR="00AF447F" w:rsidRDefault="00AF447F" w:rsidP="00AF447F">
      <w:pPr>
        <w:shd w:val="clear" w:color="auto" w:fill="FFFFFF"/>
        <w:spacing w:before="100" w:beforeAutospacing="1" w:after="72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547BB" w:rsidRPr="0035623B" w:rsidRDefault="006547BB" w:rsidP="00AF447F">
      <w:pPr>
        <w:shd w:val="clear" w:color="auto" w:fill="FFFFFF"/>
        <w:spacing w:before="100" w:beforeAutospacing="1" w:after="72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Анализ ра</w:t>
      </w:r>
      <w:r w:rsidR="00963AB2" w:rsidRPr="0035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боты за 2016 – 2017 </w:t>
      </w:r>
      <w:proofErr w:type="spellStart"/>
      <w:r w:rsidRPr="0035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proofErr w:type="spellEnd"/>
      <w:r w:rsidRPr="0035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год.</w:t>
      </w:r>
    </w:p>
    <w:p w:rsidR="006547BB" w:rsidRPr="0035623B" w:rsidRDefault="006547BB" w:rsidP="006547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Воспитательно – образовательный процесс в ДОУ организуется в рамках реализации ООП дошкольного образования «От рождения до школы»» под редакцией Н.Е. </w:t>
      </w:r>
      <w:proofErr w:type="spellStart"/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Веракса</w:t>
      </w:r>
      <w:proofErr w:type="spellEnd"/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, Т.С.Комаровой, М.А.Васильевой.</w:t>
      </w:r>
    </w:p>
    <w:p w:rsidR="00963AB2" w:rsidRPr="0035623B" w:rsidRDefault="00963AB2" w:rsidP="006547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547BB" w:rsidRPr="0035623B" w:rsidRDefault="006547BB" w:rsidP="006547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Региональная </w:t>
      </w:r>
      <w:r w:rsidR="00963AB2"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</w:t>
      </w: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="00963AB2"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образование РД</w:t>
      </w: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3AB2"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редакцией Р.Р. </w:t>
      </w:r>
      <w:proofErr w:type="spellStart"/>
      <w:r w:rsidR="00963AB2"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Шурпаева</w:t>
      </w:r>
      <w:proofErr w:type="spellEnd"/>
      <w:r w:rsidR="00963AB2"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М.М. </w:t>
      </w:r>
      <w:proofErr w:type="spellStart"/>
      <w:r w:rsidR="00963AB2"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Байра</w:t>
      </w:r>
      <w:r w:rsidR="007776E0"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мбекова</w:t>
      </w:r>
      <w:proofErr w:type="spellEnd"/>
      <w:r w:rsidR="007776E0"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развитие, с учетом возможностей ребенка в соответстви</w:t>
      </w:r>
      <w:r w:rsidR="007776E0"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местными социальными, климатогеографическими и национальными условиями.</w:t>
      </w:r>
    </w:p>
    <w:p w:rsidR="006547BB" w:rsidRPr="0035623B" w:rsidRDefault="006547BB" w:rsidP="006547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в саду используются парциальные программы и технологии, среди них:</w:t>
      </w:r>
    </w:p>
    <w:p w:rsidR="006547BB" w:rsidRPr="0035623B" w:rsidRDefault="006547BB" w:rsidP="006547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776E0"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Изодеятельность</w:t>
      </w:r>
      <w:proofErr w:type="spellEnd"/>
      <w:r w:rsidR="007776E0"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детском саду </w:t>
      </w:r>
      <w:proofErr w:type="spellStart"/>
      <w:r w:rsidR="007776E0"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Камарова</w:t>
      </w:r>
      <w:proofErr w:type="spellEnd"/>
      <w:r w:rsidR="007776E0"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Т.С., </w:t>
      </w: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«Юный эколог» С.Николаева, система занятий по </w:t>
      </w:r>
      <w:proofErr w:type="spellStart"/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изодеятельности</w:t>
      </w:r>
      <w:proofErr w:type="spellEnd"/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пособие М. </w:t>
      </w:r>
      <w:proofErr w:type="spellStart"/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Байрамбекова</w:t>
      </w:r>
      <w:proofErr w:type="spellEnd"/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Программа по музыкальному воспитанию С.С. </w:t>
      </w:r>
      <w:proofErr w:type="spellStart"/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Агабековой</w:t>
      </w:r>
      <w:proofErr w:type="spellEnd"/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«Занятия по ФЭМП» И.А. </w:t>
      </w:r>
      <w:proofErr w:type="spellStart"/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Помораева</w:t>
      </w:r>
      <w:proofErr w:type="spellEnd"/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«Занятия по физкультуре для дошкольников» Л.И. </w:t>
      </w:r>
      <w:proofErr w:type="spellStart"/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Пензулаева</w:t>
      </w:r>
      <w:proofErr w:type="spellEnd"/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другие.</w:t>
      </w:r>
    </w:p>
    <w:p w:rsidR="006547BB" w:rsidRPr="0035623B" w:rsidRDefault="006547BB" w:rsidP="006547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оздоровления воспитанников используется комплекс закаливающих мероприятий. В дошкольном учреждении обеспечивается хороший уровень физического развития детей, укрепления их здоровья, снижение заболеваемости. За счет систематической работы (проведения физкультурных занятий, утренних гимнастик, индивидуальной работы, проведение коллективных мероприятий и т. д.) улучшились условия для удовлетворения в полной мере детских потребностей в движении.</w:t>
      </w:r>
    </w:p>
    <w:p w:rsidR="006547BB" w:rsidRPr="0035623B" w:rsidRDefault="006547BB" w:rsidP="006547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 w:rsidR="007776E0" w:rsidRPr="00356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старших групп</w:t>
      </w:r>
      <w:r w:rsidRPr="00356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7776E0"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 выпущено в школу 152</w:t>
      </w: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ребенка, все выпускники на 85% освоили программу </w:t>
      </w:r>
      <w:proofErr w:type="spellStart"/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/сада. У всех – хорошее речевое развитие.</w:t>
      </w:r>
    </w:p>
    <w:p w:rsidR="006547BB" w:rsidRPr="0035623B" w:rsidRDefault="007776E0" w:rsidP="006547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80</w:t>
      </w:r>
      <w:r w:rsidR="006547BB"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% выпускников имеют высокий или необходимый уровень математического развития.</w:t>
      </w:r>
    </w:p>
    <w:p w:rsidR="006547BB" w:rsidRPr="0035623B" w:rsidRDefault="006547BB" w:rsidP="006547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У всех детей сформированы навыки социально – бытовой ориентировки и учебной мотивации.</w:t>
      </w:r>
    </w:p>
    <w:p w:rsidR="006547BB" w:rsidRPr="0035623B" w:rsidRDefault="006547BB" w:rsidP="006547BB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учебного года педагогами были проведены следующие мероприятия: спортивные праздники, театрализованные представления, осенние праздники, Новогодние праздники, День матери, праздники, посвящённые Дню Защитника Отечества и Международному женскому дню, День народного единства, День Победы, выпускной, выставки творческих раб</w:t>
      </w:r>
      <w:r w:rsidR="007776E0"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от, фото</w:t>
      </w: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 w:rsidR="007776E0"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авки.</w:t>
      </w:r>
    </w:p>
    <w:p w:rsidR="006547BB" w:rsidRPr="0035623B" w:rsidRDefault="006547BB" w:rsidP="006547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547BB" w:rsidRPr="0035623B" w:rsidRDefault="006547BB" w:rsidP="006547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направления работы учреждения нацелены на формирование необходимых предпосылок, условий и механизмов для постоянного самообновления, повышения качества педагогической деятельности и роста ее эффективности.</w:t>
      </w:r>
    </w:p>
    <w:p w:rsidR="006547BB" w:rsidRPr="0035623B" w:rsidRDefault="006547BB" w:rsidP="006547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Курсовая подготовка и </w:t>
      </w:r>
      <w:r w:rsidR="00074E02"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аттестация педагогов МКДОУ </w:t>
      </w:r>
      <w:proofErr w:type="spellStart"/>
      <w:r w:rsidR="00074E02"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 w:rsidR="00074E02"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/с «Юлдуз»</w:t>
      </w: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проходит в соответствии с графиком повышения квалификации педагогических кадров.</w:t>
      </w:r>
    </w:p>
    <w:p w:rsidR="006547BB" w:rsidRPr="0035623B" w:rsidRDefault="006547BB" w:rsidP="006547B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04C6F" w:rsidRDefault="00604C6F" w:rsidP="00074E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AF447F" w:rsidRDefault="00AF447F" w:rsidP="00074E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AF447F" w:rsidRPr="0035623B" w:rsidRDefault="00AF447F" w:rsidP="00074E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604C6F" w:rsidRPr="0035623B" w:rsidRDefault="00074E02" w:rsidP="00604C6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7"/>
          <w:szCs w:val="17"/>
        </w:rPr>
      </w:pPr>
      <w:r w:rsidRPr="0035623B">
        <w:rPr>
          <w:rFonts w:ascii="Times New Roman" w:eastAsia="Times New Roman" w:hAnsi="Times New Roman" w:cs="Times New Roman"/>
          <w:b/>
          <w:bCs/>
          <w:sz w:val="28"/>
        </w:rPr>
        <w:lastRenderedPageBreak/>
        <w:t>РАССТАНОВКА ПЕДАГОГИЧЕСКИХ КАДРОВ</w:t>
      </w:r>
    </w:p>
    <w:p w:rsidR="00074E02" w:rsidRPr="0035623B" w:rsidRDefault="00074E02" w:rsidP="00074E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35623B">
        <w:rPr>
          <w:rFonts w:ascii="Times New Roman" w:eastAsia="Times New Roman" w:hAnsi="Times New Roman" w:cs="Times New Roman"/>
          <w:b/>
          <w:bCs/>
          <w:sz w:val="28"/>
        </w:rPr>
        <w:t>НА 2017 – 2018 УЧ.Г.</w:t>
      </w:r>
    </w:p>
    <w:tbl>
      <w:tblPr>
        <w:tblpPr w:leftFromText="180" w:rightFromText="180" w:vertAnchor="page" w:horzAnchor="margin" w:tblpY="2052"/>
        <w:tblW w:w="1049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552"/>
        <w:gridCol w:w="2126"/>
        <w:gridCol w:w="1701"/>
        <w:gridCol w:w="2410"/>
      </w:tblGrid>
      <w:tr w:rsidR="00604C6F" w:rsidRPr="0035623B" w:rsidTr="00604C6F">
        <w:trPr>
          <w:trHeight w:val="329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Ф.И. воспитателя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Образование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4C6F" w:rsidRPr="0035623B" w:rsidRDefault="00604C6F" w:rsidP="00604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562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Пед</w:t>
            </w:r>
            <w:proofErr w:type="spellEnd"/>
            <w:r w:rsidRPr="003562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. Стаж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4C6F" w:rsidRPr="0035623B" w:rsidRDefault="00604C6F" w:rsidP="00604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Квалификационная категория </w:t>
            </w:r>
          </w:p>
        </w:tc>
      </w:tr>
      <w:tr w:rsidR="00604C6F" w:rsidRPr="0035623B" w:rsidTr="00604C6F">
        <w:trPr>
          <w:trHeight w:val="231"/>
        </w:trPr>
        <w:tc>
          <w:tcPr>
            <w:tcW w:w="1702" w:type="dxa"/>
            <w:vMerge w:val="restart"/>
            <w:tcBorders>
              <w:top w:val="nil"/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Младшая группа «А» </w:t>
            </w:r>
          </w:p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(3-4 года)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Алибекова</w:t>
            </w:r>
            <w:proofErr w:type="spellEnd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Н.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35623B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4C6F" w:rsidRPr="0035623B" w:rsidRDefault="0035623B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4C6F" w:rsidRPr="0035623B" w:rsidRDefault="0035623B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604C6F" w:rsidRPr="0035623B" w:rsidTr="00604C6F">
        <w:trPr>
          <w:trHeight w:val="271"/>
        </w:trPr>
        <w:tc>
          <w:tcPr>
            <w:tcW w:w="1702" w:type="dxa"/>
            <w:vMerge/>
            <w:tcBorders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Солтанбекова</w:t>
            </w:r>
            <w:proofErr w:type="spellEnd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 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35623B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4C6F" w:rsidRPr="0035623B" w:rsidRDefault="0035623B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4C6F" w:rsidRPr="0035623B" w:rsidRDefault="0035623B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604C6F" w:rsidRPr="0035623B" w:rsidTr="00604C6F">
        <w:trPr>
          <w:trHeight w:val="285"/>
        </w:trPr>
        <w:tc>
          <w:tcPr>
            <w:tcW w:w="1702" w:type="dxa"/>
            <w:vMerge/>
            <w:tcBorders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Эмирова</w:t>
            </w:r>
            <w:proofErr w:type="spellEnd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 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35623B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4C6F" w:rsidRPr="0035623B" w:rsidRDefault="0035623B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4C6F" w:rsidRPr="0035623B" w:rsidRDefault="0035623B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604C6F" w:rsidRPr="0035623B" w:rsidTr="00604C6F">
        <w:trPr>
          <w:trHeight w:val="312"/>
        </w:trPr>
        <w:tc>
          <w:tcPr>
            <w:tcW w:w="1702" w:type="dxa"/>
            <w:vMerge/>
            <w:tcBorders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Мустафаева</w:t>
            </w:r>
            <w:proofErr w:type="spellEnd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 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FC0186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4C6F" w:rsidRPr="0035623B" w:rsidRDefault="00FC0186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4C6F" w:rsidRPr="0035623B" w:rsidRDefault="00FC0186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604C6F" w:rsidRPr="0035623B" w:rsidTr="00604C6F">
        <w:trPr>
          <w:trHeight w:val="258"/>
        </w:trPr>
        <w:tc>
          <w:tcPr>
            <w:tcW w:w="1702" w:type="dxa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Агаева</w:t>
            </w:r>
            <w:proofErr w:type="spellEnd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FC0186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спец.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4C6F" w:rsidRPr="0035623B" w:rsidRDefault="00FC0186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4C6F" w:rsidRPr="0035623B" w:rsidRDefault="00FC0186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604C6F" w:rsidRPr="0035623B" w:rsidTr="00604C6F">
        <w:trPr>
          <w:trHeight w:val="217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Младшая группа «Б»</w:t>
            </w:r>
          </w:p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(3-4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Ибрагимова М.И.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FC0186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Среднее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4C6F" w:rsidRPr="0035623B" w:rsidRDefault="00604C6F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4C6F" w:rsidRPr="0035623B" w:rsidRDefault="00FC0186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04C6F" w:rsidRPr="0035623B" w:rsidTr="00604C6F">
        <w:trPr>
          <w:trHeight w:val="190"/>
        </w:trPr>
        <w:tc>
          <w:tcPr>
            <w:tcW w:w="1702" w:type="dxa"/>
            <w:vMerge/>
            <w:tcBorders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Темирбекова Р.Б.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FC0186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4C6F" w:rsidRPr="0035623B" w:rsidRDefault="00FC0186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4C6F" w:rsidRPr="0035623B" w:rsidRDefault="00FC0186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04C6F" w:rsidRPr="0035623B" w:rsidTr="00604C6F">
        <w:trPr>
          <w:trHeight w:val="326"/>
        </w:trPr>
        <w:tc>
          <w:tcPr>
            <w:tcW w:w="1702" w:type="dxa"/>
            <w:vMerge/>
            <w:tcBorders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Ильясова К.И.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FC0186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4C6F" w:rsidRPr="0035623B" w:rsidRDefault="00FC0186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4C6F" w:rsidRPr="0035623B" w:rsidRDefault="00FC0186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604C6F" w:rsidRPr="0035623B" w:rsidTr="00604C6F">
        <w:trPr>
          <w:trHeight w:val="353"/>
        </w:trPr>
        <w:tc>
          <w:tcPr>
            <w:tcW w:w="1702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Зайнутдинова</w:t>
            </w:r>
            <w:proofErr w:type="spellEnd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Р.А-Г.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FC0186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4C6F" w:rsidRPr="0035623B" w:rsidRDefault="00FC0186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4C6F" w:rsidRPr="0035623B" w:rsidRDefault="00FC0186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604C6F" w:rsidRPr="0035623B" w:rsidTr="00604C6F">
        <w:trPr>
          <w:trHeight w:val="313"/>
        </w:trPr>
        <w:tc>
          <w:tcPr>
            <w:tcW w:w="1702" w:type="dxa"/>
            <w:vMerge w:val="restart"/>
            <w:tcBorders>
              <w:top w:val="nil"/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 группа «А»</w:t>
            </w:r>
          </w:p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(4 – 5 лет)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Юсупова С.А.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FC0186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4C6F" w:rsidRPr="0035623B" w:rsidRDefault="00FC0186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4C6F" w:rsidRPr="0035623B" w:rsidRDefault="00FC0186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</w:tr>
      <w:tr w:rsidR="00604C6F" w:rsidRPr="0035623B" w:rsidTr="00604C6F">
        <w:trPr>
          <w:trHeight w:val="219"/>
        </w:trPr>
        <w:tc>
          <w:tcPr>
            <w:tcW w:w="1702" w:type="dxa"/>
            <w:vMerge/>
            <w:tcBorders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Абдуллаева З.Н.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D63999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4C6F" w:rsidRPr="0035623B" w:rsidRDefault="00D63999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4C6F" w:rsidRPr="0035623B" w:rsidRDefault="00D63999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604C6F" w:rsidRPr="0035623B" w:rsidTr="00604C6F">
        <w:trPr>
          <w:trHeight w:val="257"/>
        </w:trPr>
        <w:tc>
          <w:tcPr>
            <w:tcW w:w="1702" w:type="dxa"/>
            <w:vMerge/>
            <w:tcBorders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Хизриева</w:t>
            </w:r>
            <w:proofErr w:type="spellEnd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  <w:proofErr w:type="gramStart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М-А</w:t>
            </w:r>
            <w:proofErr w:type="gramEnd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D63999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4C6F" w:rsidRPr="0035623B" w:rsidRDefault="00D63999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604C6F" w:rsidRPr="0035623B" w:rsidRDefault="00D63999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604C6F" w:rsidRPr="0035623B" w:rsidTr="00604C6F">
        <w:trPr>
          <w:trHeight w:val="340"/>
        </w:trPr>
        <w:tc>
          <w:tcPr>
            <w:tcW w:w="1702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604C6F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Алибаева И.А-Г.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C6F" w:rsidRPr="0035623B" w:rsidRDefault="00FC0186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спец.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4C6F" w:rsidRPr="0035623B" w:rsidRDefault="00FC0186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4C6F" w:rsidRPr="0035623B" w:rsidRDefault="00FC0186" w:rsidP="003562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724B19" w:rsidRPr="0035623B" w:rsidTr="00604C6F">
        <w:trPr>
          <w:trHeight w:val="298"/>
        </w:trPr>
        <w:tc>
          <w:tcPr>
            <w:tcW w:w="1702" w:type="dxa"/>
            <w:vMerge w:val="restart"/>
            <w:tcBorders>
              <w:top w:val="nil"/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 группа «Б»</w:t>
            </w:r>
          </w:p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(4 – 5 лет)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24B19" w:rsidRPr="0035623B" w:rsidTr="00604C6F">
        <w:trPr>
          <w:trHeight w:val="287"/>
        </w:trPr>
        <w:tc>
          <w:tcPr>
            <w:tcW w:w="1702" w:type="dxa"/>
            <w:vMerge/>
            <w:tcBorders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</w:rPr>
              <w:t>Каирова З. 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724B19" w:rsidRPr="0035623B" w:rsidTr="00604C6F">
        <w:trPr>
          <w:trHeight w:val="298"/>
        </w:trPr>
        <w:tc>
          <w:tcPr>
            <w:tcW w:w="1702" w:type="dxa"/>
            <w:vMerge/>
            <w:tcBorders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23B">
              <w:rPr>
                <w:rFonts w:ascii="Times New Roman" w:hAnsi="Times New Roman" w:cs="Times New Roman"/>
                <w:sz w:val="24"/>
                <w:szCs w:val="24"/>
              </w:rPr>
              <w:t>Кандаурова</w:t>
            </w:r>
            <w:proofErr w:type="spellEnd"/>
            <w:r w:rsidRPr="0035623B">
              <w:rPr>
                <w:rFonts w:ascii="Times New Roman" w:hAnsi="Times New Roman" w:cs="Times New Roman"/>
                <w:sz w:val="24"/>
                <w:szCs w:val="24"/>
              </w:rPr>
              <w:t xml:space="preserve"> З. 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724B19" w:rsidRPr="0035623B" w:rsidTr="00604C6F">
        <w:trPr>
          <w:trHeight w:val="251"/>
        </w:trPr>
        <w:tc>
          <w:tcPr>
            <w:tcW w:w="1702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B19" w:rsidRPr="0035623B" w:rsidTr="00604C6F">
        <w:trPr>
          <w:trHeight w:val="244"/>
        </w:trPr>
        <w:tc>
          <w:tcPr>
            <w:tcW w:w="1702" w:type="dxa"/>
            <w:vMerge w:val="restart"/>
            <w:tcBorders>
              <w:top w:val="nil"/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Старшая группа «А» </w:t>
            </w:r>
          </w:p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( 5-6 лет)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Магомедалиева</w:t>
            </w:r>
            <w:proofErr w:type="spellEnd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724B19" w:rsidRPr="0035623B" w:rsidTr="00604C6F">
        <w:trPr>
          <w:trHeight w:val="299"/>
        </w:trPr>
        <w:tc>
          <w:tcPr>
            <w:tcW w:w="1702" w:type="dxa"/>
            <w:vMerge/>
            <w:tcBorders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Пашукова У.Ш.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724B19" w:rsidRPr="0035623B" w:rsidTr="00604C6F">
        <w:trPr>
          <w:trHeight w:val="271"/>
        </w:trPr>
        <w:tc>
          <w:tcPr>
            <w:tcW w:w="1702" w:type="dxa"/>
            <w:vMerge/>
            <w:tcBorders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Керимова П.П.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724B19" w:rsidRPr="0035623B" w:rsidTr="00604C6F">
        <w:trPr>
          <w:trHeight w:val="299"/>
        </w:trPr>
        <w:tc>
          <w:tcPr>
            <w:tcW w:w="1702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Гаджиахмедова З.Ш.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724B19" w:rsidRPr="0035623B" w:rsidTr="00604C6F">
        <w:trPr>
          <w:trHeight w:val="244"/>
        </w:trPr>
        <w:tc>
          <w:tcPr>
            <w:tcW w:w="1702" w:type="dxa"/>
            <w:vMerge w:val="restart"/>
            <w:tcBorders>
              <w:top w:val="nil"/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Старшая группа «Б» </w:t>
            </w:r>
          </w:p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( 5-6 лет)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Шихалиева</w:t>
            </w:r>
            <w:proofErr w:type="spellEnd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 Р.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724B19" w:rsidRPr="0035623B" w:rsidTr="00604C6F">
        <w:trPr>
          <w:trHeight w:val="285"/>
        </w:trPr>
        <w:tc>
          <w:tcPr>
            <w:tcW w:w="1702" w:type="dxa"/>
            <w:vMerge/>
            <w:tcBorders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Дадашева</w:t>
            </w:r>
            <w:proofErr w:type="spellEnd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 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</w:tr>
      <w:tr w:rsidR="00724B19" w:rsidRPr="0035623B" w:rsidTr="00604C6F">
        <w:trPr>
          <w:trHeight w:val="258"/>
        </w:trPr>
        <w:tc>
          <w:tcPr>
            <w:tcW w:w="1702" w:type="dxa"/>
            <w:vMerge/>
            <w:tcBorders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Абдурагимова П. 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724B19" w:rsidRPr="0035623B" w:rsidTr="00604C6F">
        <w:trPr>
          <w:trHeight w:val="326"/>
        </w:trPr>
        <w:tc>
          <w:tcPr>
            <w:tcW w:w="1702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Юсупова А. 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724B19" w:rsidRPr="0035623B" w:rsidTr="00604C6F">
        <w:trPr>
          <w:trHeight w:val="203"/>
        </w:trPr>
        <w:tc>
          <w:tcPr>
            <w:tcW w:w="1702" w:type="dxa"/>
            <w:vMerge w:val="restart"/>
            <w:tcBorders>
              <w:top w:val="nil"/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Старшая группа «В» </w:t>
            </w:r>
          </w:p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( 5-6 лет)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Мусаева С. Н.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спец.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724B19" w:rsidRPr="0035623B" w:rsidTr="00604C6F">
        <w:trPr>
          <w:trHeight w:val="299"/>
        </w:trPr>
        <w:tc>
          <w:tcPr>
            <w:tcW w:w="1702" w:type="dxa"/>
            <w:vMerge/>
            <w:tcBorders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Дагирова</w:t>
            </w:r>
            <w:proofErr w:type="spellEnd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У.</w:t>
            </w:r>
            <w:proofErr w:type="gramStart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М-Г</w:t>
            </w:r>
            <w:proofErr w:type="gramEnd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Дошкольное образование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</w:tr>
      <w:tr w:rsidR="00724B19" w:rsidRPr="0035623B" w:rsidTr="00604C6F">
        <w:trPr>
          <w:trHeight w:val="258"/>
        </w:trPr>
        <w:tc>
          <w:tcPr>
            <w:tcW w:w="1702" w:type="dxa"/>
            <w:vMerge/>
            <w:tcBorders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Тагирова К.М-Ш.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724B19" w:rsidRPr="0035623B" w:rsidTr="00604C6F">
        <w:trPr>
          <w:trHeight w:val="340"/>
        </w:trPr>
        <w:tc>
          <w:tcPr>
            <w:tcW w:w="1702" w:type="dxa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Темирбекова Б.Б.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спец.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724B19" w:rsidRPr="0035623B" w:rsidTr="00604C6F">
        <w:trPr>
          <w:trHeight w:val="18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Старшая группа «Г» </w:t>
            </w:r>
          </w:p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( 5-6 лет)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Темирбекова Н. 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</w:tr>
      <w:tr w:rsidR="00724B19" w:rsidRPr="0035623B" w:rsidTr="00604C6F">
        <w:trPr>
          <w:trHeight w:val="271"/>
        </w:trPr>
        <w:tc>
          <w:tcPr>
            <w:tcW w:w="1702" w:type="dxa"/>
            <w:vMerge/>
            <w:tcBorders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Гаджиева З. 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</w:tr>
      <w:tr w:rsidR="00724B19" w:rsidRPr="0035623B" w:rsidTr="00604C6F">
        <w:trPr>
          <w:trHeight w:val="353"/>
        </w:trPr>
        <w:tc>
          <w:tcPr>
            <w:tcW w:w="1702" w:type="dxa"/>
            <w:vMerge/>
            <w:tcBorders>
              <w:left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Аташева</w:t>
            </w:r>
            <w:proofErr w:type="spellEnd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</w:tr>
      <w:tr w:rsidR="00724B19" w:rsidRPr="0035623B" w:rsidTr="00604C6F">
        <w:trPr>
          <w:trHeight w:val="557"/>
        </w:trPr>
        <w:tc>
          <w:tcPr>
            <w:tcW w:w="1702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Эмирова</w:t>
            </w:r>
            <w:proofErr w:type="spellEnd"/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 Н.</w:t>
            </w:r>
          </w:p>
          <w:p w:rsidR="00724B19" w:rsidRPr="0035623B" w:rsidRDefault="00724B19" w:rsidP="00724B1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24B19" w:rsidRPr="0035623B" w:rsidRDefault="00724B19" w:rsidP="00724B1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</w:tr>
    </w:tbl>
    <w:p w:rsidR="00074E02" w:rsidRPr="0035623B" w:rsidRDefault="00074E02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935C5F" w:rsidRPr="0035623B" w:rsidRDefault="00935C5F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7D52C2" w:rsidRPr="0035623B" w:rsidRDefault="007D52C2" w:rsidP="00604C6F">
      <w:pPr>
        <w:shd w:val="clear" w:color="auto" w:fill="FFFFFF"/>
        <w:tabs>
          <w:tab w:val="left" w:pos="3654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lastRenderedPageBreak/>
        <w:t>Раздел I. </w:t>
      </w:r>
      <w:r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Организационно – педагогическая работа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 реализации задач годового плана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1.1. Педагогические советы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1.2. Семинары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1.3. Консультации с педагогами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1.4. Коллективные просмотры ООД в ДОУ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1.5. Работа с детьми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1.5.1 Музыкальные и спортивные праздники, развлечения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color w:val="000000"/>
          <w:sz w:val="26"/>
          <w:szCs w:val="26"/>
        </w:rPr>
        <w:t>1.5.2 </w:t>
      </w: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Выставки детского творчества, экскурсии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Раздел II. </w:t>
      </w:r>
      <w:r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Работа с кадрами</w:t>
      </w: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.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Раздел III. </w:t>
      </w:r>
      <w:r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Организация контроля за </w:t>
      </w:r>
      <w:proofErr w:type="gramStart"/>
      <w:r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образовательной</w:t>
      </w:r>
      <w:proofErr w:type="gramEnd"/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 оздоровительной работой в ДОУ с детьми</w:t>
      </w:r>
    </w:p>
    <w:p w:rsidR="00F25035" w:rsidRPr="0035623B" w:rsidRDefault="00F25035" w:rsidP="00F25035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Тематический контроль</w:t>
      </w:r>
    </w:p>
    <w:p w:rsidR="00F25035" w:rsidRPr="00724B19" w:rsidRDefault="00F25035" w:rsidP="00724B19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Оперативный контроль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Раздел IV. </w:t>
      </w:r>
      <w:r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Административная и финансово – хозяйственная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деятельность.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Раздел V. </w:t>
      </w:r>
      <w:r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Организация взаимодействия ДОУ с родителями</w:t>
      </w:r>
    </w:p>
    <w:p w:rsidR="00935C5F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воспитанников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Раздел I. </w:t>
      </w:r>
      <w:r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Организационно - педагогическая работа</w:t>
      </w:r>
    </w:p>
    <w:p w:rsidR="00F25035" w:rsidRPr="0035623B" w:rsidRDefault="00F25035" w:rsidP="00724B1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 реализации задач годового плана</w:t>
      </w:r>
    </w:p>
    <w:p w:rsidR="00724B19" w:rsidRDefault="00724B19" w:rsidP="00935C5F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724B19" w:rsidRDefault="00724B19" w:rsidP="00935C5F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AF447F" w:rsidRDefault="00AF447F" w:rsidP="00935C5F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AF447F" w:rsidRDefault="00AF447F" w:rsidP="00935C5F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724B19" w:rsidRDefault="00724B19" w:rsidP="00935C5F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935C5F" w:rsidRPr="0035623B" w:rsidRDefault="00935C5F" w:rsidP="00935C5F">
      <w:pPr>
        <w:pStyle w:val="a4"/>
        <w:jc w:val="center"/>
        <w:rPr>
          <w:rFonts w:ascii="Times New Roman" w:hAnsi="Times New Roman" w:cs="Times New Roman"/>
          <w:sz w:val="14"/>
          <w:szCs w:val="20"/>
        </w:rPr>
      </w:pPr>
      <w:r w:rsidRPr="0035623B">
        <w:rPr>
          <w:rFonts w:ascii="Times New Roman" w:hAnsi="Times New Roman" w:cs="Times New Roman"/>
          <w:sz w:val="28"/>
        </w:rPr>
        <w:lastRenderedPageBreak/>
        <w:t>Годовые задачи на 2017 – 2018 учебный год.</w:t>
      </w:r>
      <w:r w:rsidRPr="0035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60"/>
          <w:szCs w:val="60"/>
        </w:rPr>
        <w:t xml:space="preserve"> </w:t>
      </w:r>
    </w:p>
    <w:p w:rsidR="00935C5F" w:rsidRPr="0035623B" w:rsidRDefault="00935C5F" w:rsidP="00604C6F">
      <w:pPr>
        <w:pBdr>
          <w:top w:val="single" w:sz="8" w:space="10" w:color="A7BFDE"/>
          <w:bottom w:val="single" w:sz="24" w:space="15" w:color="9BBB59"/>
        </w:pBd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5623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1.Создание условий для физического развития и двигательной активности детей в ДОУ.</w:t>
      </w:r>
    </w:p>
    <w:p w:rsidR="00935C5F" w:rsidRPr="0035623B" w:rsidRDefault="00935C5F" w:rsidP="00604C6F">
      <w:pPr>
        <w:pBdr>
          <w:top w:val="single" w:sz="8" w:space="10" w:color="A7BFDE"/>
          <w:bottom w:val="single" w:sz="24" w:space="15" w:color="9BBB59"/>
        </w:pBd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5623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2.Расширение знаний детей по ОБЖ и ПДД посредством совместной работы ДОУ, родителей и ГИБДД.</w:t>
      </w:r>
    </w:p>
    <w:p w:rsidR="00935C5F" w:rsidRPr="0035623B" w:rsidRDefault="00935C5F" w:rsidP="00935C5F">
      <w:pPr>
        <w:pBdr>
          <w:top w:val="single" w:sz="8" w:space="10" w:color="A7BFDE"/>
          <w:bottom w:val="single" w:sz="24" w:space="15" w:color="9BBB59"/>
        </w:pBd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5623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3.Обновление содержания образовательной работы ДОУ по региональному компоненту в условиях внедрения ФГОС </w:t>
      </w:r>
      <w:proofErr w:type="gramStart"/>
      <w:r w:rsidRPr="0035623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ДО</w:t>
      </w:r>
      <w:proofErr w:type="gramEnd"/>
      <w:r w:rsidRPr="0035623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.</w:t>
      </w:r>
    </w:p>
    <w:p w:rsidR="00935C5F" w:rsidRPr="0035623B" w:rsidRDefault="00935C5F" w:rsidP="00935C5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35C5F" w:rsidRPr="0035623B" w:rsidRDefault="00935C5F" w:rsidP="00935C5F">
      <w:pPr>
        <w:pStyle w:val="a4"/>
        <w:jc w:val="center"/>
        <w:rPr>
          <w:rFonts w:ascii="Times New Roman" w:hAnsi="Times New Roman" w:cs="Times New Roman"/>
          <w:sz w:val="14"/>
          <w:szCs w:val="20"/>
        </w:rPr>
      </w:pP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ind w:right="-14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НАПРАВЛЕНИЕ: </w:t>
      </w: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образовательного процесса в ДОУ в соответствие с ФГОС.</w:t>
      </w:r>
    </w:p>
    <w:p w:rsidR="00EB7B64" w:rsidRDefault="00F25035" w:rsidP="00724B1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1. Повышение качества образовательного процесса в ДОУ.                    </w:t>
      </w:r>
    </w:p>
    <w:p w:rsidR="00F25035" w:rsidRPr="0035623B" w:rsidRDefault="00F25035" w:rsidP="00724B1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2. Повышение профессиональной компетентности педагогов.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1.1 Педагогические советы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035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9"/>
        <w:gridCol w:w="4558"/>
        <w:gridCol w:w="1246"/>
        <w:gridCol w:w="2021"/>
        <w:gridCol w:w="1606"/>
      </w:tblGrid>
      <w:tr w:rsidR="00F25035" w:rsidRPr="0035623B" w:rsidTr="00F25035">
        <w:trPr>
          <w:tblCellSpacing w:w="0" w:type="dxa"/>
        </w:trPr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 </w:t>
            </w:r>
            <w:proofErr w:type="spellStart"/>
            <w:proofErr w:type="gramStart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Темы педагогических советов, повестка дня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Категория участников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1.</w:t>
            </w: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</w:rPr>
              <w:t>Установочный совет педагогов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F25035" w:rsidRPr="0035623B" w:rsidRDefault="00F25035" w:rsidP="00724B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«Организация деятельности п</w:t>
            </w:r>
            <w:r w:rsidR="00935C5F" w:rsidRPr="00356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едагогического коллектива в 2017-2018</w:t>
            </w:r>
            <w:r w:rsidRPr="00356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 xml:space="preserve"> учебном году»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1. Анализ работы за летний оздоровительный период;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35623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Итоги смотра – конкурса по подготовке к новому учебному году;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  <w:r w:rsidRPr="0035623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 Ознакомление 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педколлект</w:t>
            </w:r>
            <w:r w:rsidR="00935C5F" w:rsidRPr="0035623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ива</w:t>
            </w:r>
            <w:proofErr w:type="spellEnd"/>
            <w:r w:rsidR="00935C5F" w:rsidRPr="0035623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с годовым планом ДОУ на 2017- 2018</w:t>
            </w:r>
            <w:r w:rsidRPr="0035623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учебный год.</w:t>
            </w:r>
          </w:p>
          <w:p w:rsidR="00F25035" w:rsidRPr="0035623B" w:rsidRDefault="00F25035" w:rsidP="00F25035">
            <w:pPr>
              <w:spacing w:before="274" w:after="274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</w:rPr>
              <w:t>4. </w:t>
            </w:r>
            <w:r w:rsidRPr="0035623B">
              <w:rPr>
                <w:rFonts w:ascii="Times New Roman" w:eastAsia="Times New Roman" w:hAnsi="Times New Roman" w:cs="Times New Roman"/>
                <w:color w:val="333333"/>
              </w:rPr>
              <w:t>Утверждение сетки НОД, графиков музыкальных и физкультурных занятий;</w:t>
            </w:r>
          </w:p>
          <w:p w:rsidR="00F25035" w:rsidRPr="0035623B" w:rsidRDefault="00F25035" w:rsidP="00F25035">
            <w:pPr>
              <w:spacing w:before="230" w:after="2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Утверждение тематики родительских собраний;</w:t>
            </w:r>
          </w:p>
          <w:p w:rsidR="00F25035" w:rsidRPr="0035623B" w:rsidRDefault="00F25035" w:rsidP="00F25035">
            <w:pPr>
              <w:spacing w:before="230" w:after="2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Обсуждение расстановки кадров по группам;</w:t>
            </w:r>
          </w:p>
          <w:p w:rsidR="00F25035" w:rsidRPr="0035623B" w:rsidRDefault="00F25035" w:rsidP="00F25035">
            <w:pPr>
              <w:spacing w:before="230" w:after="2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5.Решение педсовета.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724B19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Зав. ДОУ – </w:t>
            </w:r>
            <w:r w:rsidR="00935C5F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Гаджимурадова А.М.</w:t>
            </w:r>
          </w:p>
          <w:p w:rsidR="00F25035" w:rsidRPr="0035623B" w:rsidRDefault="00935C5F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ДОУ</w:t>
            </w:r>
          </w:p>
        </w:tc>
      </w:tr>
      <w:tr w:rsidR="00F25035" w:rsidRPr="0035623B" w:rsidTr="00F25035">
        <w:trPr>
          <w:trHeight w:val="5190"/>
          <w:tblCellSpacing w:w="0" w:type="dxa"/>
        </w:trPr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2.</w:t>
            </w: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Тематический совет педагогов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Создание условий для сохранения и укрепления здоровья детей, физкультурно-оздоровительной работы в ДОУ.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Цель:</w:t>
            </w:r>
            <w:r w:rsidRPr="0035623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</w:rPr>
              <w:t>1.Поиск путей оптимизации создания условий для совершенствования физкультурно-оздоровительной работы в ДОУ.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</w:rPr>
              <w:t>2. Систематизировать физкультурно-оздоровительную работу в ДОУ.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35C5F" w:rsidRPr="0035623B" w:rsidRDefault="00935C5F" w:rsidP="00935C5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Зав. ДОУ – Гаджимурадова А.М.</w:t>
            </w:r>
          </w:p>
          <w:p w:rsidR="00935C5F" w:rsidRPr="0035623B" w:rsidRDefault="00935C5F" w:rsidP="00935C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  <w:p w:rsidR="00A7796F" w:rsidRPr="0035623B" w:rsidRDefault="00A7796F" w:rsidP="00935C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Инструктора по физкультуре:</w:t>
            </w:r>
          </w:p>
          <w:p w:rsidR="00A7796F" w:rsidRPr="0035623B" w:rsidRDefault="00A7796F" w:rsidP="00A779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</w:rPr>
              <w:t>Керимова У.Ш.</w:t>
            </w:r>
          </w:p>
          <w:p w:rsidR="00A7796F" w:rsidRPr="0035623B" w:rsidRDefault="00A7796F" w:rsidP="00A7796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</w:rPr>
              <w:t>Каирова Г.А.</w:t>
            </w:r>
          </w:p>
          <w:p w:rsidR="00A7796F" w:rsidRPr="0035623B" w:rsidRDefault="00A7796F" w:rsidP="00A7796F">
            <w:pPr>
              <w:pStyle w:val="a4"/>
              <w:rPr>
                <w:rFonts w:ascii="Times New Roman" w:hAnsi="Times New Roman" w:cs="Times New Roman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</w:rPr>
              <w:t>Рамазанова Д.С.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A779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F25035" w:rsidRPr="0035623B" w:rsidRDefault="00F25035" w:rsidP="00724B1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032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"/>
        <w:gridCol w:w="4837"/>
        <w:gridCol w:w="1152"/>
        <w:gridCol w:w="2037"/>
        <w:gridCol w:w="1775"/>
      </w:tblGrid>
      <w:tr w:rsidR="00F25035" w:rsidRPr="0035623B" w:rsidTr="00A7796F">
        <w:trPr>
          <w:trHeight w:val="59"/>
          <w:tblCellSpacing w:w="0" w:type="dxa"/>
        </w:trPr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ind w:left="-1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</w:rPr>
              <w:t>Тематический совет педагогов:</w:t>
            </w:r>
          </w:p>
          <w:p w:rsidR="00F25035" w:rsidRPr="0035623B" w:rsidRDefault="00F25035" w:rsidP="00F25035">
            <w:pPr>
              <w:spacing w:before="274" w:after="72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«Современные подходы в работе с детьми по изучению основ безопасности и жизнедеятельности в ДОУ»</w:t>
            </w:r>
          </w:p>
          <w:p w:rsidR="00F25035" w:rsidRPr="0035623B" w:rsidRDefault="00F25035" w:rsidP="00E465BB">
            <w:pPr>
              <w:numPr>
                <w:ilvl w:val="0"/>
                <w:numId w:val="2"/>
              </w:numPr>
              <w:spacing w:before="274" w:after="72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Основные направления работы по формированию основ безопасности жизнедеятельности в ДОУ</w:t>
            </w:r>
          </w:p>
          <w:p w:rsidR="00F25035" w:rsidRPr="0035623B" w:rsidRDefault="00F25035" w:rsidP="00E465BB">
            <w:pPr>
              <w:numPr>
                <w:ilvl w:val="0"/>
                <w:numId w:val="2"/>
              </w:numPr>
              <w:spacing w:before="274" w:after="72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Влияние природы на здоровье ребенка и безопасность при общении с ней</w:t>
            </w:r>
          </w:p>
          <w:p w:rsidR="00F25035" w:rsidRPr="0035623B" w:rsidRDefault="00F25035" w:rsidP="00E465BB">
            <w:pPr>
              <w:numPr>
                <w:ilvl w:val="0"/>
                <w:numId w:val="2"/>
              </w:numPr>
              <w:spacing w:before="274" w:after="72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Формирование у дошкольников правил безопасного поведения на дорогах методом проблемных ситуаций</w:t>
            </w:r>
          </w:p>
          <w:p w:rsidR="00F25035" w:rsidRPr="0035623B" w:rsidRDefault="00F25035" w:rsidP="00E465BB">
            <w:pPr>
              <w:numPr>
                <w:ilvl w:val="0"/>
                <w:numId w:val="2"/>
              </w:numPr>
              <w:spacing w:before="274" w:after="72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Безопасные условия пребывания детей в детском саду</w:t>
            </w:r>
          </w:p>
          <w:p w:rsidR="00F25035" w:rsidRPr="0035623B" w:rsidRDefault="00F25035" w:rsidP="00E465BB">
            <w:pPr>
              <w:numPr>
                <w:ilvl w:val="0"/>
                <w:numId w:val="2"/>
              </w:numPr>
              <w:spacing w:before="274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 Итоги тематического контроля «Педагогические условия для формирования основ безопасности жизнедеятельности у детей дошкольного возраста»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724B1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7796F" w:rsidRPr="0035623B" w:rsidRDefault="00A7796F" w:rsidP="00A77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Зав. ДОУ – Гаджимурадова А.М.</w:t>
            </w:r>
          </w:p>
          <w:p w:rsidR="00F25035" w:rsidRPr="0035623B" w:rsidRDefault="00A7796F" w:rsidP="00A77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  <w:p w:rsidR="00A7796F" w:rsidRPr="0035623B" w:rsidRDefault="00A7796F" w:rsidP="00A77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724B1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724B1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25035" w:rsidRPr="0035623B" w:rsidTr="00724B19">
        <w:trPr>
          <w:trHeight w:val="4817"/>
          <w:tblCellSpacing w:w="0" w:type="dxa"/>
        </w:trPr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24B19" w:rsidRDefault="00724B19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24B19" w:rsidRDefault="00724B19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</w:rPr>
              <w:t>Итоговый совет педагогов.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u w:val="single"/>
              </w:rPr>
              <w:t>«Результаты работы пе</w:t>
            </w:r>
            <w:r w:rsidR="00A7796F" w:rsidRPr="00356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u w:val="single"/>
              </w:rPr>
              <w:t>дагогического коллектива за 2017</w:t>
            </w:r>
            <w:r w:rsidRPr="00356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u w:val="single"/>
              </w:rPr>
              <w:t>-201</w:t>
            </w:r>
            <w:r w:rsidR="00A7796F" w:rsidRPr="00356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u w:val="single"/>
              </w:rPr>
              <w:t>8</w:t>
            </w:r>
            <w:r w:rsidRPr="003562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u w:val="single"/>
              </w:rPr>
              <w:t>учебный год»</w:t>
            </w:r>
          </w:p>
          <w:p w:rsidR="00F25035" w:rsidRPr="0035623B" w:rsidRDefault="00F25035" w:rsidP="00E465B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работы педагогического коллектива по выполнению задач годового плана (зав. ДОУ, ст. воспитатель)</w:t>
            </w:r>
          </w:p>
          <w:p w:rsidR="00F25035" w:rsidRPr="0035623B" w:rsidRDefault="00F25035" w:rsidP="00E465B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 воспитателей</w:t>
            </w:r>
          </w:p>
          <w:p w:rsidR="00F25035" w:rsidRPr="0035623B" w:rsidRDefault="00F25035" w:rsidP="00E465B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и утверждение плана работы ДОУ на летний оздоровительный период</w:t>
            </w:r>
          </w:p>
          <w:p w:rsidR="00F25035" w:rsidRPr="00724B19" w:rsidRDefault="00A7796F" w:rsidP="00E465B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Отчет специалистов 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724B1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724B1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7796F" w:rsidRPr="0035623B" w:rsidRDefault="00A7796F" w:rsidP="00A77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Зав. ДОУ – Гаджимурадова А.М.</w:t>
            </w:r>
          </w:p>
          <w:p w:rsidR="00F25035" w:rsidRPr="00724B19" w:rsidRDefault="00A7796F" w:rsidP="00724B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  <w:p w:rsidR="00F25035" w:rsidRPr="0035623B" w:rsidRDefault="00F25035" w:rsidP="00724B1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A77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A779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7796F" w:rsidRPr="0035623B" w:rsidRDefault="00A7796F" w:rsidP="00A779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7796F" w:rsidRPr="0035623B" w:rsidRDefault="00A7796F" w:rsidP="00A779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724B1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7796F" w:rsidRPr="0035623B" w:rsidRDefault="00A7796F" w:rsidP="00A77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Специалисты 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A7796F" w:rsidRPr="0035623B" w:rsidRDefault="00A7796F" w:rsidP="0035623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</w:pP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1.2 Семинары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027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4"/>
        <w:gridCol w:w="4572"/>
        <w:gridCol w:w="1154"/>
        <w:gridCol w:w="2048"/>
        <w:gridCol w:w="1627"/>
      </w:tblGrid>
      <w:tr w:rsidR="00F25035" w:rsidRPr="0035623B" w:rsidTr="00023385">
        <w:trPr>
          <w:tblCellSpacing w:w="0" w:type="dxa"/>
        </w:trPr>
        <w:tc>
          <w:tcPr>
            <w:tcW w:w="8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 </w:t>
            </w:r>
            <w:proofErr w:type="spellStart"/>
            <w:proofErr w:type="gramStart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11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0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6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Категория участников</w:t>
            </w:r>
          </w:p>
        </w:tc>
      </w:tr>
      <w:tr w:rsidR="00F25035" w:rsidRPr="0035623B" w:rsidTr="00023385">
        <w:trPr>
          <w:tblCellSpacing w:w="0" w:type="dxa"/>
        </w:trPr>
        <w:tc>
          <w:tcPr>
            <w:tcW w:w="8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A7796F" w:rsidP="00E465BB">
            <w:pPr>
              <w:pStyle w:val="a5"/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«Использование нетрадиционных техник изобразительной деятельности» </w:t>
            </w:r>
          </w:p>
        </w:tc>
        <w:tc>
          <w:tcPr>
            <w:tcW w:w="11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50CC7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204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A7796F" w:rsidP="00A77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  <w:p w:rsidR="00F25035" w:rsidRPr="0035623B" w:rsidRDefault="00A7796F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Воспитатели старших групп 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ДОУ</w:t>
            </w:r>
          </w:p>
        </w:tc>
      </w:tr>
      <w:tr w:rsidR="00F25035" w:rsidRPr="0035623B" w:rsidTr="00023385">
        <w:trPr>
          <w:tblCellSpacing w:w="0" w:type="dxa"/>
        </w:trPr>
        <w:tc>
          <w:tcPr>
            <w:tcW w:w="8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A7796F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2.«</w:t>
            </w:r>
            <w:r w:rsidR="00A7796F" w:rsidRPr="0035623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Создание благоприятной психологической атмосферы в ДОУ»</w:t>
            </w:r>
          </w:p>
          <w:p w:rsidR="00023385" w:rsidRPr="0035623B" w:rsidRDefault="00023385" w:rsidP="00A7796F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A7796F" w:rsidP="00A77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  <w:p w:rsidR="00F25035" w:rsidRPr="0035623B" w:rsidRDefault="00A7796F" w:rsidP="00A779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Педагоги-психологи 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02338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Педагоги </w:t>
            </w:r>
          </w:p>
        </w:tc>
      </w:tr>
      <w:tr w:rsidR="00023385" w:rsidRPr="0035623B" w:rsidTr="00023385">
        <w:trPr>
          <w:tblCellSpacing w:w="0" w:type="dxa"/>
        </w:trPr>
        <w:tc>
          <w:tcPr>
            <w:tcW w:w="8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3385" w:rsidRPr="0035623B" w:rsidRDefault="00023385" w:rsidP="00604C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23385" w:rsidRPr="0035623B" w:rsidRDefault="00023385" w:rsidP="000233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3385" w:rsidRPr="0035623B" w:rsidRDefault="00023385" w:rsidP="00604C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23385" w:rsidRPr="0035623B" w:rsidRDefault="00023385" w:rsidP="0002338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23385" w:rsidRPr="0035623B" w:rsidRDefault="00023385" w:rsidP="0002338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3.«Сплочение педагогического коллектива»</w:t>
            </w:r>
          </w:p>
        </w:tc>
        <w:tc>
          <w:tcPr>
            <w:tcW w:w="11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3385" w:rsidRPr="0035623B" w:rsidRDefault="00023385" w:rsidP="00604C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23385" w:rsidRPr="0035623B" w:rsidRDefault="00023385" w:rsidP="00604C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23385" w:rsidRPr="0035623B" w:rsidRDefault="00023385" w:rsidP="0002338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Апрель </w:t>
            </w:r>
          </w:p>
        </w:tc>
        <w:tc>
          <w:tcPr>
            <w:tcW w:w="204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3385" w:rsidRPr="0035623B" w:rsidRDefault="00023385" w:rsidP="00604C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23385" w:rsidRPr="0035623B" w:rsidRDefault="00023385" w:rsidP="00604C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УВР Курбанова Д.И.</w:t>
            </w:r>
          </w:p>
          <w:p w:rsidR="00023385" w:rsidRPr="0035623B" w:rsidRDefault="00023385" w:rsidP="000233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Педагоги-психологи 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3385" w:rsidRPr="0035623B" w:rsidRDefault="00023385" w:rsidP="000233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</w:t>
            </w:r>
          </w:p>
        </w:tc>
      </w:tr>
    </w:tbl>
    <w:p w:rsidR="00F25035" w:rsidRPr="0035623B" w:rsidRDefault="00F25035" w:rsidP="00724B1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lastRenderedPageBreak/>
        <w:t>1.3 Консультации с педагогами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957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8"/>
        <w:gridCol w:w="3338"/>
        <w:gridCol w:w="1222"/>
        <w:gridCol w:w="2797"/>
        <w:gridCol w:w="1575"/>
      </w:tblGrid>
      <w:tr w:rsidR="00F25035" w:rsidRPr="0035623B" w:rsidTr="00F25035">
        <w:trPr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Тема консультации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Категория участников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ФГОС – инновационные подходы к созданию предметно-развивающей среды в ДОУ»</w:t>
            </w:r>
          </w:p>
          <w:p w:rsidR="00F25035" w:rsidRPr="0035623B" w:rsidRDefault="00785F1C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«Особенности работы воспитателя в период адаптации к детскому саду»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2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A7796F" w:rsidP="00785F1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  <w:p w:rsidR="00F25035" w:rsidRPr="0035623B" w:rsidRDefault="00785F1C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 – психолог Арсланбекова С.С.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A7796F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Воспитатели старших групп </w:t>
            </w:r>
          </w:p>
          <w:p w:rsidR="00785F1C" w:rsidRPr="0035623B" w:rsidRDefault="00785F1C" w:rsidP="00785F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A7796F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F25035" w:rsidRPr="0035623B" w:rsidTr="00CA598B">
        <w:trPr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«Создание необходимых условий в воспитательно – образовательной работе с детьми по ПДД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85F1C" w:rsidRPr="0035623B" w:rsidRDefault="00785F1C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Педагоги </w:t>
            </w:r>
          </w:p>
        </w:tc>
      </w:tr>
      <w:tr w:rsidR="00F25035" w:rsidRPr="0035623B" w:rsidTr="00CA598B">
        <w:trPr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785F1C" w:rsidP="00F25035">
            <w:pPr>
              <w:spacing w:before="144" w:after="446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48"/>
                <w:szCs w:val="48"/>
              </w:rPr>
            </w:pPr>
            <w:r w:rsidRPr="0035623B">
              <w:rPr>
                <w:rFonts w:ascii="Times New Roman" w:eastAsia="Times New Roman" w:hAnsi="Times New Roman" w:cs="Times New Roman"/>
                <w:color w:val="333333"/>
                <w:kern w:val="36"/>
              </w:rPr>
              <w:t>«</w:t>
            </w:r>
            <w:r w:rsidR="00F25035" w:rsidRPr="0035623B">
              <w:rPr>
                <w:rFonts w:ascii="Times New Roman" w:eastAsia="Times New Roman" w:hAnsi="Times New Roman" w:cs="Times New Roman"/>
                <w:color w:val="333333"/>
                <w:kern w:val="36"/>
              </w:rPr>
              <w:t>Что такое толерантность?»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hideMark/>
          </w:tcPr>
          <w:p w:rsidR="00CA598B" w:rsidRPr="0035623B" w:rsidRDefault="00CA598B" w:rsidP="00785F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A598B" w:rsidRPr="0035623B" w:rsidRDefault="00CA598B" w:rsidP="00785F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Педагог-психолог Мусаева У.А.</w:t>
            </w:r>
          </w:p>
          <w:p w:rsidR="00F25035" w:rsidRPr="0035623B" w:rsidRDefault="00F25035" w:rsidP="00785F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CA598B">
        <w:trPr>
          <w:trHeight w:val="840"/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«Использование нестандартного оборудования для 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повышении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двигательной активности детей.»</w:t>
            </w:r>
          </w:p>
        </w:tc>
        <w:tc>
          <w:tcPr>
            <w:tcW w:w="103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hideMark/>
          </w:tcPr>
          <w:p w:rsidR="00F25035" w:rsidRPr="0035623B" w:rsidRDefault="00CA598B" w:rsidP="00785F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Инструктор по физкультуре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25035">
        <w:trPr>
          <w:trHeight w:val="120"/>
          <w:tblCellSpacing w:w="0" w:type="dxa"/>
        </w:trPr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88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«Профилактика простудных заболеваний»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Медсестра – </w:t>
            </w:r>
            <w:r w:rsidR="00785F1C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Мусаева А.</w:t>
            </w:r>
            <w:proofErr w:type="gramStart"/>
            <w:r w:rsidR="00785F1C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М-К</w:t>
            </w:r>
            <w:proofErr w:type="gramEnd"/>
            <w:r w:rsidR="00785F1C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25035" w:rsidRPr="0035623B" w:rsidRDefault="00F25035" w:rsidP="00F25035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CA598B">
        <w:trPr>
          <w:trHeight w:val="510"/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724B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«Организация проведения прогулок в зимний период для формирования у детей здорового образа жизни»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CA598B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воспитатель 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Аташева</w:t>
            </w:r>
            <w:proofErr w:type="spellEnd"/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Н.А.</w:t>
            </w:r>
          </w:p>
          <w:p w:rsidR="00CA598B" w:rsidRPr="0035623B" w:rsidRDefault="00CA598B" w:rsidP="00CA59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CA598B">
        <w:trPr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«Физические развлечения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средство реализации двигательной активности детей »</w:t>
            </w:r>
          </w:p>
        </w:tc>
        <w:tc>
          <w:tcPr>
            <w:tcW w:w="103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hideMark/>
          </w:tcPr>
          <w:p w:rsidR="00CA598B" w:rsidRPr="0035623B" w:rsidRDefault="00CA598B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A598B" w:rsidRPr="0035623B" w:rsidRDefault="00CA598B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Инструктор по физкультуре</w:t>
            </w:r>
          </w:p>
          <w:p w:rsidR="00F25035" w:rsidRPr="0035623B" w:rsidRDefault="00F25035" w:rsidP="00CA59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25035">
        <w:trPr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5623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Региональный компонент в системе работы педагога ДОУ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598B" w:rsidRPr="0035623B" w:rsidRDefault="00CA598B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Воспитатель </w:t>
            </w:r>
          </w:p>
          <w:p w:rsidR="00F25035" w:rsidRPr="0035623B" w:rsidRDefault="00CA598B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Шихалиева</w:t>
            </w:r>
            <w:proofErr w:type="spellEnd"/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Р.Р.</w:t>
            </w:r>
          </w:p>
        </w:tc>
        <w:tc>
          <w:tcPr>
            <w:tcW w:w="1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CA598B">
        <w:trPr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785F1C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«Фонематический слух – основа правильной речи» 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725" w:type="dxa"/>
            <w:vMerge w:val="restar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785F1C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Учитель-логопед </w:t>
            </w:r>
          </w:p>
          <w:p w:rsidR="00CA598B" w:rsidRPr="0035623B" w:rsidRDefault="00CA598B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Воспитатель </w:t>
            </w:r>
          </w:p>
          <w:p w:rsidR="00F25035" w:rsidRPr="0035623B" w:rsidRDefault="00CA598B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Темирбекова Н.М-Р.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A598B" w:rsidRPr="0035623B" w:rsidRDefault="00CA598B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CA598B">
        <w:trPr>
          <w:trHeight w:val="420"/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«Использование регионального компонента при планировании НОД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CA598B">
        <w:trPr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«Особенности воспитательно-образовательной работы с детьми в летний период» (игры с песком и водой, экскурсии, работа с природным, бросовым материалом, спортивные игры детей, организация праздников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развлечений)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hideMark/>
          </w:tcPr>
          <w:p w:rsidR="00CA598B" w:rsidRPr="0035623B" w:rsidRDefault="00CA598B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A598B" w:rsidRPr="0035623B" w:rsidRDefault="00CA598B" w:rsidP="008E520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  <w:p w:rsidR="00CA598B" w:rsidRPr="0035623B" w:rsidRDefault="00CA598B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</w:t>
            </w:r>
            <w:proofErr w:type="spellEnd"/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., инструктор по физкультуре 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1.4 Коллективные открытые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просмотры НОД в ДОУ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957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"/>
        <w:gridCol w:w="3719"/>
        <w:gridCol w:w="1232"/>
        <w:gridCol w:w="1998"/>
        <w:gridCol w:w="1712"/>
      </w:tblGrid>
      <w:tr w:rsidR="00F25035" w:rsidRPr="0035623B" w:rsidTr="00F25035">
        <w:trPr>
          <w:tblCellSpacing w:w="0" w:type="dxa"/>
        </w:trPr>
        <w:tc>
          <w:tcPr>
            <w:tcW w:w="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 </w:t>
            </w:r>
            <w:proofErr w:type="spellStart"/>
            <w:proofErr w:type="gramStart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Наименование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Срок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Категория участников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НОД </w:t>
            </w: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Единства народов Дагестана»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5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9E70CD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</w:t>
            </w:r>
            <w:r w:rsidR="00F25035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воспитатели групп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CA59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и вос</w:t>
            </w:r>
            <w:r w:rsidR="00CA598B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питанники старших 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НОД 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область-социально-коммуникативное</w:t>
            </w:r>
            <w:proofErr w:type="spell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развитие «</w:t>
            </w: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Путешествие в страну дорожных знаков».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CA598B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МК</w:t>
            </w:r>
            <w:r w:rsidR="00F25035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</w:t>
            </w:r>
            <w:r w:rsidR="00CA598B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ст. групп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25035">
        <w:trPr>
          <w:tblCellSpacing w:w="0" w:type="dxa"/>
        </w:trPr>
        <w:tc>
          <w:tcPr>
            <w:tcW w:w="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НОД Образовательная област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ь-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="00CA598B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ознание : «Моя малая родина </w:t>
            </w:r>
            <w:proofErr w:type="gramStart"/>
            <w:r w:rsidR="00CA598B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="00CA598B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="00CA598B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аякент</w:t>
            </w:r>
            <w:proofErr w:type="spell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CA598B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использованием регионального компонента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</w:t>
            </w:r>
            <w:r w:rsidR="00CA598B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F25035" w:rsidRPr="0035623B" w:rsidRDefault="00F25035" w:rsidP="00CA598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25035">
        <w:trPr>
          <w:tblCellSpacing w:w="0" w:type="dxa"/>
        </w:trPr>
        <w:tc>
          <w:tcPr>
            <w:tcW w:w="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НОД Образовательная область – 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.э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стет</w:t>
            </w:r>
            <w:proofErr w:type="spell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развитие</w:t>
            </w: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</w:t>
            </w: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Театрализованная деятельность.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2-мл. группы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CA59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НОД Образовательная область - речевое развитие </w:t>
            </w:r>
          </w:p>
        </w:tc>
        <w:tc>
          <w:tcPr>
            <w:tcW w:w="10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CA598B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CA59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</w:t>
            </w:r>
            <w:r w:rsidR="00CA598B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</w:p>
        </w:tc>
      </w:tr>
    </w:tbl>
    <w:p w:rsidR="00F25035" w:rsidRPr="0035623B" w:rsidRDefault="00F25035" w:rsidP="00724B1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5035" w:rsidRPr="0035623B" w:rsidRDefault="00F25035" w:rsidP="00724B1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lastRenderedPageBreak/>
        <w:t>1.5 Работа с детьми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>1.5.1 Музыкальные и спортивные праздники, развлечения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957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1"/>
        <w:gridCol w:w="3529"/>
        <w:gridCol w:w="1484"/>
        <w:gridCol w:w="2150"/>
        <w:gridCol w:w="1746"/>
      </w:tblGrid>
      <w:tr w:rsidR="00F25035" w:rsidRPr="0035623B" w:rsidTr="00F25035">
        <w:trPr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Срок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Категория участников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знаний»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0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23385" w:rsidRPr="0035623B" w:rsidRDefault="0002338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  <w:p w:rsidR="00023385" w:rsidRPr="0035623B" w:rsidRDefault="00023385" w:rsidP="000233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</w:t>
            </w:r>
          </w:p>
          <w:p w:rsidR="00023385" w:rsidRPr="0035623B" w:rsidRDefault="00023385" w:rsidP="000233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  <w:p w:rsidR="00023385" w:rsidRPr="0035623B" w:rsidRDefault="00023385" w:rsidP="00023385">
            <w:pPr>
              <w:pStyle w:val="a4"/>
              <w:rPr>
                <w:rFonts w:ascii="Times New Roman" w:hAnsi="Times New Roman" w:cs="Times New Roman"/>
              </w:rPr>
            </w:pPr>
            <w:r w:rsidRPr="0035623B">
              <w:rPr>
                <w:rFonts w:ascii="Times New Roman" w:hAnsi="Times New Roman" w:cs="Times New Roman"/>
              </w:rPr>
              <w:t>Зам</w:t>
            </w:r>
            <w:proofErr w:type="gramStart"/>
            <w:r w:rsidRPr="0035623B">
              <w:rPr>
                <w:rFonts w:ascii="Times New Roman" w:hAnsi="Times New Roman" w:cs="Times New Roman"/>
              </w:rPr>
              <w:t>.п</w:t>
            </w:r>
            <w:proofErr w:type="gramEnd"/>
            <w:r w:rsidRPr="0035623B">
              <w:rPr>
                <w:rFonts w:ascii="Times New Roman" w:hAnsi="Times New Roman" w:cs="Times New Roman"/>
              </w:rPr>
              <w:t>о УВР</w:t>
            </w:r>
          </w:p>
          <w:p w:rsidR="00023385" w:rsidRPr="0035623B" w:rsidRDefault="00023385" w:rsidP="00023385">
            <w:pPr>
              <w:pStyle w:val="a4"/>
              <w:rPr>
                <w:rFonts w:ascii="Times New Roman" w:hAnsi="Times New Roman" w:cs="Times New Roman"/>
              </w:rPr>
            </w:pPr>
            <w:r w:rsidRPr="0035623B">
              <w:rPr>
                <w:rFonts w:ascii="Times New Roman" w:hAnsi="Times New Roman" w:cs="Times New Roman"/>
              </w:rPr>
              <w:t>воспитатели групп</w:t>
            </w:r>
          </w:p>
          <w:p w:rsidR="00023385" w:rsidRPr="0035623B" w:rsidRDefault="00023385" w:rsidP="000233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23B">
              <w:rPr>
                <w:rFonts w:ascii="Times New Roman" w:hAnsi="Times New Roman" w:cs="Times New Roman"/>
              </w:rPr>
              <w:t>Муз</w:t>
            </w:r>
            <w:proofErr w:type="gramStart"/>
            <w:r w:rsidRPr="0035623B">
              <w:rPr>
                <w:rFonts w:ascii="Times New Roman" w:hAnsi="Times New Roman" w:cs="Times New Roman"/>
              </w:rPr>
              <w:t>.р</w:t>
            </w:r>
            <w:proofErr w:type="gramEnd"/>
            <w:r w:rsidRPr="0035623B">
              <w:rPr>
                <w:rFonts w:ascii="Times New Roman" w:hAnsi="Times New Roman" w:cs="Times New Roman"/>
              </w:rPr>
              <w:t>ук</w:t>
            </w:r>
            <w:proofErr w:type="spellEnd"/>
            <w:r w:rsidRPr="0035623B">
              <w:rPr>
                <w:rFonts w:ascii="Times New Roman" w:hAnsi="Times New Roman" w:cs="Times New Roman"/>
              </w:rPr>
              <w:t>.</w:t>
            </w:r>
          </w:p>
          <w:p w:rsidR="00F25035" w:rsidRPr="0035623B" w:rsidRDefault="00F25035" w:rsidP="000233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385" w:rsidRPr="0035623B" w:rsidRDefault="00023385" w:rsidP="00023385">
            <w:pPr>
              <w:pStyle w:val="a4"/>
              <w:rPr>
                <w:rFonts w:ascii="Times New Roman" w:hAnsi="Times New Roman" w:cs="Times New Roman"/>
              </w:rPr>
            </w:pPr>
            <w:r w:rsidRPr="0035623B">
              <w:rPr>
                <w:rFonts w:ascii="Times New Roman" w:hAnsi="Times New Roman" w:cs="Times New Roman"/>
              </w:rPr>
              <w:t>Зам</w:t>
            </w:r>
            <w:proofErr w:type="gramStart"/>
            <w:r w:rsidRPr="0035623B">
              <w:rPr>
                <w:rFonts w:ascii="Times New Roman" w:hAnsi="Times New Roman" w:cs="Times New Roman"/>
              </w:rPr>
              <w:t>.п</w:t>
            </w:r>
            <w:proofErr w:type="gramEnd"/>
            <w:r w:rsidRPr="0035623B">
              <w:rPr>
                <w:rFonts w:ascii="Times New Roman" w:hAnsi="Times New Roman" w:cs="Times New Roman"/>
              </w:rPr>
              <w:t>о УВР</w:t>
            </w:r>
          </w:p>
          <w:p w:rsidR="00023385" w:rsidRPr="0035623B" w:rsidRDefault="00023385" w:rsidP="00023385">
            <w:pPr>
              <w:pStyle w:val="a4"/>
              <w:rPr>
                <w:rFonts w:ascii="Times New Roman" w:hAnsi="Times New Roman" w:cs="Times New Roman"/>
              </w:rPr>
            </w:pPr>
            <w:r w:rsidRPr="0035623B">
              <w:rPr>
                <w:rFonts w:ascii="Times New Roman" w:hAnsi="Times New Roman" w:cs="Times New Roman"/>
              </w:rPr>
              <w:t>воспитатели групп</w:t>
            </w:r>
          </w:p>
          <w:p w:rsidR="00023385" w:rsidRPr="0035623B" w:rsidRDefault="00023385" w:rsidP="000233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23B">
              <w:rPr>
                <w:rFonts w:ascii="Times New Roman" w:hAnsi="Times New Roman" w:cs="Times New Roman"/>
              </w:rPr>
              <w:t>Муз</w:t>
            </w:r>
            <w:proofErr w:type="gramStart"/>
            <w:r w:rsidRPr="0035623B">
              <w:rPr>
                <w:rFonts w:ascii="Times New Roman" w:hAnsi="Times New Roman" w:cs="Times New Roman"/>
              </w:rPr>
              <w:t>.р</w:t>
            </w:r>
            <w:proofErr w:type="gramEnd"/>
            <w:r w:rsidRPr="0035623B">
              <w:rPr>
                <w:rFonts w:ascii="Times New Roman" w:hAnsi="Times New Roman" w:cs="Times New Roman"/>
              </w:rPr>
              <w:t>ук</w:t>
            </w:r>
            <w:proofErr w:type="spellEnd"/>
            <w:r w:rsidRPr="0035623B">
              <w:rPr>
                <w:rFonts w:ascii="Times New Roman" w:hAnsi="Times New Roman" w:cs="Times New Roman"/>
              </w:rPr>
              <w:t>.</w:t>
            </w:r>
          </w:p>
          <w:p w:rsidR="00023385" w:rsidRPr="0035623B" w:rsidRDefault="00023385" w:rsidP="000233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23385" w:rsidRPr="0035623B" w:rsidRDefault="00023385" w:rsidP="00023385">
            <w:pPr>
              <w:pStyle w:val="a4"/>
              <w:rPr>
                <w:rFonts w:ascii="Times New Roman" w:hAnsi="Times New Roman" w:cs="Times New Roman"/>
              </w:rPr>
            </w:pPr>
            <w:r w:rsidRPr="0035623B">
              <w:rPr>
                <w:rFonts w:ascii="Times New Roman" w:hAnsi="Times New Roman" w:cs="Times New Roman"/>
              </w:rPr>
              <w:t>Зам</w:t>
            </w:r>
            <w:proofErr w:type="gramStart"/>
            <w:r w:rsidRPr="0035623B">
              <w:rPr>
                <w:rFonts w:ascii="Times New Roman" w:hAnsi="Times New Roman" w:cs="Times New Roman"/>
              </w:rPr>
              <w:t>.п</w:t>
            </w:r>
            <w:proofErr w:type="gramEnd"/>
            <w:r w:rsidRPr="0035623B">
              <w:rPr>
                <w:rFonts w:ascii="Times New Roman" w:hAnsi="Times New Roman" w:cs="Times New Roman"/>
              </w:rPr>
              <w:t>о УВР</w:t>
            </w:r>
          </w:p>
          <w:p w:rsidR="00023385" w:rsidRPr="0035623B" w:rsidRDefault="00023385" w:rsidP="00023385">
            <w:pPr>
              <w:pStyle w:val="a4"/>
              <w:rPr>
                <w:rFonts w:ascii="Times New Roman" w:hAnsi="Times New Roman" w:cs="Times New Roman"/>
              </w:rPr>
            </w:pPr>
            <w:r w:rsidRPr="0035623B">
              <w:rPr>
                <w:rFonts w:ascii="Times New Roman" w:hAnsi="Times New Roman" w:cs="Times New Roman"/>
              </w:rPr>
              <w:t>воспитатели групп</w:t>
            </w:r>
          </w:p>
          <w:p w:rsidR="00023385" w:rsidRPr="0035623B" w:rsidRDefault="00023385" w:rsidP="000233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23B">
              <w:rPr>
                <w:rFonts w:ascii="Times New Roman" w:hAnsi="Times New Roman" w:cs="Times New Roman"/>
              </w:rPr>
              <w:t>Муз</w:t>
            </w:r>
            <w:proofErr w:type="gramStart"/>
            <w:r w:rsidRPr="0035623B">
              <w:rPr>
                <w:rFonts w:ascii="Times New Roman" w:hAnsi="Times New Roman" w:cs="Times New Roman"/>
              </w:rPr>
              <w:t>.р</w:t>
            </w:r>
            <w:proofErr w:type="gramEnd"/>
            <w:r w:rsidRPr="0035623B">
              <w:rPr>
                <w:rFonts w:ascii="Times New Roman" w:hAnsi="Times New Roman" w:cs="Times New Roman"/>
              </w:rPr>
              <w:t>ук</w:t>
            </w:r>
            <w:proofErr w:type="spellEnd"/>
            <w:r w:rsidRPr="0035623B">
              <w:rPr>
                <w:rFonts w:ascii="Times New Roman" w:hAnsi="Times New Roman" w:cs="Times New Roman"/>
              </w:rPr>
              <w:t>.</w:t>
            </w:r>
          </w:p>
          <w:p w:rsidR="00023385" w:rsidRPr="0035623B" w:rsidRDefault="00023385" w:rsidP="00023385">
            <w:pPr>
              <w:pStyle w:val="a4"/>
              <w:rPr>
                <w:rFonts w:ascii="Times New Roman" w:hAnsi="Times New Roman" w:cs="Times New Roman"/>
              </w:rPr>
            </w:pPr>
            <w:r w:rsidRPr="0035623B">
              <w:rPr>
                <w:rFonts w:ascii="Times New Roman" w:hAnsi="Times New Roman" w:cs="Times New Roman"/>
              </w:rPr>
              <w:t>Зам</w:t>
            </w:r>
            <w:proofErr w:type="gramStart"/>
            <w:r w:rsidRPr="0035623B">
              <w:rPr>
                <w:rFonts w:ascii="Times New Roman" w:hAnsi="Times New Roman" w:cs="Times New Roman"/>
              </w:rPr>
              <w:t>.п</w:t>
            </w:r>
            <w:proofErr w:type="gramEnd"/>
            <w:r w:rsidRPr="0035623B">
              <w:rPr>
                <w:rFonts w:ascii="Times New Roman" w:hAnsi="Times New Roman" w:cs="Times New Roman"/>
              </w:rPr>
              <w:t>о УВР</w:t>
            </w:r>
          </w:p>
          <w:p w:rsidR="00023385" w:rsidRPr="0035623B" w:rsidRDefault="00023385" w:rsidP="00023385">
            <w:pPr>
              <w:pStyle w:val="a4"/>
              <w:rPr>
                <w:rFonts w:ascii="Times New Roman" w:hAnsi="Times New Roman" w:cs="Times New Roman"/>
              </w:rPr>
            </w:pPr>
            <w:r w:rsidRPr="0035623B">
              <w:rPr>
                <w:rFonts w:ascii="Times New Roman" w:hAnsi="Times New Roman" w:cs="Times New Roman"/>
              </w:rPr>
              <w:t>воспитатели групп</w:t>
            </w:r>
          </w:p>
          <w:p w:rsidR="00023385" w:rsidRPr="0035623B" w:rsidRDefault="00023385" w:rsidP="000233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23B">
              <w:rPr>
                <w:rFonts w:ascii="Times New Roman" w:hAnsi="Times New Roman" w:cs="Times New Roman"/>
              </w:rPr>
              <w:t>Муз</w:t>
            </w:r>
            <w:proofErr w:type="gramStart"/>
            <w:r w:rsidRPr="0035623B">
              <w:rPr>
                <w:rFonts w:ascii="Times New Roman" w:hAnsi="Times New Roman" w:cs="Times New Roman"/>
              </w:rPr>
              <w:t>.р</w:t>
            </w:r>
            <w:proofErr w:type="gramEnd"/>
            <w:r w:rsidRPr="0035623B">
              <w:rPr>
                <w:rFonts w:ascii="Times New Roman" w:hAnsi="Times New Roman" w:cs="Times New Roman"/>
              </w:rPr>
              <w:t>ук</w:t>
            </w:r>
            <w:proofErr w:type="spellEnd"/>
            <w:r w:rsidRPr="0035623B">
              <w:rPr>
                <w:rFonts w:ascii="Times New Roman" w:hAnsi="Times New Roman" w:cs="Times New Roman"/>
              </w:rPr>
              <w:t xml:space="preserve">., инструктора по физкультуре  </w:t>
            </w:r>
          </w:p>
          <w:p w:rsidR="00023385" w:rsidRPr="0035623B" w:rsidRDefault="00023385" w:rsidP="00023385">
            <w:pPr>
              <w:pStyle w:val="a4"/>
              <w:rPr>
                <w:rFonts w:ascii="Times New Roman" w:hAnsi="Times New Roman" w:cs="Times New Roman"/>
              </w:rPr>
            </w:pPr>
            <w:r w:rsidRPr="0035623B">
              <w:rPr>
                <w:rFonts w:ascii="Times New Roman" w:hAnsi="Times New Roman" w:cs="Times New Roman"/>
              </w:rPr>
              <w:t>Зам</w:t>
            </w:r>
            <w:proofErr w:type="gramStart"/>
            <w:r w:rsidRPr="0035623B">
              <w:rPr>
                <w:rFonts w:ascii="Times New Roman" w:hAnsi="Times New Roman" w:cs="Times New Roman"/>
              </w:rPr>
              <w:t>.п</w:t>
            </w:r>
            <w:proofErr w:type="gramEnd"/>
            <w:r w:rsidRPr="0035623B">
              <w:rPr>
                <w:rFonts w:ascii="Times New Roman" w:hAnsi="Times New Roman" w:cs="Times New Roman"/>
              </w:rPr>
              <w:t>о УВР</w:t>
            </w:r>
          </w:p>
          <w:p w:rsidR="00023385" w:rsidRPr="0035623B" w:rsidRDefault="00023385" w:rsidP="00023385">
            <w:pPr>
              <w:pStyle w:val="a4"/>
              <w:rPr>
                <w:rFonts w:ascii="Times New Roman" w:hAnsi="Times New Roman" w:cs="Times New Roman"/>
              </w:rPr>
            </w:pPr>
            <w:r w:rsidRPr="0035623B">
              <w:rPr>
                <w:rFonts w:ascii="Times New Roman" w:hAnsi="Times New Roman" w:cs="Times New Roman"/>
              </w:rPr>
              <w:t>воспитатели групп</w:t>
            </w:r>
          </w:p>
          <w:p w:rsidR="00023385" w:rsidRPr="0035623B" w:rsidRDefault="00023385" w:rsidP="000233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23B">
              <w:rPr>
                <w:rFonts w:ascii="Times New Roman" w:hAnsi="Times New Roman" w:cs="Times New Roman"/>
              </w:rPr>
              <w:t>Муз</w:t>
            </w:r>
            <w:proofErr w:type="gramStart"/>
            <w:r w:rsidRPr="0035623B">
              <w:rPr>
                <w:rFonts w:ascii="Times New Roman" w:hAnsi="Times New Roman" w:cs="Times New Roman"/>
              </w:rPr>
              <w:t>.р</w:t>
            </w:r>
            <w:proofErr w:type="gramEnd"/>
            <w:r w:rsidRPr="0035623B">
              <w:rPr>
                <w:rFonts w:ascii="Times New Roman" w:hAnsi="Times New Roman" w:cs="Times New Roman"/>
              </w:rPr>
              <w:t>ук</w:t>
            </w:r>
            <w:proofErr w:type="spellEnd"/>
            <w:r w:rsidRPr="0035623B">
              <w:rPr>
                <w:rFonts w:ascii="Times New Roman" w:hAnsi="Times New Roman" w:cs="Times New Roman"/>
              </w:rPr>
              <w:t>.</w:t>
            </w:r>
          </w:p>
          <w:p w:rsidR="00023385" w:rsidRPr="0035623B" w:rsidRDefault="00023385" w:rsidP="000233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385" w:rsidRPr="0035623B" w:rsidRDefault="00023385" w:rsidP="0002338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3385" w:rsidRPr="0035623B" w:rsidRDefault="0002338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и воспитанники 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</w:t>
            </w:r>
            <w:proofErr w:type="spell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стар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руппы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единства народов Дагестана»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25035">
        <w:trPr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«Праздник осени»</w:t>
            </w:r>
          </w:p>
        </w:tc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0233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и воспитанники </w:t>
            </w:r>
            <w:r w:rsidR="00023385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средних старших групп 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 поэзии – « Мама милая моя», посвященный Дню матери.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Воспитанники всех групп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Новогодние утренники</w:t>
            </w:r>
          </w:p>
        </w:tc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и воспитанники всех групп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 забавы</w:t>
            </w:r>
            <w:r w:rsidR="00023385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спортивный праздник 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0233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и воспитанники ст.гр. 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02338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Утренники </w:t>
            </w:r>
            <w:r w:rsidR="00F25035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« День защитника Отечества»</w:t>
            </w:r>
          </w:p>
        </w:tc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25035">
        <w:trPr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Утренники, посвященные празднику 8 марта « Мама мамочка моя!»</w:t>
            </w:r>
          </w:p>
        </w:tc>
        <w:tc>
          <w:tcPr>
            <w:tcW w:w="118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и воспитанники всех групп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и воспитанники ст. группы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B19" w:rsidRDefault="00724B19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B19" w:rsidRDefault="00724B19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Воспитатели и воспитанники ст. группы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B19" w:rsidRDefault="00724B19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5035" w:rsidRPr="0035623B" w:rsidRDefault="00724B19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  <w:r w:rsidR="00F25035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B19" w:rsidRDefault="00724B19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Тематическое занятие «Планеты солнечной системы»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25035">
        <w:trPr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724B19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  <w:r w:rsidR="00F25035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E4E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«День Памяти»- </w:t>
            </w:r>
            <w:r w:rsidR="00FE4EC3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утренники  посвященные 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 Победы</w:t>
            </w:r>
          </w:p>
        </w:tc>
        <w:tc>
          <w:tcPr>
            <w:tcW w:w="118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и воспитанники ст. группы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724B19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F25035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«Выпускной бал»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25035">
        <w:trPr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724B19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F25035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«Спортивно- музыкальный праздник, посвященный Дню защиты детей</w:t>
            </w:r>
          </w:p>
        </w:tc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июня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25035">
        <w:trPr>
          <w:tblCellSpacing w:w="0" w:type="dxa"/>
        </w:trPr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724B19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F25035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Музыкальные и спортивные досуги</w:t>
            </w:r>
          </w:p>
        </w:tc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  <w:proofErr w:type="spellEnd"/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по физ. культуре</w:t>
            </w:r>
          </w:p>
        </w:tc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Воспитанники ДОУ</w:t>
            </w:r>
          </w:p>
        </w:tc>
      </w:tr>
    </w:tbl>
    <w:p w:rsidR="0035623B" w:rsidRPr="0035623B" w:rsidRDefault="0035623B" w:rsidP="00724B1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>1.5.2 Выставки детского творчества, смотры-конкурсы, экскурсии</w:t>
      </w:r>
    </w:p>
    <w:tbl>
      <w:tblPr>
        <w:tblW w:w="957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2"/>
        <w:gridCol w:w="3459"/>
        <w:gridCol w:w="1169"/>
        <w:gridCol w:w="1982"/>
        <w:gridCol w:w="2058"/>
      </w:tblGrid>
      <w:tr w:rsidR="00F25035" w:rsidRPr="0035623B" w:rsidTr="00724B19">
        <w:trPr>
          <w:tblCellSpacing w:w="0" w:type="dxa"/>
        </w:trPr>
        <w:tc>
          <w:tcPr>
            <w:tcW w:w="9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 </w:t>
            </w:r>
            <w:proofErr w:type="spellStart"/>
            <w:proofErr w:type="gramStart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0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Категория участников</w:t>
            </w:r>
          </w:p>
        </w:tc>
      </w:tr>
      <w:tr w:rsidR="00F25035" w:rsidRPr="0035623B" w:rsidTr="00724B19">
        <w:trPr>
          <w:tblCellSpacing w:w="0" w:type="dxa"/>
        </w:trPr>
        <w:tc>
          <w:tcPr>
            <w:tcW w:w="90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6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Тематические выставки детских рисунков и работ к календарным праздникам</w:t>
            </w:r>
          </w:p>
        </w:tc>
      </w:tr>
      <w:tr w:rsidR="00F25035" w:rsidRPr="0035623B" w:rsidTr="00724B1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Выставка поделок «Осенние дары»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Выставка рисунков и фотографий «Мой край родной тобой любуюсь» (реализация регионального</w:t>
            </w:r>
            <w:r w:rsidRPr="0035623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  <w:r w:rsidRPr="0035623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компонента)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поделок к новому году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«Зимние узоры»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«Гордимся нашими защитниками» (ко Дню Защитника Отечества)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«Подарки для наших мам»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Выставка рисунков  и поделок «Неизведанный космос»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Выставка рисунков «День Победы»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«Мир, в котором мы живем» (ко Дню Защиты детей рисунки на асфальте)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июня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E4EC3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УВР Курбанова Д.И. Воспитатели 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Воспитанники ДОУ и их родители</w:t>
            </w:r>
          </w:p>
        </w:tc>
      </w:tr>
      <w:tr w:rsidR="00F25035" w:rsidRPr="0035623B" w:rsidTr="00724B19">
        <w:trPr>
          <w:tblCellSpacing w:w="0" w:type="dxa"/>
        </w:trPr>
        <w:tc>
          <w:tcPr>
            <w:tcW w:w="902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B19" w:rsidRDefault="00724B19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4B19" w:rsidRDefault="00724B19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4B19" w:rsidRDefault="00724B19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4B19" w:rsidRDefault="00724B19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24B19" w:rsidRDefault="00724B19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68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338" w:rsidRPr="0035623B" w:rsidRDefault="00811338" w:rsidP="008113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724B19" w:rsidRDefault="00724B19" w:rsidP="008113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724B19" w:rsidRDefault="00724B19" w:rsidP="008113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724B19" w:rsidRDefault="00724B19" w:rsidP="008113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724B19" w:rsidRDefault="00724B19" w:rsidP="008113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F25035" w:rsidRPr="0035623B" w:rsidRDefault="00F25035" w:rsidP="008113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lastRenderedPageBreak/>
              <w:t>Смотры – конкурсы:</w:t>
            </w:r>
          </w:p>
          <w:p w:rsidR="00811338" w:rsidRPr="0035623B" w:rsidRDefault="00811338" w:rsidP="008113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724B1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Смотр-конкурс «Моя группа - лучшая» (подготовка групп к новому учебному году)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Смотр-конкурс по группам «Оформление центров двигательной активности детей (с обязательным наличием нестандартного оборудования»</w:t>
            </w:r>
            <w:proofErr w:type="gramEnd"/>
          </w:p>
        </w:tc>
        <w:tc>
          <w:tcPr>
            <w:tcW w:w="116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9E70CD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</w:t>
            </w:r>
            <w:r w:rsidR="00F25035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родители воспитанников</w:t>
            </w:r>
          </w:p>
        </w:tc>
      </w:tr>
      <w:tr w:rsidR="00F25035" w:rsidRPr="0035623B" w:rsidTr="00724B19">
        <w:trPr>
          <w:tblCellSpacing w:w="0" w:type="dxa"/>
        </w:trPr>
        <w:tc>
          <w:tcPr>
            <w:tcW w:w="90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1338" w:rsidRPr="0035623B" w:rsidRDefault="00811338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68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8113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Театрализованные представления, экскурсии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724B1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театра - просмотр выездных спектаклей кукольного театра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представлений цирка.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представлений кукольного театра в ДОУ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Экскурсии:</w:t>
            </w:r>
          </w:p>
          <w:p w:rsidR="00F25035" w:rsidRPr="0035623B" w:rsidRDefault="00FE4EC3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природу </w:t>
            </w:r>
          </w:p>
          <w:p w:rsidR="0081757B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краеведческий музей </w:t>
            </w:r>
          </w:p>
          <w:p w:rsidR="00F25035" w:rsidRPr="0035623B" w:rsidRDefault="00FE4EC3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Каякент</w:t>
            </w:r>
            <w:proofErr w:type="spellEnd"/>
            <w:r w:rsidR="0081757B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района,</w:t>
            </w:r>
          </w:p>
          <w:p w:rsidR="00F25035" w:rsidRPr="0035623B" w:rsidRDefault="0081757B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почту, в библиотеку, в школу. 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9E70CD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</w:t>
            </w:r>
            <w:r w:rsidR="00F25035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 групп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Воспитанники групп, родители</w:t>
            </w:r>
          </w:p>
        </w:tc>
      </w:tr>
    </w:tbl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5035" w:rsidRPr="0035623B" w:rsidRDefault="00F25035" w:rsidP="00724B1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lastRenderedPageBreak/>
        <w:t>Раздел II. Работа с кадрами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НАПРАВЛЕНИЕ:</w:t>
      </w: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системы управления ДОУ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</w:t>
      </w: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1. Обеспечение безопасного функционирования ДОУ.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                          </w:t>
      </w: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2. Создание условий в ДОУ для образовательного процесса, в</w:t>
      </w:r>
      <w:r w:rsidR="009E70CD" w:rsidRPr="0035623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 ФГОС.</w:t>
      </w:r>
    </w:p>
    <w:tbl>
      <w:tblPr>
        <w:tblW w:w="1035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8"/>
        <w:gridCol w:w="4189"/>
        <w:gridCol w:w="1525"/>
        <w:gridCol w:w="2330"/>
        <w:gridCol w:w="1628"/>
      </w:tblGrid>
      <w:tr w:rsidR="00F25035" w:rsidRPr="0035623B" w:rsidTr="00F25035">
        <w:trPr>
          <w:trHeight w:val="645"/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Категория участников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25035">
        <w:trPr>
          <w:trHeight w:val="585"/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готовности здания и территории к новому учебному году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F25035" w:rsidRPr="0035623B" w:rsidTr="00F25035">
        <w:trPr>
          <w:trHeight w:val="915"/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Расстановка кадров по группам, текущие инструктажи с сотрудниками ДОУ.</w:t>
            </w:r>
          </w:p>
        </w:tc>
        <w:tc>
          <w:tcPr>
            <w:tcW w:w="14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8113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Январь,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Июнь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Зав. ДОУ.- </w:t>
            </w:r>
            <w:r w:rsidR="009E70CD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Гаджимурадова А.М.</w:t>
            </w:r>
          </w:p>
          <w:p w:rsidR="00F25035" w:rsidRPr="0035623B" w:rsidRDefault="009E70CD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УВР 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Кукрбанова</w:t>
            </w:r>
            <w:proofErr w:type="spell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Д.И.</w:t>
            </w:r>
            <w:r w:rsidR="00F25035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1338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зам.по АХЧ Меджидова Г.М-А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 -</w:t>
            </w:r>
          </w:p>
          <w:p w:rsidR="00F25035" w:rsidRPr="0035623B" w:rsidRDefault="009E70CD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Латипова</w:t>
            </w:r>
            <w:proofErr w:type="spell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Х.А-Г.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  <w:tr w:rsidR="00F25035" w:rsidRPr="0035623B" w:rsidTr="00F25035">
        <w:trPr>
          <w:trHeight w:val="60"/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педагогам в планировании и оформлении:</w:t>
            </w:r>
          </w:p>
          <w:p w:rsidR="00F25035" w:rsidRPr="0035623B" w:rsidRDefault="00F25035" w:rsidP="00E465B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рабочей документации воспитателей групп и специалистов;</w:t>
            </w:r>
          </w:p>
          <w:p w:rsidR="00F25035" w:rsidRPr="0035623B" w:rsidRDefault="00F25035" w:rsidP="00E465B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календарного плана совместной деятельности воспитателя с детьми в течение дня;</w:t>
            </w:r>
          </w:p>
          <w:p w:rsidR="00F25035" w:rsidRPr="0035623B" w:rsidRDefault="00F25035" w:rsidP="00E465B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перспективно-тематических планов работы с родителями на учебный год;</w:t>
            </w:r>
          </w:p>
          <w:p w:rsidR="00F25035" w:rsidRPr="0035623B" w:rsidRDefault="00F25035" w:rsidP="00F25035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9E70CD" w:rsidP="00F25035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УВР Курбанова Д.И.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 ДОУ</w:t>
            </w:r>
          </w:p>
        </w:tc>
      </w:tr>
      <w:tr w:rsidR="00F25035" w:rsidRPr="0035623B" w:rsidTr="00F25035">
        <w:trPr>
          <w:trHeight w:val="45"/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графика аттестации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Заведующая ДОУ – </w:t>
            </w:r>
            <w:r w:rsidR="009E70CD"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Гаджимурадова А.М.</w:t>
            </w:r>
          </w:p>
          <w:p w:rsidR="00F25035" w:rsidRPr="0035623B" w:rsidRDefault="009E70CD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УВР Курбанова Д.И.</w:t>
            </w:r>
          </w:p>
          <w:p w:rsidR="00F25035" w:rsidRPr="0035623B" w:rsidRDefault="00F25035" w:rsidP="00F25035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специалисты</w:t>
            </w:r>
          </w:p>
        </w:tc>
      </w:tr>
      <w:tr w:rsidR="00F25035" w:rsidRPr="0035623B" w:rsidTr="00F25035">
        <w:trPr>
          <w:trHeight w:val="3405"/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Инструктажи с сотрудниками ДОУ: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ОТ и ТБ;</w:t>
            </w:r>
            <w:proofErr w:type="gramEnd"/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пожарной безопасности;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ПБ в период новогодних праздников;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 охране жизни и здоровья детей в:  - осенний период;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   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зимний период;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   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весенний период;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    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летний период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ДОУ-</w:t>
            </w:r>
          </w:p>
          <w:p w:rsidR="00F25035" w:rsidRPr="0035623B" w:rsidRDefault="009E70CD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Гаджимурадова А.М.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811338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АХЧ Меджидова Г.М-А.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9E70CD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</w:tbl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         </w:t>
      </w:r>
    </w:p>
    <w:tbl>
      <w:tblPr>
        <w:tblW w:w="1003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5"/>
        <w:gridCol w:w="3779"/>
        <w:gridCol w:w="1613"/>
        <w:gridCol w:w="2232"/>
        <w:gridCol w:w="1776"/>
      </w:tblGrid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 комплектование фонда методической литературы, дидактических пособий к программе «От рождения до школы»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сентябрь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9E70CD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педагогической гостиной: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Планирование воспитательно-образовательной работы»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9E70CD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ФГОС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 ДОУ – </w:t>
            </w:r>
            <w:r w:rsidR="009E70CD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Гаджимурадова А.М.</w:t>
            </w:r>
          </w:p>
          <w:p w:rsidR="00F25035" w:rsidRPr="0035623B" w:rsidRDefault="009E70CD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ДОУ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праздника «День дошкольного работника»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Профком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Методическая помощь воспитателям при подготовке открытых мероприятий и формировании 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педагогов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9E70CD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ДОУ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пробных занятий по эвакуации детей из 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/сада на случай пожара.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811338" w:rsidP="009E70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АХЧ Меджидова Г.М-А.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Воспитатели, 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</w:t>
            </w:r>
            <w:proofErr w:type="spell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ДОУ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педагогической гостиной молодого воспитателя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Организация двигательного режима в разных возрастных группах»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9E70CD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Молодые воспитатели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воспитателями по темам самообразования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9E70CD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специалисты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8175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здания к зиме, уборка территории</w:t>
            </w:r>
            <w:r w:rsidR="0081757B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811338" w:rsidP="008113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АХЧ Меджидова Г.М-А.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материалов стенда «</w:t>
            </w:r>
            <w:r w:rsidR="0081757B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вестник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811338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</w:tc>
        <w:tc>
          <w:tcPr>
            <w:tcW w:w="133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подготовке к конкурсу - чтецов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посвященному празднику «День матери» , «Мы ищем таланты»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Консультация для педагогов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«Закаливающие мероприятия в детском саду. Сочетание воздушной ванны с физическими упражнениями, 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босохождение</w:t>
            </w:r>
            <w:proofErr w:type="spellEnd"/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использованием ребристой дорожки, массажных ковриков»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практических занятий по пожарной эвакуации.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 ДОУ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 </w:t>
            </w:r>
            <w:proofErr w:type="spellStart"/>
            <w:r w:rsidR="00811338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Латипова</w:t>
            </w:r>
            <w:proofErr w:type="spellEnd"/>
            <w:r w:rsidR="00811338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Х.А-Г.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811338" w:rsidP="008113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АХЧ Меджидова Г.М-А. 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1757B" w:rsidRPr="0035623B" w:rsidRDefault="0081757B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003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9"/>
        <w:gridCol w:w="3632"/>
        <w:gridCol w:w="1356"/>
        <w:gridCol w:w="2298"/>
        <w:gridCol w:w="2160"/>
      </w:tblGrid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выставки методической литературы и наглядных пособий в методкабинете на тему «Новогодние открытки своими руками »</w:t>
            </w:r>
          </w:p>
        </w:tc>
        <w:tc>
          <w:tcPr>
            <w:tcW w:w="13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5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811338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педагогической гостиной на тему: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различные формы взаимодействия с родителями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-подготовка к публичному выступлению на родительском собрании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помощь муз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уководителю в подготовке новогоднего утренника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подготовка новогоднего вечера для сотрудников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Профком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новинок методической литературы</w:t>
            </w:r>
          </w:p>
        </w:tc>
        <w:tc>
          <w:tcPr>
            <w:tcW w:w="13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05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811338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</w:tc>
        <w:tc>
          <w:tcPr>
            <w:tcW w:w="133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81757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</w:t>
            </w:r>
            <w:r w:rsidR="0081757B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 кабинете 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тему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:«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предметно- развивающей среды в группе»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помощь педагогам при подготовке к аттестации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для помощников воспитателей по проведению генеральных уборок, проветриваний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кварцеваний</w:t>
            </w:r>
            <w:proofErr w:type="spell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8113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Медсестра – </w:t>
            </w:r>
            <w:r w:rsidR="00811338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Мусаева А.</w:t>
            </w:r>
            <w:proofErr w:type="gramStart"/>
            <w:r w:rsidR="00811338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М-К</w:t>
            </w:r>
            <w:proofErr w:type="gramEnd"/>
            <w:r w:rsidR="00811338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Помощники воспитателей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гриппа в ДОУ в период эпидемиологического неблагополучия, проведение разъяснительной работы с сотрудниками.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8113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Заведующая ДОУ – </w:t>
            </w:r>
            <w:r w:rsidR="00811338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Гаджимурадова А.М.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правил 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Требования к санитарному содержанию помещений и дезинфекционные мероприятия.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8113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Медсестра – </w:t>
            </w:r>
            <w:proofErr w:type="spellStart"/>
            <w:r w:rsidR="00811338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Исмаилова</w:t>
            </w:r>
            <w:proofErr w:type="spellEnd"/>
            <w:r w:rsidR="00811338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Г.Ш.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помощь в подготовке тематических занятий, посвященных 23 февраля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811338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</w:tc>
        <w:tc>
          <w:tcPr>
            <w:tcW w:w="133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методического материала и практикум для педагогов на выставку: «Подарки для пап и мамочек»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праздника и подарков сотрудникам к 23 февраля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Профком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обновлению инструктажей по технике безопасности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8113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Зав. ДОУ – </w:t>
            </w:r>
            <w:r w:rsidR="00811338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Гаджимурадова А.М.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личными делами сотрудников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8113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Делопроизводитель </w:t>
            </w:r>
            <w:proofErr w:type="spellStart"/>
            <w:r w:rsidR="00811338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Нурбалаева</w:t>
            </w:r>
            <w:proofErr w:type="spellEnd"/>
            <w:r w:rsidR="00811338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учебной эвакуации детей и сотрудников из детского сада</w:t>
            </w:r>
          </w:p>
        </w:tc>
        <w:tc>
          <w:tcPr>
            <w:tcW w:w="1350" w:type="dxa"/>
            <w:vMerge w:val="restart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811338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АХЧ Меджидова Г.М-А.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и воспитанники ДОУ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сценария, костюмов, репертуара, декораций весеннего утренника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811338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уководитель, воспитатели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праздника посвященного Международному женскому дню.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Профком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Рейд комиссии профкома по охране труда: соблюдение правил техники безопасности на рабочем месте.</w:t>
            </w:r>
          </w:p>
        </w:tc>
        <w:tc>
          <w:tcPr>
            <w:tcW w:w="13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5C1F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Зав. ДОУ – </w:t>
            </w:r>
            <w:r w:rsidR="005C1FCF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Гаджимурадова А.М.   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председатель комиссии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методической помощи воспитателям в подготовке тестов для итоговой диагностики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5C1FCF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Производственное собрание «Забота об участке ДОУ – дело всего коллектива. Субботник. Рассада для цветников»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Зав. ДОУ – </w:t>
            </w:r>
            <w:r w:rsidR="005C1FCF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Гаджимурадова А.М.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Экологические субботники на территории 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5C1FCF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АХЧ Меджидова Г.М-А.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«Выполнение 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санэпидрежима</w:t>
            </w:r>
            <w:proofErr w:type="spell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5C1F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Медсестра 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ДОУ-</w:t>
            </w:r>
            <w:r w:rsidR="005C1FCF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Мусаева</w:t>
            </w:r>
            <w:proofErr w:type="spellEnd"/>
            <w:r w:rsidR="005C1FCF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  <w:proofErr w:type="gramStart"/>
            <w:r w:rsidR="005C1FCF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М-К</w:t>
            </w:r>
            <w:proofErr w:type="gramEnd"/>
            <w:r w:rsidR="005C1FCF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помощники воспитателей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итоговых занятий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5C1FCF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час о переходе на летний режим работы, знакомство с летним планом</w:t>
            </w:r>
          </w:p>
        </w:tc>
        <w:tc>
          <w:tcPr>
            <w:tcW w:w="13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5C1F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Зав. ДОУ – </w:t>
            </w:r>
            <w:r w:rsidR="005C1FCF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Гаджимурадова А.М.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специалисты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выпуска детей в школу и перевод в другие 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/сады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Зав. ДОУ</w:t>
            </w:r>
          </w:p>
          <w:p w:rsidR="00F25035" w:rsidRPr="0035623B" w:rsidRDefault="005C1FCF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Гаджимурадова А.М.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Ст. воспитатель, 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итоговому педсовету. Анализ работы за год. Определение задач на следующий учебный год.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5C1FCF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</w:tc>
        <w:tc>
          <w:tcPr>
            <w:tcW w:w="133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воспитателям в написании творческих планов на летний период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инструктажей по летней оздоровительной работе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5C1F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Медсестра – </w:t>
            </w:r>
            <w:proofErr w:type="spellStart"/>
            <w:r w:rsidR="005C1FCF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Исмаилова</w:t>
            </w:r>
            <w:proofErr w:type="spellEnd"/>
            <w:r w:rsidR="005C1FCF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Г.Ш.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педагогической гостиной: « Организация прогулки летом»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5C1FCF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Раздел III. </w:t>
      </w:r>
      <w:r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Организация контроля за </w:t>
      </w:r>
      <w:proofErr w:type="gramStart"/>
      <w:r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образовательной</w:t>
      </w:r>
      <w:proofErr w:type="gramEnd"/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 оздоровительной работой в ДОУ с детьми.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ind w:right="-14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НАПРАВЛЕНИЕ: </w:t>
      </w: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системы контроля.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1. Выявить положительные и отрицательные стороны организации образовательного процесса по всем направлениям развития ребёнка-дошкольника.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r w:rsidRPr="0035623B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 по результатам контроля исправить обнаруженные недочёты образовательной работы  и   определить перспективы развития.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C1FCF" w:rsidRPr="0035623B" w:rsidRDefault="005C1FCF" w:rsidP="00F25035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C1FCF" w:rsidRPr="0035623B" w:rsidRDefault="005C1FCF" w:rsidP="00F25035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C1FCF" w:rsidRPr="0035623B" w:rsidRDefault="005C1FCF" w:rsidP="00F25035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C1FCF" w:rsidRPr="0035623B" w:rsidRDefault="005C1FCF" w:rsidP="00F25035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lastRenderedPageBreak/>
        <w:t>3.1 Тематический контроль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Задача: </w:t>
      </w: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состояния воспитательно - образовательной работы по теме.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020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2"/>
        <w:gridCol w:w="4568"/>
        <w:gridCol w:w="1173"/>
        <w:gridCol w:w="1982"/>
        <w:gridCol w:w="1575"/>
      </w:tblGrid>
      <w:tr w:rsidR="00F25035" w:rsidRPr="0035623B" w:rsidTr="00F25035">
        <w:trPr>
          <w:tblCellSpacing w:w="0" w:type="dxa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 </w:t>
            </w:r>
            <w:proofErr w:type="spellStart"/>
            <w:proofErr w:type="gramStart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контроля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Кто подлежит контролю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Смотр-конкурс: «Готовность групп и кабинетов к новому учебному году»</w:t>
            </w:r>
          </w:p>
          <w:p w:rsidR="00F25035" w:rsidRPr="0035623B" w:rsidRDefault="00F25035" w:rsidP="00E465BB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Проверить состояние предметно-развивающей среды в группах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-Организация игровой развивающей среды;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наличие игрового и развивающего оборудования;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эстетическое оформление;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контроль соответствия проделанной работы воспитателей за летний период согласно творческому плану.</w:t>
            </w:r>
          </w:p>
          <w:p w:rsidR="00F25035" w:rsidRPr="0035623B" w:rsidRDefault="00F25035" w:rsidP="00E465BB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Наличие центров</w:t>
            </w: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 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учебной деятельности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родного края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экспериментально-исследовательской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театральной деятельности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физкультурно-оздоровительной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зоны уединения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художественно-продуктивной деятельности.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книжные уголки</w:t>
            </w:r>
          </w:p>
          <w:p w:rsidR="00F25035" w:rsidRPr="0035623B" w:rsidRDefault="00F25035" w:rsidP="00E465B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Наличие наглядной агитации для родителей: 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Стенды «Меню», Стенды и папки передвижки для родителей, «Наше творчество».</w:t>
            </w:r>
          </w:p>
          <w:p w:rsidR="00F25035" w:rsidRPr="0035623B" w:rsidRDefault="00F25035" w:rsidP="00E465B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Соблюдение требований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«Инструкции по о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хране жизни и здоровья детей», т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ехники безопасности, инструкции по охране труда.</w:t>
            </w:r>
          </w:p>
          <w:p w:rsidR="00F25035" w:rsidRPr="0035623B" w:rsidRDefault="00F25035" w:rsidP="00E465B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Подготовка документации педагогических работников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Перспективные планы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Календарные планы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Табеля посещаемости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Сведения о родителях и детях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Планы по самообразованию</w:t>
            </w:r>
          </w:p>
        </w:tc>
        <w:tc>
          <w:tcPr>
            <w:tcW w:w="12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Зав. ДОУ – </w:t>
            </w:r>
            <w:r w:rsidR="005C1FCF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Гаджимурадова А.М.</w:t>
            </w:r>
          </w:p>
          <w:p w:rsidR="00F25035" w:rsidRPr="0035623B" w:rsidRDefault="005C1FCF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035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"/>
        <w:gridCol w:w="4878"/>
        <w:gridCol w:w="1473"/>
        <w:gridCol w:w="1621"/>
        <w:gridCol w:w="1854"/>
      </w:tblGrid>
      <w:tr w:rsidR="00F25035" w:rsidRPr="0035623B" w:rsidTr="00F25035">
        <w:trPr>
          <w:tblCellSpacing w:w="0" w:type="dxa"/>
        </w:trPr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Оздоровительная работа в ДОУ</w:t>
            </w:r>
          </w:p>
          <w:p w:rsidR="00F25035" w:rsidRPr="0035623B" w:rsidRDefault="00F25035" w:rsidP="00E465B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в группах ДОУ для проведения работы</w:t>
            </w:r>
          </w:p>
          <w:p w:rsidR="00F25035" w:rsidRPr="0035623B" w:rsidRDefault="00F25035" w:rsidP="00E465B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планирования</w:t>
            </w:r>
          </w:p>
          <w:p w:rsidR="00F25035" w:rsidRPr="0035623B" w:rsidRDefault="00F25035" w:rsidP="00E465B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форм взаимодействия с родителями по данной проблеме</w:t>
            </w:r>
          </w:p>
          <w:p w:rsidR="00F25035" w:rsidRPr="0035623B" w:rsidRDefault="00F25035" w:rsidP="00E465B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уровня двигательной активности детей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5C1FCF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воспитанники ст. группы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4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4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Организация работы по Созданию условий для двигательной активности детей в ДОУ</w:t>
            </w:r>
          </w:p>
          <w:p w:rsidR="00F25035" w:rsidRPr="0035623B" w:rsidRDefault="00F25035" w:rsidP="00E465B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профессионального мастерства воспитателей</w:t>
            </w:r>
          </w:p>
          <w:p w:rsidR="00F25035" w:rsidRPr="0035623B" w:rsidRDefault="00F25035" w:rsidP="00E465B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в группе</w:t>
            </w:r>
          </w:p>
          <w:p w:rsidR="00F25035" w:rsidRPr="0035623B" w:rsidRDefault="00F25035" w:rsidP="00E465B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планирования работы с детьми</w:t>
            </w:r>
          </w:p>
          <w:p w:rsidR="00F25035" w:rsidRPr="0035623B" w:rsidRDefault="00F25035" w:rsidP="00E465B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5C1FCF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воспитанники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группы</w:t>
            </w:r>
          </w:p>
        </w:tc>
      </w:tr>
    </w:tbl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5035" w:rsidRPr="0035623B" w:rsidRDefault="00F25035" w:rsidP="00E465BB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lastRenderedPageBreak/>
        <w:t>Оперативный контроль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Задачи: </w:t>
      </w:r>
      <w:r w:rsidRPr="0035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Выявить положительные и отрицательные стороны организации образовательного процесса по всем направлениям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ребёнка-дошкольника.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2. Своевременно по результатам контроля исправить обнаруженные недочёты образовательной работы и определить перспективы развития</w:t>
      </w:r>
    </w:p>
    <w:tbl>
      <w:tblPr>
        <w:tblW w:w="1048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2"/>
        <w:gridCol w:w="4213"/>
        <w:gridCol w:w="1551"/>
        <w:gridCol w:w="2069"/>
        <w:gridCol w:w="1770"/>
      </w:tblGrid>
      <w:tr w:rsidR="00F25035" w:rsidRPr="0035623B" w:rsidTr="00F25035">
        <w:trPr>
          <w:tblCellSpacing w:w="0" w:type="dxa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 </w:t>
            </w:r>
            <w:proofErr w:type="spellStart"/>
            <w:proofErr w:type="gramStart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контроля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Кто подлежит контролю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E465B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ведения документации: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-своевременность и качество написания календарных планов;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наличие тетради «Сведения о родителях» и табеля посещаемости качество оформления;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эстетика оформления.</w:t>
            </w:r>
          </w:p>
          <w:p w:rsidR="00F25035" w:rsidRPr="0035623B" w:rsidRDefault="00F25035" w:rsidP="00E465B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родительских собраний</w:t>
            </w:r>
          </w:p>
          <w:p w:rsidR="00F25035" w:rsidRPr="0035623B" w:rsidRDefault="00F25035" w:rsidP="00E465B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Соблюдение режима дня в ДОУ 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пищи, режим организации прогулки, игровая деятельность в течение дня)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ДОУ,</w:t>
            </w:r>
          </w:p>
          <w:p w:rsidR="00F25035" w:rsidRPr="0035623B" w:rsidRDefault="005C1FCF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</w:t>
            </w:r>
            <w:r w:rsidR="00F25035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</w:t>
            </w:r>
            <w:r w:rsidR="005C1FCF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33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помощники воспитателей, инструктор по физ. культуре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E465BB">
            <w:pPr>
              <w:numPr>
                <w:ilvl w:val="0"/>
                <w:numId w:val="1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Скоординированность</w:t>
            </w:r>
            <w:proofErr w:type="spell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режима дня, циклограммы НОД и календарного плана работы</w:t>
            </w:r>
          </w:p>
          <w:p w:rsidR="00F25035" w:rsidRPr="0035623B" w:rsidRDefault="00F25035" w:rsidP="00E465BB">
            <w:pPr>
              <w:numPr>
                <w:ilvl w:val="0"/>
                <w:numId w:val="1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и проведение утренней гимнастики: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-соблюдение структуры, продолжительности, оптимальной физической нагрузки, с учётом возраста детей</w:t>
            </w:r>
          </w:p>
          <w:p w:rsidR="00F25035" w:rsidRPr="0035623B" w:rsidRDefault="00F25035" w:rsidP="00E465BB">
            <w:pPr>
              <w:numPr>
                <w:ilvl w:val="0"/>
                <w:numId w:val="1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Оснащение родительских уголков</w:t>
            </w:r>
          </w:p>
          <w:p w:rsidR="00F25035" w:rsidRPr="0035623B" w:rsidRDefault="00F25035" w:rsidP="00E465BB">
            <w:pPr>
              <w:numPr>
                <w:ilvl w:val="0"/>
                <w:numId w:val="1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проведения 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спортивных и подвижных игр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166050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  <w:r w:rsidR="00F25035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медсестр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25035">
        <w:trPr>
          <w:tblCellSpacing w:w="0" w:type="dxa"/>
        </w:trPr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0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E465BB">
            <w:pPr>
              <w:numPr>
                <w:ilvl w:val="0"/>
                <w:numId w:val="1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питания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гигиеническая обстановка;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сервировка стола;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-согласованность в работе взрослых и руководство организацией питания</w:t>
            </w:r>
          </w:p>
          <w:p w:rsidR="00F25035" w:rsidRPr="0035623B" w:rsidRDefault="00F25035" w:rsidP="00E465BB">
            <w:pPr>
              <w:numPr>
                <w:ilvl w:val="0"/>
                <w:numId w:val="1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индивидуальной работы с детьми на прогулке по развитию речи</w:t>
            </w:r>
          </w:p>
          <w:p w:rsidR="00F25035" w:rsidRPr="0035623B" w:rsidRDefault="00F25035" w:rsidP="00E465BB">
            <w:pPr>
              <w:numPr>
                <w:ilvl w:val="0"/>
                <w:numId w:val="1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закаливающих мероприятий после сна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166050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</w:t>
            </w:r>
            <w:r w:rsidR="00F25035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25035" w:rsidRPr="0035623B" w:rsidRDefault="00166050" w:rsidP="001660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F25035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едсестр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032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3"/>
        <w:gridCol w:w="4347"/>
        <w:gridCol w:w="1493"/>
        <w:gridCol w:w="1792"/>
        <w:gridCol w:w="1875"/>
      </w:tblGrid>
      <w:tr w:rsidR="00F25035" w:rsidRPr="0035623B" w:rsidTr="00F25035">
        <w:trPr>
          <w:tblCellSpacing w:w="0" w:type="dxa"/>
        </w:trPr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E465BB">
            <w:pPr>
              <w:numPr>
                <w:ilvl w:val="0"/>
                <w:numId w:val="1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прогулки: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-организация наблюдения;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двигательный режим детей на прогулке;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приемы активизации.</w:t>
            </w:r>
          </w:p>
          <w:p w:rsidR="00F25035" w:rsidRPr="0035623B" w:rsidRDefault="00F25035" w:rsidP="00E465BB">
            <w:pPr>
              <w:numPr>
                <w:ilvl w:val="0"/>
                <w:numId w:val="2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Правильность ведения журнала приема детей 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вгруппах</w:t>
            </w:r>
            <w:proofErr w:type="spellEnd"/>
          </w:p>
          <w:p w:rsidR="00F25035" w:rsidRPr="0035623B" w:rsidRDefault="00F25035" w:rsidP="00E465BB">
            <w:pPr>
              <w:numPr>
                <w:ilvl w:val="0"/>
                <w:numId w:val="2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предметно-развивающей среды в соответствии с ФГОС</w:t>
            </w:r>
          </w:p>
          <w:p w:rsidR="00F25035" w:rsidRPr="0035623B" w:rsidRDefault="00F25035" w:rsidP="00E465BB">
            <w:pPr>
              <w:numPr>
                <w:ilvl w:val="0"/>
                <w:numId w:val="2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музыкальных и физкультурных досугов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ДОУ,</w:t>
            </w:r>
          </w:p>
          <w:p w:rsidR="00F25035" w:rsidRPr="0035623B" w:rsidRDefault="00166050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</w:t>
            </w:r>
            <w:r w:rsidR="00F25035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25035" w:rsidRPr="0035623B" w:rsidRDefault="00F25035" w:rsidP="001660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</w:t>
            </w:r>
            <w:r w:rsidR="00166050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60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помощники воспитателей, инструктор по физ. культуре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E465BB">
            <w:pPr>
              <w:numPr>
                <w:ilvl w:val="0"/>
                <w:numId w:val="2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 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детей навыков самообслуживания: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культура умывания детей;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культура приема пищи;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навык ухода за одеждой</w:t>
            </w:r>
          </w:p>
          <w:p w:rsidR="00F25035" w:rsidRPr="0035623B" w:rsidRDefault="00F25035" w:rsidP="00E465BB">
            <w:pPr>
              <w:numPr>
                <w:ilvl w:val="0"/>
                <w:numId w:val="2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 воспитателей к НОД</w:t>
            </w:r>
          </w:p>
          <w:p w:rsidR="00F25035" w:rsidRPr="0035623B" w:rsidRDefault="00F25035" w:rsidP="00E465BB">
            <w:pPr>
              <w:numPr>
                <w:ilvl w:val="0"/>
                <w:numId w:val="2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Санитарное состояние группы</w:t>
            </w:r>
          </w:p>
          <w:p w:rsidR="00F25035" w:rsidRPr="0035623B" w:rsidRDefault="00F25035" w:rsidP="00E465BB">
            <w:pPr>
              <w:numPr>
                <w:ilvl w:val="0"/>
                <w:numId w:val="2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организации сна</w:t>
            </w:r>
          </w:p>
          <w:p w:rsidR="00F25035" w:rsidRPr="0035623B" w:rsidRDefault="00F25035" w:rsidP="00E465BB">
            <w:pPr>
              <w:numPr>
                <w:ilvl w:val="0"/>
                <w:numId w:val="2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планирования патриотического воспитания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166050" w:rsidP="001660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</w:t>
            </w:r>
            <w:r w:rsidR="00F25035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медсестра, 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зам.по АХЧ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25035">
        <w:trPr>
          <w:tblCellSpacing w:w="0" w:type="dxa"/>
        </w:trPr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</w:p>
        </w:tc>
        <w:tc>
          <w:tcPr>
            <w:tcW w:w="3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E465BB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одежды детей погодным условиям</w:t>
            </w:r>
          </w:p>
          <w:p w:rsidR="00F25035" w:rsidRPr="0035623B" w:rsidRDefault="00F25035" w:rsidP="00E465BB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эффективность хозяйственно-бытового труда детей: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знания, умения, навыки детей</w:t>
            </w:r>
          </w:p>
          <w:p w:rsidR="00F25035" w:rsidRPr="0035623B" w:rsidRDefault="00F25035" w:rsidP="00E465BB">
            <w:pPr>
              <w:numPr>
                <w:ilvl w:val="0"/>
                <w:numId w:val="2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проведения гимнастики пробуждения</w:t>
            </w:r>
          </w:p>
          <w:p w:rsidR="00F25035" w:rsidRPr="0035623B" w:rsidRDefault="00F25035" w:rsidP="00E465BB">
            <w:pPr>
              <w:numPr>
                <w:ilvl w:val="0"/>
                <w:numId w:val="2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закаливающих мероприятий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166050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</w:t>
            </w:r>
            <w:r w:rsidR="00F25035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медсестра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25035">
        <w:trPr>
          <w:tblCellSpacing w:w="0" w:type="dxa"/>
        </w:trPr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E465BB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СРИ</w:t>
            </w:r>
            <w:proofErr w:type="gramEnd"/>
          </w:p>
          <w:p w:rsidR="00F25035" w:rsidRPr="0035623B" w:rsidRDefault="00F25035" w:rsidP="00E465BB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с детьми по ОБЖ и ПДД</w:t>
            </w:r>
          </w:p>
          <w:p w:rsidR="00F25035" w:rsidRPr="0035623B" w:rsidRDefault="00F25035" w:rsidP="00E465BB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документации воспитателями</w:t>
            </w:r>
          </w:p>
          <w:p w:rsidR="00F25035" w:rsidRPr="0035623B" w:rsidRDefault="00F25035" w:rsidP="00E465BB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и организация работы с родителями</w:t>
            </w:r>
          </w:p>
          <w:p w:rsidR="00F25035" w:rsidRPr="0035623B" w:rsidRDefault="00F25035" w:rsidP="00E465BB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и проведение театрализованной деятельности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ind w:left="7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166050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АХЧ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5623B" w:rsidRPr="0035623B" w:rsidRDefault="0035623B" w:rsidP="00F25035">
      <w:pPr>
        <w:shd w:val="clear" w:color="auto" w:fill="FFFFFF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5623B" w:rsidRPr="0035623B" w:rsidRDefault="0035623B" w:rsidP="00F25035">
      <w:pPr>
        <w:shd w:val="clear" w:color="auto" w:fill="FFFFFF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5623B" w:rsidRPr="0035623B" w:rsidRDefault="0035623B" w:rsidP="00F25035">
      <w:pPr>
        <w:shd w:val="clear" w:color="auto" w:fill="FFFFFF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032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"/>
        <w:gridCol w:w="4458"/>
        <w:gridCol w:w="1752"/>
        <w:gridCol w:w="1799"/>
        <w:gridCol w:w="1836"/>
      </w:tblGrid>
      <w:tr w:rsidR="00F25035" w:rsidRPr="0035623B" w:rsidTr="00F25035">
        <w:trPr>
          <w:tblCellSpacing w:w="0" w:type="dxa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8,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E465BB">
            <w:pPr>
              <w:numPr>
                <w:ilvl w:val="0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с детьми в уголке природы: ведение календаря погоды, посадка лука и семян и т.д.</w:t>
            </w:r>
          </w:p>
          <w:p w:rsidR="00F25035" w:rsidRPr="0035623B" w:rsidRDefault="00F25035" w:rsidP="00E465BB">
            <w:pPr>
              <w:numPr>
                <w:ilvl w:val="0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родительских собраний</w:t>
            </w:r>
          </w:p>
          <w:p w:rsidR="00F25035" w:rsidRPr="0035623B" w:rsidRDefault="00F25035" w:rsidP="00E465BB">
            <w:pPr>
              <w:numPr>
                <w:ilvl w:val="0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Предупредительный контроль: «Исправность оборудования участков, озеленение территории»</w:t>
            </w:r>
          </w:p>
          <w:p w:rsidR="00F25035" w:rsidRPr="0035623B" w:rsidRDefault="00F25035" w:rsidP="00E465BB">
            <w:pPr>
              <w:numPr>
                <w:ilvl w:val="0"/>
                <w:numId w:val="2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спортивных и подвижных игр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1660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Заведующая ДОУ, </w:t>
            </w:r>
            <w:r w:rsidR="00166050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="00166050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="00166050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АХЧ, медсестры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166050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зам.по АХЧ</w:t>
            </w:r>
          </w:p>
        </w:tc>
        <w:tc>
          <w:tcPr>
            <w:tcW w:w="162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воспитанники ст. группы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E465BB">
            <w:pPr>
              <w:numPr>
                <w:ilvl w:val="0"/>
                <w:numId w:val="2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правил трудового распорядка</w:t>
            </w:r>
          </w:p>
          <w:p w:rsidR="00F25035" w:rsidRPr="0035623B" w:rsidRDefault="00F25035" w:rsidP="00E465BB">
            <w:pPr>
              <w:numPr>
                <w:ilvl w:val="0"/>
                <w:numId w:val="2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необходимого оборудования для спортивных игр в группах к летне-оздоровительному сезону</w:t>
            </w:r>
          </w:p>
          <w:p w:rsidR="00F25035" w:rsidRPr="0035623B" w:rsidRDefault="00F25035" w:rsidP="00E465BB">
            <w:pPr>
              <w:numPr>
                <w:ilvl w:val="0"/>
                <w:numId w:val="2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групп к 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летнему</w:t>
            </w:r>
            <w:proofErr w:type="gramEnd"/>
          </w:p>
          <w:p w:rsidR="00F25035" w:rsidRPr="0035623B" w:rsidRDefault="00F25035" w:rsidP="00F25035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оздоровительному сезону</w:t>
            </w:r>
          </w:p>
          <w:p w:rsidR="00F25035" w:rsidRPr="0035623B" w:rsidRDefault="00F25035" w:rsidP="00E465BB">
            <w:pPr>
              <w:numPr>
                <w:ilvl w:val="0"/>
                <w:numId w:val="2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проведением мониторинга</w:t>
            </w:r>
          </w:p>
          <w:p w:rsidR="00F25035" w:rsidRPr="0035623B" w:rsidRDefault="00F25035" w:rsidP="00E465BB">
            <w:pPr>
              <w:numPr>
                <w:ilvl w:val="0"/>
                <w:numId w:val="2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режима дня в ДОУ</w:t>
            </w:r>
          </w:p>
          <w:p w:rsidR="00F25035" w:rsidRPr="0035623B" w:rsidRDefault="00F25035" w:rsidP="00E465BB">
            <w:pPr>
              <w:numPr>
                <w:ilvl w:val="0"/>
                <w:numId w:val="2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прогулки: структура и продолжительность прогулки, двигательный режим детей на прогулке, наличие выносного материала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6050" w:rsidRPr="0035623B" w:rsidRDefault="00F25035" w:rsidP="001660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Заведующая ДОУ, </w:t>
            </w:r>
          </w:p>
          <w:p w:rsidR="00F25035" w:rsidRPr="0035623B" w:rsidRDefault="00166050" w:rsidP="001660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УВР, медсестры</w:t>
            </w:r>
            <w:r w:rsidR="00F25035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зам.по АХЧ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25035">
        <w:trPr>
          <w:tblCellSpacing w:w="0" w:type="dxa"/>
        </w:trPr>
        <w:tc>
          <w:tcPr>
            <w:tcW w:w="40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организацией образовательного процесса, работы с семьей, методической работы и повышением профессиональной компетенции педагогов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66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166050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</w:t>
            </w:r>
          </w:p>
        </w:tc>
        <w:tc>
          <w:tcPr>
            <w:tcW w:w="162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25035" w:rsidRPr="0035623B" w:rsidTr="00F25035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ind w:left="40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Календарное планирование 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proofErr w:type="gramEnd"/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процесса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Еженедельно пятница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C2397" w:rsidRPr="0035623B" w:rsidRDefault="00FC2397" w:rsidP="0016605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lastRenderedPageBreak/>
        <w:t>Раздел IV Административная и финансово- хозяйственная деятельность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Направление работы:</w:t>
      </w: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</w:t>
      </w: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улучшение материально-технической базы ДОУ</w:t>
      </w:r>
    </w:p>
    <w:tbl>
      <w:tblPr>
        <w:tblW w:w="10053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0"/>
        <w:gridCol w:w="5314"/>
        <w:gridCol w:w="1313"/>
        <w:gridCol w:w="2486"/>
      </w:tblGrid>
      <w:tr w:rsidR="00F25035" w:rsidRPr="0035623B" w:rsidTr="00FC2397">
        <w:trPr>
          <w:tblCellSpacing w:w="0" w:type="dxa"/>
        </w:trPr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 </w:t>
            </w:r>
            <w:proofErr w:type="spellStart"/>
            <w:proofErr w:type="gramStart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13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F25035" w:rsidRPr="0035623B" w:rsidTr="00FC2397">
        <w:trPr>
          <w:tblCellSpacing w:w="0" w:type="dxa"/>
        </w:trPr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E465BB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в группах</w:t>
            </w:r>
          </w:p>
          <w:p w:rsidR="00F25035" w:rsidRPr="0035623B" w:rsidRDefault="00F25035" w:rsidP="00E465BB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</w:rPr>
              <w:t>Покраска беседок и песочниц</w:t>
            </w:r>
          </w:p>
          <w:p w:rsidR="00F25035" w:rsidRPr="0035623B" w:rsidRDefault="00F25035" w:rsidP="00E465BB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</w:rPr>
              <w:t>Работа по благоустройству территории: посадка деревьев, кустарников, выкорчевывание кустарников и пеньков</w:t>
            </w:r>
          </w:p>
          <w:p w:rsidR="00F25035" w:rsidRPr="0035623B" w:rsidRDefault="00F25035" w:rsidP="00E465BB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</w:rPr>
              <w:t xml:space="preserve">Замена битой посуды на </w:t>
            </w:r>
            <w:proofErr w:type="gramStart"/>
            <w:r w:rsidRPr="0035623B">
              <w:rPr>
                <w:rFonts w:ascii="Times New Roman" w:hAnsi="Times New Roman" w:cs="Times New Roman"/>
                <w:sz w:val="24"/>
                <w:szCs w:val="24"/>
              </w:rPr>
              <w:t>новую</w:t>
            </w:r>
            <w:proofErr w:type="gramEnd"/>
          </w:p>
          <w:p w:rsidR="00F25035" w:rsidRPr="0035623B" w:rsidRDefault="00F25035" w:rsidP="00E465BB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</w:rPr>
              <w:t>Приобретение необходимых канцелярских принадлежностей</w:t>
            </w:r>
          </w:p>
          <w:p w:rsidR="00F25035" w:rsidRPr="0035623B" w:rsidRDefault="00F25035" w:rsidP="00E465BB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</w:rPr>
              <w:t>Пополнение метод</w:t>
            </w:r>
            <w:proofErr w:type="gramStart"/>
            <w:r w:rsidRPr="003562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56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62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5623B">
              <w:rPr>
                <w:rFonts w:ascii="Times New Roman" w:hAnsi="Times New Roman" w:cs="Times New Roman"/>
                <w:sz w:val="24"/>
                <w:szCs w:val="24"/>
              </w:rPr>
              <w:t>абинета новинками методической литературы</w:t>
            </w:r>
          </w:p>
          <w:p w:rsidR="00F25035" w:rsidRPr="0035623B" w:rsidRDefault="006D7681" w:rsidP="00E465BB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</w:rPr>
              <w:t>Ремонт в кор</w:t>
            </w:r>
            <w:r w:rsidR="00F25035" w:rsidRPr="0035623B">
              <w:rPr>
                <w:rFonts w:ascii="Times New Roman" w:hAnsi="Times New Roman" w:cs="Times New Roman"/>
                <w:sz w:val="24"/>
                <w:szCs w:val="24"/>
              </w:rPr>
              <w:t>идоре,</w:t>
            </w:r>
            <w:r w:rsidRPr="00356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035" w:rsidRPr="0035623B">
              <w:rPr>
                <w:rFonts w:ascii="Times New Roman" w:hAnsi="Times New Roman" w:cs="Times New Roman"/>
                <w:sz w:val="24"/>
                <w:szCs w:val="24"/>
              </w:rPr>
              <w:t>покраска стен.</w:t>
            </w:r>
          </w:p>
        </w:tc>
        <w:tc>
          <w:tcPr>
            <w:tcW w:w="13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Сентябрь</w:t>
            </w:r>
          </w:p>
        </w:tc>
        <w:tc>
          <w:tcPr>
            <w:tcW w:w="248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6050" w:rsidRPr="0035623B" w:rsidRDefault="00166050" w:rsidP="0016605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16605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ДО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26D6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Гаджимурадова А.М.</w:t>
            </w:r>
          </w:p>
          <w:p w:rsidR="00F25035" w:rsidRPr="0035623B" w:rsidRDefault="003E26D6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АХЧ Меджидова Г.М-А.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медсестра – </w:t>
            </w:r>
            <w:proofErr w:type="spellStart"/>
            <w:r w:rsidR="003E26D6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Латипова</w:t>
            </w:r>
            <w:proofErr w:type="spellEnd"/>
            <w:r w:rsidR="003E26D6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Х.А-Г.</w:t>
            </w:r>
          </w:p>
          <w:p w:rsidR="003E26D6" w:rsidRPr="0035623B" w:rsidRDefault="003E26D6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охране труда, председатель профкома</w:t>
            </w:r>
          </w:p>
          <w:p w:rsidR="00F25035" w:rsidRPr="0035623B" w:rsidRDefault="003E26D6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Керимова У.Ш.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16605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C239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ДО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26D6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Гаджимурадова А.М.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26D6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зам.по АХЧ Меджидова Г.М-А.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E26D6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зам.по УВР Курбанова Д.И.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медсестра – </w:t>
            </w:r>
            <w:proofErr w:type="spellStart"/>
            <w:r w:rsidR="003E26D6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мусаева</w:t>
            </w:r>
            <w:proofErr w:type="spellEnd"/>
            <w:r w:rsidR="003E26D6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  <w:proofErr w:type="gramStart"/>
            <w:r w:rsidR="003E26D6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М-К</w:t>
            </w:r>
            <w:proofErr w:type="gramEnd"/>
            <w:r w:rsidR="003E26D6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комиссия по охране труда, председатель профкома</w:t>
            </w:r>
          </w:p>
          <w:p w:rsidR="00F25035" w:rsidRPr="0035623B" w:rsidRDefault="003E26D6" w:rsidP="00FC239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Керимова У.Ш.</w:t>
            </w:r>
          </w:p>
        </w:tc>
      </w:tr>
      <w:tr w:rsidR="00F25035" w:rsidRPr="0035623B" w:rsidTr="00FC2397">
        <w:trPr>
          <w:tblCellSpacing w:w="0" w:type="dxa"/>
        </w:trPr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E465BB">
            <w:pPr>
              <w:pStyle w:val="a4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Рейд комиссии по охране труда</w:t>
            </w:r>
          </w:p>
          <w:p w:rsidR="00F25035" w:rsidRPr="0035623B" w:rsidRDefault="00F25035" w:rsidP="00E465BB">
            <w:pPr>
              <w:pStyle w:val="a4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по осенней уборке территории, обрезке кустарников, деревьев</w:t>
            </w:r>
          </w:p>
          <w:p w:rsidR="00F25035" w:rsidRPr="0035623B" w:rsidRDefault="00F25035" w:rsidP="00E465BB">
            <w:pPr>
              <w:pStyle w:val="a4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метелок, инструментов для ухода за растениями на участке</w:t>
            </w:r>
          </w:p>
          <w:p w:rsidR="00F25035" w:rsidRPr="0035623B" w:rsidRDefault="00F25035" w:rsidP="00E465BB">
            <w:pPr>
              <w:pStyle w:val="a4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Заправка оргтехники</w:t>
            </w:r>
          </w:p>
          <w:p w:rsidR="00F25035" w:rsidRPr="0035623B" w:rsidRDefault="00F25035" w:rsidP="00E465BB">
            <w:pPr>
              <w:pStyle w:val="a4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Инвентаризация в ДОУ. Списание малоценного и ценного инвентаря</w:t>
            </w:r>
          </w:p>
        </w:tc>
        <w:tc>
          <w:tcPr>
            <w:tcW w:w="13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8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C2397">
        <w:trPr>
          <w:tblCellSpacing w:w="0" w:type="dxa"/>
        </w:trPr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E465BB">
            <w:pPr>
              <w:pStyle w:val="a4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Установка прожекторов на территории 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F25035" w:rsidRPr="0035623B" w:rsidRDefault="00F25035" w:rsidP="00E465BB">
            <w:pPr>
              <w:pStyle w:val="a4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Рейд по проверке санитарного состояния групп</w:t>
            </w:r>
          </w:p>
          <w:p w:rsidR="00F25035" w:rsidRPr="0035623B" w:rsidRDefault="00F25035" w:rsidP="00E465BB">
            <w:pPr>
              <w:pStyle w:val="a4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утеплителей для окон</w:t>
            </w:r>
          </w:p>
          <w:p w:rsidR="00F25035" w:rsidRPr="0035623B" w:rsidRDefault="00F25035" w:rsidP="00E465BB">
            <w:pPr>
              <w:pStyle w:val="a4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о назначении 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ответственных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ОТ и пожарной безопасности</w:t>
            </w:r>
          </w:p>
        </w:tc>
        <w:tc>
          <w:tcPr>
            <w:tcW w:w="13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8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C2397">
        <w:trPr>
          <w:tblCellSpacing w:w="0" w:type="dxa"/>
        </w:trPr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E465BB">
            <w:pPr>
              <w:pStyle w:val="a4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оформлению ДОУ к Новому году, приобретение мишуры, елочных игрушек</w:t>
            </w:r>
          </w:p>
          <w:p w:rsidR="00F25035" w:rsidRPr="0035623B" w:rsidRDefault="00F25035" w:rsidP="00E465BB">
            <w:pPr>
              <w:pStyle w:val="a4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освещения ДОУ, работа по дополнительному освещению ДОУ</w:t>
            </w:r>
          </w:p>
          <w:p w:rsidR="00F25035" w:rsidRPr="0035623B" w:rsidRDefault="00F25035" w:rsidP="00E465BB">
            <w:pPr>
              <w:pStyle w:val="a4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Рейд комиссии на пищеблок, в прачечную по соблюдению ОБЖ</w:t>
            </w:r>
          </w:p>
          <w:p w:rsidR="00F25035" w:rsidRPr="0035623B" w:rsidRDefault="00F25035" w:rsidP="00E465BB">
            <w:pPr>
              <w:pStyle w:val="a4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плана профилактических мероприятий по ОРЗ и гриппу</w:t>
            </w:r>
          </w:p>
          <w:p w:rsidR="00F25035" w:rsidRPr="0035623B" w:rsidRDefault="00F25035" w:rsidP="00E465BB">
            <w:pPr>
              <w:pStyle w:val="a4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графика отпусков</w:t>
            </w:r>
          </w:p>
        </w:tc>
        <w:tc>
          <w:tcPr>
            <w:tcW w:w="13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8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C2397">
        <w:trPr>
          <w:tblCellSpacing w:w="0" w:type="dxa"/>
        </w:trPr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E465BB">
            <w:pPr>
              <w:pStyle w:val="a4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нормативно - правовой документацией</w:t>
            </w:r>
          </w:p>
          <w:p w:rsidR="00F25035" w:rsidRPr="0035623B" w:rsidRDefault="00F25035" w:rsidP="00E465BB">
            <w:pPr>
              <w:pStyle w:val="a4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канцелярских принадлежностей</w:t>
            </w:r>
          </w:p>
          <w:p w:rsidR="00F25035" w:rsidRPr="0035623B" w:rsidRDefault="006D7681" w:rsidP="00E465BB">
            <w:pPr>
              <w:pStyle w:val="a4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Замена </w:t>
            </w:r>
            <w:r w:rsidR="00F25035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электропроводки</w:t>
            </w:r>
          </w:p>
        </w:tc>
        <w:tc>
          <w:tcPr>
            <w:tcW w:w="13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1660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8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C2397">
        <w:trPr>
          <w:tblCellSpacing w:w="0" w:type="dxa"/>
        </w:trPr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6050" w:rsidRPr="0035623B" w:rsidRDefault="00166050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E465BB">
            <w:pPr>
              <w:numPr>
                <w:ilvl w:val="0"/>
                <w:numId w:val="3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недостающей посуды на пищеблок</w:t>
            </w:r>
          </w:p>
          <w:p w:rsidR="00F25035" w:rsidRPr="0035623B" w:rsidRDefault="00F25035" w:rsidP="00E465BB">
            <w:pPr>
              <w:numPr>
                <w:ilvl w:val="0"/>
                <w:numId w:val="3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метод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абинета новинками методической литературы</w:t>
            </w:r>
          </w:p>
          <w:p w:rsidR="00F25035" w:rsidRPr="0035623B" w:rsidRDefault="00F25035" w:rsidP="00E465BB">
            <w:pPr>
              <w:numPr>
                <w:ilvl w:val="0"/>
                <w:numId w:val="3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Ревизия продуктового склада</w:t>
            </w:r>
          </w:p>
          <w:p w:rsidR="00F25035" w:rsidRPr="0035623B" w:rsidRDefault="00F25035" w:rsidP="00E465BB">
            <w:pPr>
              <w:numPr>
                <w:ilvl w:val="0"/>
                <w:numId w:val="3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санэпидрежима</w:t>
            </w:r>
            <w:proofErr w:type="spell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ДОУ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8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C2397">
        <w:trPr>
          <w:tblCellSpacing w:w="0" w:type="dxa"/>
        </w:trPr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E465BB">
            <w:pPr>
              <w:numPr>
                <w:ilvl w:val="0"/>
                <w:numId w:val="3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лакокрасочных изделий для покраски оборудования на участках</w:t>
            </w:r>
          </w:p>
          <w:p w:rsidR="00F25035" w:rsidRPr="0035623B" w:rsidRDefault="00F25035" w:rsidP="00E465BB">
            <w:pPr>
              <w:numPr>
                <w:ilvl w:val="0"/>
                <w:numId w:val="3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Посадка рассады цветов на клумбах</w:t>
            </w:r>
          </w:p>
          <w:p w:rsidR="00F25035" w:rsidRPr="0035623B" w:rsidRDefault="00F25035" w:rsidP="00E465BB">
            <w:pPr>
              <w:numPr>
                <w:ilvl w:val="0"/>
                <w:numId w:val="3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Рейд по санитарному состоянию помещений ДОУ</w:t>
            </w:r>
          </w:p>
          <w:p w:rsidR="00F25035" w:rsidRPr="0035623B" w:rsidRDefault="00F25035" w:rsidP="00E465BB">
            <w:pPr>
              <w:numPr>
                <w:ilvl w:val="0"/>
                <w:numId w:val="3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спортивного инвентаря для организации игр детей</w:t>
            </w:r>
          </w:p>
          <w:p w:rsidR="00F25035" w:rsidRPr="0035623B" w:rsidRDefault="00F25035" w:rsidP="00E465BB">
            <w:pPr>
              <w:numPr>
                <w:ilvl w:val="0"/>
                <w:numId w:val="3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13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8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C2397">
        <w:trPr>
          <w:tblCellSpacing w:w="0" w:type="dxa"/>
        </w:trPr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E465BB">
            <w:pPr>
              <w:numPr>
                <w:ilvl w:val="0"/>
                <w:numId w:val="3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благоустройству территории</w:t>
            </w:r>
          </w:p>
          <w:p w:rsidR="00F25035" w:rsidRPr="0035623B" w:rsidRDefault="00F25035" w:rsidP="00E465BB">
            <w:pPr>
              <w:numPr>
                <w:ilvl w:val="0"/>
                <w:numId w:val="3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необходимого инвентаря для уборки территории</w:t>
            </w:r>
          </w:p>
          <w:p w:rsidR="00F25035" w:rsidRPr="0035623B" w:rsidRDefault="00F25035" w:rsidP="00E465BB">
            <w:pPr>
              <w:numPr>
                <w:ilvl w:val="0"/>
                <w:numId w:val="3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Покраска беседок и оборудования на участках</w:t>
            </w:r>
          </w:p>
          <w:p w:rsidR="00F25035" w:rsidRPr="0035623B" w:rsidRDefault="00F25035" w:rsidP="00E465BB">
            <w:pPr>
              <w:numPr>
                <w:ilvl w:val="0"/>
                <w:numId w:val="3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песочных наборов и других игрушек для летнего отдыха детей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8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5035" w:rsidRPr="0035623B" w:rsidTr="00FC2397">
        <w:trPr>
          <w:tblCellSpacing w:w="0" w:type="dxa"/>
        </w:trPr>
        <w:tc>
          <w:tcPr>
            <w:tcW w:w="9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E465BB">
            <w:pPr>
              <w:numPr>
                <w:ilvl w:val="0"/>
                <w:numId w:val="3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ремонтных работ</w:t>
            </w:r>
          </w:p>
          <w:p w:rsidR="00F25035" w:rsidRPr="0035623B" w:rsidRDefault="00F25035" w:rsidP="00E465BB">
            <w:pPr>
              <w:numPr>
                <w:ilvl w:val="0"/>
                <w:numId w:val="3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по проведению ремонтных работ</w:t>
            </w:r>
          </w:p>
          <w:p w:rsidR="00F25035" w:rsidRPr="0035623B" w:rsidRDefault="00F25035" w:rsidP="00E465BB">
            <w:pPr>
              <w:numPr>
                <w:ilvl w:val="0"/>
                <w:numId w:val="3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на участках и цветниках</w:t>
            </w:r>
          </w:p>
          <w:p w:rsidR="00F25035" w:rsidRPr="0035623B" w:rsidRDefault="00F25035" w:rsidP="00E465BB">
            <w:pPr>
              <w:numPr>
                <w:ilvl w:val="0"/>
                <w:numId w:val="3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Завоз свежего песка</w:t>
            </w:r>
          </w:p>
          <w:p w:rsidR="00F25035" w:rsidRPr="0035623B" w:rsidRDefault="00F25035" w:rsidP="00E465BB">
            <w:pPr>
              <w:numPr>
                <w:ilvl w:val="0"/>
                <w:numId w:val="3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материалов для проведения ремонтных работ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8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25035" w:rsidRPr="0035623B" w:rsidRDefault="00F25035" w:rsidP="00F25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D7681" w:rsidRPr="0035623B" w:rsidRDefault="006D7681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D7681" w:rsidRPr="0035623B" w:rsidRDefault="006D7681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25035" w:rsidRPr="0035623B" w:rsidRDefault="00F25035" w:rsidP="00724B1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lastRenderedPageBreak/>
        <w:t>Раздел V</w:t>
      </w:r>
      <w:r w:rsidRPr="0035623B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Организация взаимодействия ДОУ </w:t>
      </w:r>
      <w:proofErr w:type="gramStart"/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с</w:t>
      </w:r>
      <w:proofErr w:type="gramEnd"/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родителями воспитанников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Направления работы</w:t>
      </w:r>
      <w:r w:rsidRPr="003562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: </w:t>
      </w:r>
      <w:r w:rsidRPr="0035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1. </w:t>
      </w: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помощи семье в воспитании.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ind w:left="188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2. </w:t>
      </w: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 семьи в образовательный процесс.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ind w:left="15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. Культурно-просветительная работа.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56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35623B">
        <w:rPr>
          <w:rFonts w:ascii="Times New Roman" w:eastAsia="Times New Roman" w:hAnsi="Times New Roman" w:cs="Times New Roman"/>
          <w:color w:val="000000"/>
          <w:sz w:val="28"/>
          <w:szCs w:val="28"/>
        </w:rPr>
        <w:t>. Формирование семейных ценностей у дошкольников через взаимодействие с семьями воспитанников.</w:t>
      </w:r>
    </w:p>
    <w:p w:rsidR="00F25035" w:rsidRPr="0035623B" w:rsidRDefault="00F25035" w:rsidP="00F25035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988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0"/>
        <w:gridCol w:w="5051"/>
        <w:gridCol w:w="1635"/>
        <w:gridCol w:w="2289"/>
      </w:tblGrid>
      <w:tr w:rsidR="00F25035" w:rsidRPr="0035623B" w:rsidTr="006D7681">
        <w:trPr>
          <w:tblCellSpacing w:w="0" w:type="dxa"/>
        </w:trPr>
        <w:tc>
          <w:tcPr>
            <w:tcW w:w="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 </w:t>
            </w:r>
            <w:proofErr w:type="spellStart"/>
            <w:proofErr w:type="gramStart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2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F25035" w:rsidRPr="0035623B" w:rsidTr="006D7681">
        <w:trPr>
          <w:tblCellSpacing w:w="0" w:type="dxa"/>
        </w:trPr>
        <w:tc>
          <w:tcPr>
            <w:tcW w:w="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личных дел воспитанников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 октябрь</w:t>
            </w:r>
          </w:p>
        </w:tc>
        <w:tc>
          <w:tcPr>
            <w:tcW w:w="22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 ДОУ, воспитатели</w:t>
            </w:r>
          </w:p>
        </w:tc>
      </w:tr>
      <w:tr w:rsidR="00F25035" w:rsidRPr="0035623B" w:rsidTr="006D7681">
        <w:trPr>
          <w:tblCellSpacing w:w="0" w:type="dxa"/>
        </w:trPr>
        <w:tc>
          <w:tcPr>
            <w:tcW w:w="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Общее родительское собрание № 1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«Задачи и направления воспитательно-образовательной работы на учебный год»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Общее родительское собрание № 2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«Итоги работы ДОУ за учебный год по всем образовательным областям»</w:t>
            </w: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F250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25035" w:rsidRPr="0035623B" w:rsidRDefault="00F25035" w:rsidP="003E26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Заведующая ДОУ, </w:t>
            </w:r>
            <w:r w:rsidR="003E26D6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="003E26D6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="003E26D6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УВР, медсестры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специалисты</w:t>
            </w:r>
          </w:p>
        </w:tc>
      </w:tr>
    </w:tbl>
    <w:p w:rsidR="00F25035" w:rsidRPr="0035623B" w:rsidRDefault="00F25035">
      <w:pPr>
        <w:rPr>
          <w:rFonts w:ascii="Times New Roman" w:hAnsi="Times New Roman" w:cs="Times New Roman"/>
        </w:rPr>
      </w:pPr>
    </w:p>
    <w:p w:rsidR="006D7681" w:rsidRPr="0035623B" w:rsidRDefault="006D7681">
      <w:pPr>
        <w:rPr>
          <w:rFonts w:ascii="Times New Roman" w:hAnsi="Times New Roman" w:cs="Times New Roman"/>
        </w:rPr>
      </w:pPr>
    </w:p>
    <w:p w:rsidR="008515DA" w:rsidRPr="0035623B" w:rsidRDefault="008515DA">
      <w:pPr>
        <w:rPr>
          <w:rFonts w:ascii="Times New Roman" w:hAnsi="Times New Roman" w:cs="Times New Roman"/>
        </w:rPr>
      </w:pPr>
    </w:p>
    <w:p w:rsidR="008515DA" w:rsidRPr="0035623B" w:rsidRDefault="008515DA">
      <w:pPr>
        <w:rPr>
          <w:rFonts w:ascii="Times New Roman" w:hAnsi="Times New Roman" w:cs="Times New Roman"/>
        </w:rPr>
      </w:pPr>
    </w:p>
    <w:p w:rsidR="008515DA" w:rsidRPr="0035623B" w:rsidRDefault="008515DA">
      <w:pPr>
        <w:rPr>
          <w:rFonts w:ascii="Times New Roman" w:hAnsi="Times New Roman" w:cs="Times New Roman"/>
        </w:rPr>
      </w:pPr>
    </w:p>
    <w:p w:rsidR="008515DA" w:rsidRPr="0035623B" w:rsidRDefault="008515DA">
      <w:pPr>
        <w:rPr>
          <w:rFonts w:ascii="Times New Roman" w:hAnsi="Times New Roman" w:cs="Times New Roman"/>
        </w:rPr>
      </w:pPr>
    </w:p>
    <w:p w:rsidR="008515DA" w:rsidRPr="0035623B" w:rsidRDefault="008515DA">
      <w:pPr>
        <w:rPr>
          <w:rFonts w:ascii="Times New Roman" w:hAnsi="Times New Roman" w:cs="Times New Roman"/>
        </w:rPr>
      </w:pPr>
    </w:p>
    <w:p w:rsidR="008515DA" w:rsidRPr="0035623B" w:rsidRDefault="008515DA">
      <w:pPr>
        <w:rPr>
          <w:rFonts w:ascii="Times New Roman" w:hAnsi="Times New Roman" w:cs="Times New Roman"/>
        </w:rPr>
      </w:pPr>
    </w:p>
    <w:p w:rsidR="008515DA" w:rsidRPr="0035623B" w:rsidRDefault="008515DA">
      <w:pPr>
        <w:rPr>
          <w:rFonts w:ascii="Times New Roman" w:hAnsi="Times New Roman" w:cs="Times New Roman"/>
        </w:rPr>
      </w:pPr>
    </w:p>
    <w:p w:rsidR="008515DA" w:rsidRPr="0035623B" w:rsidRDefault="008515DA">
      <w:pPr>
        <w:rPr>
          <w:rFonts w:ascii="Times New Roman" w:hAnsi="Times New Roman" w:cs="Times New Roman"/>
        </w:rPr>
      </w:pPr>
    </w:p>
    <w:p w:rsidR="008515DA" w:rsidRPr="0035623B" w:rsidRDefault="008515DA">
      <w:pPr>
        <w:rPr>
          <w:rFonts w:ascii="Times New Roman" w:hAnsi="Times New Roman" w:cs="Times New Roman"/>
        </w:rPr>
      </w:pPr>
    </w:p>
    <w:p w:rsidR="008515DA" w:rsidRPr="0035623B" w:rsidRDefault="008515DA" w:rsidP="008515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23B">
        <w:rPr>
          <w:rFonts w:ascii="Times New Roman" w:hAnsi="Times New Roman" w:cs="Times New Roman"/>
          <w:b/>
          <w:sz w:val="28"/>
          <w:szCs w:val="28"/>
        </w:rPr>
        <w:lastRenderedPageBreak/>
        <w:t>Родительские собрания</w:t>
      </w:r>
    </w:p>
    <w:tbl>
      <w:tblPr>
        <w:tblW w:w="9781" w:type="dxa"/>
        <w:tblInd w:w="-9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843"/>
        <w:gridCol w:w="3402"/>
        <w:gridCol w:w="2410"/>
        <w:gridCol w:w="2126"/>
      </w:tblGrid>
      <w:tr w:rsidR="008515DA" w:rsidRPr="0035623B" w:rsidTr="00604C6F">
        <w:trPr>
          <w:trHeight w:val="272"/>
        </w:trPr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5DA" w:rsidRPr="0035623B" w:rsidRDefault="008515DA" w:rsidP="00604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5DA" w:rsidRPr="0035623B" w:rsidRDefault="008515DA" w:rsidP="00604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5DA" w:rsidRPr="0035623B" w:rsidRDefault="008515DA" w:rsidP="00604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5DA" w:rsidRPr="0035623B" w:rsidRDefault="008515DA" w:rsidP="00604C6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8515DA" w:rsidRPr="0035623B" w:rsidTr="00604C6F">
        <w:trPr>
          <w:trHeight w:val="1243"/>
        </w:trPr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5DA" w:rsidRPr="0035623B" w:rsidRDefault="008515DA" w:rsidP="00E465BB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5DA" w:rsidRPr="0035623B" w:rsidRDefault="008515DA" w:rsidP="004E38F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1.«</w:t>
            </w:r>
            <w:r w:rsidR="004E38FA"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Адаптация ребенка в детском саду</w:t>
            </w: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5DA" w:rsidRPr="0035623B" w:rsidRDefault="008515DA" w:rsidP="004E38F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2.«</w:t>
            </w:r>
            <w:r w:rsidR="004E38FA"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 и дом, я, моя семья, мой дом</w:t>
            </w: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5DA" w:rsidRPr="0035623B" w:rsidRDefault="008515DA" w:rsidP="00604C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3.«</w:t>
            </w:r>
            <w:r w:rsidR="004E38FA"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самостоятельности у детей младшего возраста</w:t>
            </w: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</w:p>
          <w:p w:rsidR="008515DA" w:rsidRPr="0035623B" w:rsidRDefault="008515DA" w:rsidP="00604C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«Наши достижения за год»</w:t>
            </w:r>
          </w:p>
        </w:tc>
      </w:tr>
      <w:tr w:rsidR="008515DA" w:rsidRPr="0035623B" w:rsidTr="00604C6F">
        <w:trPr>
          <w:trHeight w:val="923"/>
        </w:trPr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5DA" w:rsidRPr="0035623B" w:rsidRDefault="008515DA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группа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5DA" w:rsidRPr="0035623B" w:rsidRDefault="008515DA" w:rsidP="00604C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1.«Возрастные особенности детей 4-5 лет»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5DA" w:rsidRPr="0035623B" w:rsidRDefault="008515DA" w:rsidP="00604C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2.«Воспитание у детей среднего возраста»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5DA" w:rsidRPr="0035623B" w:rsidRDefault="008515DA" w:rsidP="004E38F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E38FA"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«Наши достижения за год»</w:t>
            </w:r>
          </w:p>
        </w:tc>
      </w:tr>
      <w:tr w:rsidR="008515DA" w:rsidRPr="0035623B" w:rsidTr="00604C6F">
        <w:trPr>
          <w:trHeight w:val="1281"/>
        </w:trPr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5DA" w:rsidRPr="0035623B" w:rsidRDefault="008515DA" w:rsidP="00604C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Старшая группа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5DA" w:rsidRPr="0035623B" w:rsidRDefault="008515DA" w:rsidP="004E38F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E38FA"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«Вот и мы стали на год взрослее»</w:t>
            </w: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5DA" w:rsidRPr="0035623B" w:rsidRDefault="008515DA" w:rsidP="004E38F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2.«</w:t>
            </w:r>
            <w:r w:rsidR="004E38FA"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Роль книги в жизни ребенка</w:t>
            </w: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5DA" w:rsidRPr="0035623B" w:rsidRDefault="008515DA" w:rsidP="00604C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4E38FA"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«Семья на пороге школьной жизни» </w:t>
            </w:r>
          </w:p>
          <w:p w:rsidR="008515DA" w:rsidRPr="0035623B" w:rsidRDefault="008515DA" w:rsidP="00604C6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562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«Наши достижения за год»</w:t>
            </w:r>
          </w:p>
        </w:tc>
      </w:tr>
    </w:tbl>
    <w:p w:rsidR="008515DA" w:rsidRPr="0035623B" w:rsidRDefault="008515DA">
      <w:pPr>
        <w:rPr>
          <w:rFonts w:ascii="Times New Roman" w:hAnsi="Times New Roman" w:cs="Times New Roman"/>
        </w:rPr>
      </w:pPr>
    </w:p>
    <w:tbl>
      <w:tblPr>
        <w:tblW w:w="988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0"/>
        <w:gridCol w:w="5051"/>
        <w:gridCol w:w="1635"/>
        <w:gridCol w:w="2289"/>
      </w:tblGrid>
      <w:tr w:rsidR="006D7681" w:rsidRPr="0035623B" w:rsidTr="00604C6F">
        <w:trPr>
          <w:tblCellSpacing w:w="0" w:type="dxa"/>
        </w:trPr>
        <w:tc>
          <w:tcPr>
            <w:tcW w:w="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623B" w:rsidRDefault="006D7681" w:rsidP="00604C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Проведение консультаций с родителями:</w:t>
            </w:r>
          </w:p>
          <w:p w:rsidR="006D7681" w:rsidRPr="0035623B" w:rsidRDefault="006D7681" w:rsidP="00604C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</w:t>
            </w:r>
            <w:r w:rsidRPr="0035623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bdr w:val="none" w:sz="0" w:space="0" w:color="auto" w:frame="1"/>
              </w:rPr>
              <w:t>Индивидуальные особенности поведения детей в период адаптации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D7681" w:rsidRPr="0035623B" w:rsidRDefault="006D7681" w:rsidP="00604C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2.«</w:t>
            </w:r>
            <w:r w:rsidRPr="0035623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bdr w:val="none" w:sz="0" w:space="0" w:color="auto" w:frame="1"/>
              </w:rPr>
              <w:t>Значение подвижных игр в развитии ребенка дошкольника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D7681" w:rsidRPr="0035623B" w:rsidRDefault="006D7681" w:rsidP="00604C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bdr w:val="none" w:sz="0" w:space="0" w:color="auto" w:frame="1"/>
              </w:rPr>
              <w:t>3.«Игры-упражнения для профилактики простудных заболеваний»</w:t>
            </w:r>
          </w:p>
          <w:p w:rsidR="006D7681" w:rsidRPr="0035623B" w:rsidRDefault="006D7681" w:rsidP="00604C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23B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bdr w:val="none" w:sz="0" w:space="0" w:color="auto" w:frame="1"/>
              </w:rPr>
              <w:t>4.</w:t>
            </w:r>
            <w:r w:rsidRPr="0035623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Значение спортивных игр в развитии ребенка дошкольника </w:t>
            </w:r>
          </w:p>
          <w:p w:rsidR="006D7681" w:rsidRPr="0035623B" w:rsidRDefault="006D7681" w:rsidP="00604C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«Осторожно эпидемия»</w:t>
            </w:r>
          </w:p>
          <w:p w:rsidR="006D7681" w:rsidRPr="0035623B" w:rsidRDefault="006D7681" w:rsidP="00604C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«Семья и семейные ценности»</w:t>
            </w:r>
          </w:p>
          <w:p w:rsidR="006D7681" w:rsidRPr="0035623B" w:rsidRDefault="006D7681" w:rsidP="00604C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«Правила безопасности детей на дорогах»</w:t>
            </w:r>
          </w:p>
          <w:p w:rsidR="006D7681" w:rsidRPr="0035623B" w:rsidRDefault="006D7681" w:rsidP="00604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Осторожно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,с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пички</w:t>
            </w:r>
            <w:proofErr w:type="spell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игрушки!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D7681" w:rsidRPr="0035623B" w:rsidRDefault="006D7681" w:rsidP="00604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D7681" w:rsidRPr="0035623B" w:rsidRDefault="006D7681" w:rsidP="00604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6D7681" w:rsidRPr="0035623B" w:rsidTr="00604C6F">
        <w:trPr>
          <w:tblCellSpacing w:w="0" w:type="dxa"/>
        </w:trPr>
        <w:tc>
          <w:tcPr>
            <w:tcW w:w="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родителей в создании развивающей среды. Работа с родителями по благоустройству территории</w:t>
            </w:r>
          </w:p>
          <w:p w:rsidR="006D7681" w:rsidRPr="0035623B" w:rsidRDefault="006D7681" w:rsidP="00604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апрель- май</w:t>
            </w:r>
          </w:p>
        </w:tc>
        <w:tc>
          <w:tcPr>
            <w:tcW w:w="22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3E26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ДОУ, </w:t>
            </w:r>
            <w:r w:rsidR="003E26D6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="003E26D6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="003E26D6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АХЧ</w:t>
            </w:r>
          </w:p>
        </w:tc>
      </w:tr>
      <w:tr w:rsidR="006D7681" w:rsidRPr="0035623B" w:rsidTr="00604C6F">
        <w:trPr>
          <w:tblCellSpacing w:w="0" w:type="dxa"/>
        </w:trPr>
        <w:tc>
          <w:tcPr>
            <w:tcW w:w="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родителей в праздниках, развлечениях</w:t>
            </w:r>
          </w:p>
          <w:p w:rsidR="006D7681" w:rsidRDefault="006D7681" w:rsidP="00604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35623B" w:rsidRPr="0035623B" w:rsidRDefault="0035623B" w:rsidP="00604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D7681" w:rsidRPr="0035623B" w:rsidRDefault="006D7681" w:rsidP="00604C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D7681" w:rsidRPr="0035623B" w:rsidRDefault="006D7681" w:rsidP="00604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3E26D6" w:rsidP="00604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r w:rsidR="006D7681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</w:t>
            </w:r>
          </w:p>
        </w:tc>
      </w:tr>
      <w:tr w:rsidR="006D7681" w:rsidRPr="0035623B" w:rsidTr="00604C6F">
        <w:trPr>
          <w:tblCellSpacing w:w="0" w:type="dxa"/>
        </w:trPr>
        <w:tc>
          <w:tcPr>
            <w:tcW w:w="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родителей в подготовке и проведении тематических недель, проектов, выставок детских работ</w:t>
            </w:r>
          </w:p>
          <w:p w:rsidR="006D7681" w:rsidRPr="0035623B" w:rsidRDefault="006D7681" w:rsidP="00604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D7681" w:rsidRPr="0035623B" w:rsidRDefault="006D7681" w:rsidP="00604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3E26D6" w:rsidP="00604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</w:t>
            </w:r>
            <w:r w:rsidR="006D7681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</w:t>
            </w:r>
          </w:p>
        </w:tc>
      </w:tr>
      <w:tr w:rsidR="006D7681" w:rsidRPr="0035623B" w:rsidTr="00604C6F">
        <w:trPr>
          <w:tblCellSpacing w:w="0" w:type="dxa"/>
        </w:trPr>
        <w:tc>
          <w:tcPr>
            <w:tcW w:w="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 размещение информации на информационном стенде «Для вас, родители»</w:t>
            </w:r>
          </w:p>
          <w:p w:rsidR="006D7681" w:rsidRPr="0035623B" w:rsidRDefault="006D7681" w:rsidP="00604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D7681" w:rsidRPr="0035623B" w:rsidRDefault="006D7681" w:rsidP="00604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8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D7681" w:rsidRPr="0035623B" w:rsidRDefault="006D7681" w:rsidP="00604C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D7681" w:rsidRPr="0035623B" w:rsidRDefault="003E26D6" w:rsidP="00604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</w:t>
            </w:r>
            <w:r w:rsidR="0035623B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Курбанова Д.И.</w:t>
            </w:r>
          </w:p>
        </w:tc>
      </w:tr>
      <w:tr w:rsidR="006D7681" w:rsidRPr="0035623B" w:rsidTr="00604C6F">
        <w:trPr>
          <w:tblCellSpacing w:w="0" w:type="dxa"/>
        </w:trPr>
        <w:tc>
          <w:tcPr>
            <w:tcW w:w="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для родителей на сайте 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сада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D7681" w:rsidRPr="0035623B" w:rsidRDefault="006D7681" w:rsidP="00604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6D7681" w:rsidRPr="0035623B" w:rsidRDefault="006D7681" w:rsidP="00604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7681" w:rsidRPr="0035623B" w:rsidTr="00604C6F">
        <w:trPr>
          <w:tblCellSpacing w:w="0" w:type="dxa"/>
        </w:trPr>
        <w:tc>
          <w:tcPr>
            <w:tcW w:w="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10.</w:t>
            </w:r>
          </w:p>
        </w:tc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Дня открытых дверей для родителей</w:t>
            </w:r>
          </w:p>
          <w:p w:rsidR="006D7681" w:rsidRPr="0035623B" w:rsidRDefault="006D7681" w:rsidP="00604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35623B" w:rsidP="00604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</w:tc>
      </w:tr>
      <w:tr w:rsidR="006D7681" w:rsidRPr="0035623B" w:rsidTr="00604C6F">
        <w:trPr>
          <w:tblCellSpacing w:w="0" w:type="dxa"/>
        </w:trPr>
        <w:tc>
          <w:tcPr>
            <w:tcW w:w="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11.</w:t>
            </w:r>
          </w:p>
        </w:tc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по запросам родителей</w:t>
            </w:r>
          </w:p>
          <w:p w:rsidR="006D7681" w:rsidRPr="0035623B" w:rsidRDefault="006D7681" w:rsidP="00604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Еженедельно в среду</w:t>
            </w:r>
          </w:p>
        </w:tc>
        <w:tc>
          <w:tcPr>
            <w:tcW w:w="22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35623B" w:rsidP="00604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</w:p>
        </w:tc>
      </w:tr>
      <w:tr w:rsidR="006D7681" w:rsidRPr="0035623B" w:rsidTr="00604C6F">
        <w:trPr>
          <w:tblCellSpacing w:w="0" w:type="dxa"/>
        </w:trPr>
        <w:tc>
          <w:tcPr>
            <w:tcW w:w="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12.</w:t>
            </w:r>
          </w:p>
        </w:tc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наглядной пропаганды для родителей по вопросам воспитания и ОБЖ детей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2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D7681" w:rsidRPr="0035623B" w:rsidTr="00604C6F">
        <w:trPr>
          <w:tblCellSpacing w:w="0" w:type="dxa"/>
        </w:trPr>
        <w:tc>
          <w:tcPr>
            <w:tcW w:w="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13.</w:t>
            </w:r>
          </w:p>
        </w:tc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медицинских работников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35623B" w:rsidP="00604C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6D7681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едсестр</w:t>
            </w: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</w:p>
          <w:p w:rsidR="006D7681" w:rsidRPr="0035623B" w:rsidRDefault="006D7681" w:rsidP="00604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7681" w:rsidRPr="0035623B" w:rsidTr="00604C6F">
        <w:trPr>
          <w:tblCellSpacing w:w="0" w:type="dxa"/>
        </w:trPr>
        <w:tc>
          <w:tcPr>
            <w:tcW w:w="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14.</w:t>
            </w:r>
          </w:p>
        </w:tc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родителей</w:t>
            </w:r>
          </w:p>
        </w:tc>
        <w:tc>
          <w:tcPr>
            <w:tcW w:w="1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6D7681" w:rsidP="00604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7681" w:rsidRPr="0035623B" w:rsidRDefault="0035623B" w:rsidP="00604C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УВР Курбанова Д.И.</w:t>
            </w:r>
            <w:r w:rsidR="006D7681" w:rsidRPr="0035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</w:t>
            </w:r>
          </w:p>
        </w:tc>
      </w:tr>
    </w:tbl>
    <w:p w:rsidR="006D7681" w:rsidRPr="0035623B" w:rsidRDefault="006D7681">
      <w:pPr>
        <w:rPr>
          <w:rFonts w:ascii="Times New Roman" w:hAnsi="Times New Roman" w:cs="Times New Roman"/>
        </w:rPr>
      </w:pPr>
    </w:p>
    <w:sectPr w:rsidR="006D7681" w:rsidRPr="0035623B" w:rsidSect="00935C5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16C" w:rsidRDefault="0024616C" w:rsidP="00AF447F">
      <w:pPr>
        <w:spacing w:after="0" w:line="240" w:lineRule="auto"/>
      </w:pPr>
      <w:r>
        <w:separator/>
      </w:r>
    </w:p>
  </w:endnote>
  <w:endnote w:type="continuationSeparator" w:id="0">
    <w:p w:rsidR="0024616C" w:rsidRDefault="0024616C" w:rsidP="00AF4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16C" w:rsidRDefault="0024616C" w:rsidP="00AF447F">
      <w:pPr>
        <w:spacing w:after="0" w:line="240" w:lineRule="auto"/>
      </w:pPr>
      <w:r>
        <w:separator/>
      </w:r>
    </w:p>
  </w:footnote>
  <w:footnote w:type="continuationSeparator" w:id="0">
    <w:p w:rsidR="0024616C" w:rsidRDefault="0024616C" w:rsidP="00AF4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7A1E"/>
    <w:multiLevelType w:val="multilevel"/>
    <w:tmpl w:val="29EA6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B1705"/>
    <w:multiLevelType w:val="multilevel"/>
    <w:tmpl w:val="A9666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AE0646"/>
    <w:multiLevelType w:val="multilevel"/>
    <w:tmpl w:val="D4D0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BE4250"/>
    <w:multiLevelType w:val="multilevel"/>
    <w:tmpl w:val="4D320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510CB9"/>
    <w:multiLevelType w:val="multilevel"/>
    <w:tmpl w:val="6FFC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D22276"/>
    <w:multiLevelType w:val="multilevel"/>
    <w:tmpl w:val="98DEE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452418"/>
    <w:multiLevelType w:val="multilevel"/>
    <w:tmpl w:val="D3866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93320C"/>
    <w:multiLevelType w:val="multilevel"/>
    <w:tmpl w:val="5114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F77711"/>
    <w:multiLevelType w:val="multilevel"/>
    <w:tmpl w:val="15CA52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17406D"/>
    <w:multiLevelType w:val="multilevel"/>
    <w:tmpl w:val="BB1A54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41063B"/>
    <w:multiLevelType w:val="hybridMultilevel"/>
    <w:tmpl w:val="ABB24528"/>
    <w:lvl w:ilvl="0" w:tplc="AD16B5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6317AE"/>
    <w:multiLevelType w:val="multilevel"/>
    <w:tmpl w:val="5912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C07D73"/>
    <w:multiLevelType w:val="multilevel"/>
    <w:tmpl w:val="F3B4D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397468"/>
    <w:multiLevelType w:val="multilevel"/>
    <w:tmpl w:val="F70C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3A567E"/>
    <w:multiLevelType w:val="hybridMultilevel"/>
    <w:tmpl w:val="78D4FD28"/>
    <w:lvl w:ilvl="0" w:tplc="61B859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A148A7"/>
    <w:multiLevelType w:val="multilevel"/>
    <w:tmpl w:val="0540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A101DF"/>
    <w:multiLevelType w:val="multilevel"/>
    <w:tmpl w:val="E4A67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794E27"/>
    <w:multiLevelType w:val="multilevel"/>
    <w:tmpl w:val="E91C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4365F8"/>
    <w:multiLevelType w:val="multilevel"/>
    <w:tmpl w:val="D78CD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0B3D82"/>
    <w:multiLevelType w:val="multilevel"/>
    <w:tmpl w:val="AAF40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347A55"/>
    <w:multiLevelType w:val="multilevel"/>
    <w:tmpl w:val="D606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AA64F9"/>
    <w:multiLevelType w:val="multilevel"/>
    <w:tmpl w:val="04020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3B1206"/>
    <w:multiLevelType w:val="multilevel"/>
    <w:tmpl w:val="6694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890657"/>
    <w:multiLevelType w:val="hybridMultilevel"/>
    <w:tmpl w:val="ECBEE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522A97"/>
    <w:multiLevelType w:val="hybridMultilevel"/>
    <w:tmpl w:val="1C343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80320A"/>
    <w:multiLevelType w:val="multilevel"/>
    <w:tmpl w:val="C6900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D41F05"/>
    <w:multiLevelType w:val="multilevel"/>
    <w:tmpl w:val="4FBA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D97A6F"/>
    <w:multiLevelType w:val="multilevel"/>
    <w:tmpl w:val="B0AE9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535BFE"/>
    <w:multiLevelType w:val="multilevel"/>
    <w:tmpl w:val="C10EC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C13316"/>
    <w:multiLevelType w:val="hybridMultilevel"/>
    <w:tmpl w:val="FC62C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F25F27"/>
    <w:multiLevelType w:val="multilevel"/>
    <w:tmpl w:val="6158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9D792C"/>
    <w:multiLevelType w:val="multilevel"/>
    <w:tmpl w:val="DB54E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BF1FEB"/>
    <w:multiLevelType w:val="multilevel"/>
    <w:tmpl w:val="4084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0A4175"/>
    <w:multiLevelType w:val="multilevel"/>
    <w:tmpl w:val="C87C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23555ED"/>
    <w:multiLevelType w:val="multilevel"/>
    <w:tmpl w:val="63460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B74BB0"/>
    <w:multiLevelType w:val="multilevel"/>
    <w:tmpl w:val="DE90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4B6099"/>
    <w:multiLevelType w:val="multilevel"/>
    <w:tmpl w:val="4EE87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7001C50"/>
    <w:multiLevelType w:val="multilevel"/>
    <w:tmpl w:val="E2185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34204D"/>
    <w:multiLevelType w:val="multilevel"/>
    <w:tmpl w:val="E222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8"/>
  </w:num>
  <w:num w:numId="3">
    <w:abstractNumId w:val="0"/>
  </w:num>
  <w:num w:numId="4">
    <w:abstractNumId w:val="13"/>
  </w:num>
  <w:num w:numId="5">
    <w:abstractNumId w:val="25"/>
  </w:num>
  <w:num w:numId="6">
    <w:abstractNumId w:val="8"/>
  </w:num>
  <w:num w:numId="7">
    <w:abstractNumId w:val="9"/>
  </w:num>
  <w:num w:numId="8">
    <w:abstractNumId w:val="21"/>
  </w:num>
  <w:num w:numId="9">
    <w:abstractNumId w:val="3"/>
  </w:num>
  <w:num w:numId="10">
    <w:abstractNumId w:val="34"/>
  </w:num>
  <w:num w:numId="11">
    <w:abstractNumId w:val="30"/>
  </w:num>
  <w:num w:numId="12">
    <w:abstractNumId w:val="17"/>
  </w:num>
  <w:num w:numId="13">
    <w:abstractNumId w:val="35"/>
  </w:num>
  <w:num w:numId="14">
    <w:abstractNumId w:val="6"/>
  </w:num>
  <w:num w:numId="15">
    <w:abstractNumId w:val="19"/>
  </w:num>
  <w:num w:numId="16">
    <w:abstractNumId w:val="5"/>
  </w:num>
  <w:num w:numId="17">
    <w:abstractNumId w:val="26"/>
  </w:num>
  <w:num w:numId="18">
    <w:abstractNumId w:val="4"/>
  </w:num>
  <w:num w:numId="19">
    <w:abstractNumId w:val="11"/>
  </w:num>
  <w:num w:numId="20">
    <w:abstractNumId w:val="38"/>
  </w:num>
  <w:num w:numId="21">
    <w:abstractNumId w:val="12"/>
  </w:num>
  <w:num w:numId="22">
    <w:abstractNumId w:val="33"/>
  </w:num>
  <w:num w:numId="23">
    <w:abstractNumId w:val="37"/>
  </w:num>
  <w:num w:numId="24">
    <w:abstractNumId w:val="27"/>
  </w:num>
  <w:num w:numId="25">
    <w:abstractNumId w:val="15"/>
  </w:num>
  <w:num w:numId="26">
    <w:abstractNumId w:val="7"/>
  </w:num>
  <w:num w:numId="27">
    <w:abstractNumId w:val="32"/>
  </w:num>
  <w:num w:numId="28">
    <w:abstractNumId w:val="22"/>
  </w:num>
  <w:num w:numId="29">
    <w:abstractNumId w:val="36"/>
  </w:num>
  <w:num w:numId="30">
    <w:abstractNumId w:val="16"/>
  </w:num>
  <w:num w:numId="31">
    <w:abstractNumId w:val="2"/>
  </w:num>
  <w:num w:numId="32">
    <w:abstractNumId w:val="1"/>
  </w:num>
  <w:num w:numId="33">
    <w:abstractNumId w:val="31"/>
  </w:num>
  <w:num w:numId="34">
    <w:abstractNumId w:val="20"/>
  </w:num>
  <w:num w:numId="35">
    <w:abstractNumId w:val="24"/>
  </w:num>
  <w:num w:numId="36">
    <w:abstractNumId w:val="29"/>
  </w:num>
  <w:num w:numId="37">
    <w:abstractNumId w:val="10"/>
  </w:num>
  <w:num w:numId="38">
    <w:abstractNumId w:val="14"/>
  </w:num>
  <w:num w:numId="39">
    <w:abstractNumId w:val="23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25035"/>
    <w:rsid w:val="00023385"/>
    <w:rsid w:val="00045CCD"/>
    <w:rsid w:val="00074E02"/>
    <w:rsid w:val="00166050"/>
    <w:rsid w:val="0024616C"/>
    <w:rsid w:val="0035623B"/>
    <w:rsid w:val="003857A5"/>
    <w:rsid w:val="003E26D6"/>
    <w:rsid w:val="00402085"/>
    <w:rsid w:val="004469C4"/>
    <w:rsid w:val="004E38FA"/>
    <w:rsid w:val="004E639D"/>
    <w:rsid w:val="005974AE"/>
    <w:rsid w:val="005C1DA2"/>
    <w:rsid w:val="005C1FCF"/>
    <w:rsid w:val="00604C6F"/>
    <w:rsid w:val="006547BB"/>
    <w:rsid w:val="006D7681"/>
    <w:rsid w:val="00724B19"/>
    <w:rsid w:val="007776E0"/>
    <w:rsid w:val="00785F1C"/>
    <w:rsid w:val="007D52C2"/>
    <w:rsid w:val="00811338"/>
    <w:rsid w:val="0081757B"/>
    <w:rsid w:val="008515DA"/>
    <w:rsid w:val="008866F1"/>
    <w:rsid w:val="008A5FEA"/>
    <w:rsid w:val="008B082F"/>
    <w:rsid w:val="008E5207"/>
    <w:rsid w:val="008F0416"/>
    <w:rsid w:val="00935C5F"/>
    <w:rsid w:val="00963AB2"/>
    <w:rsid w:val="0099353D"/>
    <w:rsid w:val="009E70CD"/>
    <w:rsid w:val="00A04797"/>
    <w:rsid w:val="00A47940"/>
    <w:rsid w:val="00A7796F"/>
    <w:rsid w:val="00AF31AE"/>
    <w:rsid w:val="00AF447F"/>
    <w:rsid w:val="00B07B17"/>
    <w:rsid w:val="00B3182F"/>
    <w:rsid w:val="00B9551D"/>
    <w:rsid w:val="00BE3A52"/>
    <w:rsid w:val="00C64CAB"/>
    <w:rsid w:val="00CA176F"/>
    <w:rsid w:val="00CA598B"/>
    <w:rsid w:val="00D35A25"/>
    <w:rsid w:val="00D63999"/>
    <w:rsid w:val="00E465BB"/>
    <w:rsid w:val="00EB7B64"/>
    <w:rsid w:val="00F25035"/>
    <w:rsid w:val="00F50CC7"/>
    <w:rsid w:val="00FA21DB"/>
    <w:rsid w:val="00FC0186"/>
    <w:rsid w:val="00FC2397"/>
    <w:rsid w:val="00FE4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FEA"/>
  </w:style>
  <w:style w:type="paragraph" w:styleId="1">
    <w:name w:val="heading 1"/>
    <w:basedOn w:val="a"/>
    <w:link w:val="10"/>
    <w:uiPriority w:val="9"/>
    <w:qFormat/>
    <w:rsid w:val="00F250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63A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250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03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2503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F25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E3A52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963A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A7796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F4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447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AF4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F447F"/>
  </w:style>
  <w:style w:type="paragraph" w:styleId="aa">
    <w:name w:val="footer"/>
    <w:basedOn w:val="a"/>
    <w:link w:val="ab"/>
    <w:uiPriority w:val="99"/>
    <w:semiHidden/>
    <w:unhideWhenUsed/>
    <w:rsid w:val="00AF4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F44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7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981B7072-3D05-4C75-A4B5-0828EFEC8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32</Pages>
  <Words>5120</Words>
  <Characters>29189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2018-01-18T07:02:00Z</cp:lastPrinted>
  <dcterms:created xsi:type="dcterms:W3CDTF">2017-08-28T09:28:00Z</dcterms:created>
  <dcterms:modified xsi:type="dcterms:W3CDTF">2018-01-18T07:04:00Z</dcterms:modified>
</cp:coreProperties>
</file>